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2024年会计专业实习报告(11篇)</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会计专业实习报告篇一20xx年6月8日至6月21日通过会计实训，使得学生较系统地练习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会计专业实习报告篇一</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1、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会计专业实习报告篇二</w:t>
      </w:r>
    </w:p>
    <w:p>
      <w:pPr>
        <w:ind w:left="0" w:right="0" w:firstLine="560"/>
        <w:spacing w:before="450" w:after="450" w:line="312" w:lineRule="auto"/>
      </w:pPr>
      <w:r>
        <w:rPr>
          <w:rFonts w:ascii="宋体" w:hAnsi="宋体" w:eastAsia="宋体" w:cs="宋体"/>
          <w:color w:val="000"/>
          <w:sz w:val="28"/>
          <w:szCs w:val="28"/>
        </w:rPr>
        <w:t xml:space="preserve">会计实习报告评语一</w:t>
      </w:r>
    </w:p>
    <w:p>
      <w:pPr>
        <w:ind w:left="0" w:right="0" w:firstLine="560"/>
        <w:spacing w:before="450" w:after="450" w:line="312" w:lineRule="auto"/>
      </w:pPr>
      <w:r>
        <w:rPr>
          <w:rFonts w:ascii="宋体" w:hAnsi="宋体" w:eastAsia="宋体" w:cs="宋体"/>
          <w:color w:val="000"/>
          <w:sz w:val="28"/>
          <w:szCs w:val="28"/>
        </w:rPr>
        <w:t xml:space="preserve">业务上，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望继续努力，力争最好!</w:t>
      </w:r>
    </w:p>
    <w:p>
      <w:pPr>
        <w:ind w:left="0" w:right="0" w:firstLine="560"/>
        <w:spacing w:before="450" w:after="450" w:line="312" w:lineRule="auto"/>
      </w:pPr>
      <w:r>
        <w:rPr>
          <w:rFonts w:ascii="宋体" w:hAnsi="宋体" w:eastAsia="宋体" w:cs="宋体"/>
          <w:color w:val="000"/>
          <w:sz w:val="28"/>
          <w:szCs w:val="28"/>
        </w:rPr>
        <w:t xml:space="preserve">会计实习报告评语二</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积极主动参与工作管理与活动,是一名优秀的会计人员.在此期间,独立主持了一次财务报告会,组织了一次财务活动,参与组织了年度报告的筹备、组织和管理.受到同事的好评、欢迎!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会计实习报告评语三</w:t>
      </w:r>
    </w:p>
    <w:p>
      <w:pPr>
        <w:ind w:left="0" w:right="0" w:firstLine="560"/>
        <w:spacing w:before="450" w:after="450" w:line="312" w:lineRule="auto"/>
      </w:pPr>
      <w:r>
        <w:rPr>
          <w:rFonts w:ascii="宋体" w:hAnsi="宋体" w:eastAsia="宋体" w:cs="宋体"/>
          <w:color w:val="000"/>
          <w:sz w:val="28"/>
          <w:szCs w:val="28"/>
        </w:rPr>
        <w:t xml:space="preserve">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会计实习报告评语四</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会计实习报告评语五</w:t>
      </w:r>
    </w:p>
    <w:p>
      <w:pPr>
        <w:ind w:left="0" w:right="0" w:firstLine="560"/>
        <w:spacing w:before="450" w:after="450" w:line="312" w:lineRule="auto"/>
      </w:pPr>
      <w:r>
        <w:rPr>
          <w:rFonts w:ascii="宋体" w:hAnsi="宋体" w:eastAsia="宋体" w:cs="宋体"/>
          <w:color w:val="000"/>
          <w:sz w:val="28"/>
          <w:szCs w:val="28"/>
        </w:rPr>
        <w:t xml:space="preserve">xx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 会计实习报告单位评语(三)</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会计实习报告评语六</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思想上，积极参加政治学习，坚持四项基本原则，拥护党的各项方针政策，自觉遵守各项法规，鉴定之实习单位鉴定:会计实习单位 鉴定。工作上，本人工作以来，在单位领导的精心培育和教导下，通过自身的不断努力，无论是思想上、学习上还是工作上，都取得了长足的发展和巨大的收获。于学习勤奋刻苦，成绩优良，受到领导充分肯定。</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会计专业实习报告篇三</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xx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xx公司是一家专业从事企业信息化系统咨询服务的产品供应商，公司产品服务领域涉及企业电算化财务软件、物流供应链、进出口管理、生产管理、成本管理、人力资源管理、多媒体教学实验室、企事业单位网站建设等。</w:t>
      </w:r>
    </w:p>
    <w:p>
      <w:pPr>
        <w:ind w:left="0" w:right="0" w:firstLine="560"/>
        <w:spacing w:before="450" w:after="450" w:line="312" w:lineRule="auto"/>
      </w:pPr>
      <w:r>
        <w:rPr>
          <w:rFonts w:ascii="宋体" w:hAnsi="宋体" w:eastAsia="宋体" w:cs="宋体"/>
          <w:color w:val="000"/>
          <w:sz w:val="28"/>
          <w:szCs w:val="28"/>
        </w:rPr>
        <w:t xml:space="preserve">现为xx协会理事级企业xx会记协会理事级单位、xx政府采购中心第一批获得相关资质综合类企业。并于成为金蝶软件、神洲数码、ibm、h、联想等国内外知名厂家xx地区“核心”合作伙伴。公司注重人才的培养，为人才搭建展示和创业的平台，公司本身也为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w:t>
      </w:r>
    </w:p>
    <w:p>
      <w:pPr>
        <w:ind w:left="0" w:right="0" w:firstLine="560"/>
        <w:spacing w:before="450" w:after="450" w:line="312" w:lineRule="auto"/>
      </w:pPr>
      <w:r>
        <w:rPr>
          <w:rFonts w:ascii="宋体" w:hAnsi="宋体" w:eastAsia="宋体" w:cs="宋体"/>
          <w:color w:val="000"/>
          <w:sz w:val="28"/>
          <w:szCs w:val="28"/>
        </w:rPr>
        <w:t xml:space="preserve">一是给人打工被人管，</w:t>
      </w:r>
    </w:p>
    <w:p>
      <w:pPr>
        <w:ind w:left="0" w:right="0" w:firstLine="560"/>
        <w:spacing w:before="450" w:after="450" w:line="312" w:lineRule="auto"/>
      </w:pPr>
      <w:r>
        <w:rPr>
          <w:rFonts w:ascii="宋体" w:hAnsi="宋体" w:eastAsia="宋体" w:cs="宋体"/>
          <w:color w:val="000"/>
          <w:sz w:val="28"/>
          <w:szCs w:val="28"/>
        </w:rPr>
        <w:t xml:space="preserve">二是混到管理阶层，可以管到人，</w:t>
      </w:r>
    </w:p>
    <w:p>
      <w:pPr>
        <w:ind w:left="0" w:right="0" w:firstLine="560"/>
        <w:spacing w:before="450" w:after="450" w:line="312" w:lineRule="auto"/>
      </w:pPr>
      <w:r>
        <w:rPr>
          <w:rFonts w:ascii="宋体" w:hAnsi="宋体" w:eastAsia="宋体" w:cs="宋体"/>
          <w:color w:val="000"/>
          <w:sz w:val="28"/>
          <w:szCs w:val="28"/>
        </w:rPr>
        <w:t xml:space="preserve">三是自己创业自己作主，</w:t>
      </w:r>
    </w:p>
    <w:p>
      <w:pPr>
        <w:ind w:left="0" w:right="0" w:firstLine="560"/>
        <w:spacing w:before="450" w:after="450" w:line="312" w:lineRule="auto"/>
      </w:pPr>
      <w:r>
        <w:rPr>
          <w:rFonts w:ascii="宋体" w:hAnsi="宋体" w:eastAsia="宋体" w:cs="宋体"/>
          <w:color w:val="000"/>
          <w:sz w:val="28"/>
          <w:szCs w:val="28"/>
        </w:rPr>
        <w:t xml:space="preserve">四是真正的把事业做大，作别人的主！</w:t>
      </w:r>
    </w:p>
    <w:p>
      <w:pPr>
        <w:ind w:left="0" w:right="0" w:firstLine="560"/>
        <w:spacing w:before="450" w:after="450" w:line="312" w:lineRule="auto"/>
      </w:pPr>
      <w:r>
        <w:rPr>
          <w:rFonts w:ascii="宋体" w:hAnsi="宋体" w:eastAsia="宋体" w:cs="宋体"/>
          <w:color w:val="000"/>
          <w:sz w:val="28"/>
          <w:szCs w:val="28"/>
        </w:rPr>
        <w:t xml:space="preserve">是呀，我们现在处于第一阶层，我们必须从现在开始努力才能慢慢爬到第二阶层，进而继续爬到第三阶层甚至是第四阶层。没有什么是不可以的，没有什么是做不到的，只要你努力，就会有成果！这是我在xx实习最大的感悟！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结束语：会计实习报告怎么写,会计作为一个公司财政部门的重要岗位，很多会计都会在毕业之前就去实习熟悉这个岗位，将自己在学校学习到的技能和实际工作结合起来，希望本篇会计实习报告怎么写能为您的工作提供便利。</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会计专业实习报告篇四</w:t>
      </w:r>
    </w:p>
    <w:p>
      <w:pPr>
        <w:ind w:left="0" w:right="0" w:firstLine="560"/>
        <w:spacing w:before="450" w:after="450" w:line="312" w:lineRule="auto"/>
      </w:pPr>
      <w:r>
        <w:rPr>
          <w:rFonts w:ascii="宋体" w:hAnsi="宋体" w:eastAsia="宋体" w:cs="宋体"/>
          <w:color w:val="000"/>
          <w:sz w:val="28"/>
          <w:szCs w:val="28"/>
        </w:rPr>
        <w:t xml:space="preserve">毕业实习是每一个人必须拥有的一段经历，这段经历有苦有甜有辛有酸，它使我们在实践中了解社会，让我们学到了很多在学生时代里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然而，对于一名大学四年级的我来讲，毕业实习这个名词是既熟悉又陌生，熟悉的是，我作为一名专升本的学生，毕业实习已经是过去时了，可是曾经实习过的我，对于实习又是挺陌生和神秘的，因为它真正的让我明白实习不仅仅是一天两天，一周两周的事情，而是一个漫长的成长过程，它让我们从学生时代迈入这个复杂的社会，从对社会的无知到领悟人生的真谛，从愚昧到智慧的蜕变！</w:t>
      </w:r>
    </w:p>
    <w:p>
      <w:pPr>
        <w:ind w:left="0" w:right="0" w:firstLine="560"/>
        <w:spacing w:before="450" w:after="450" w:line="312" w:lineRule="auto"/>
      </w:pPr>
      <w:r>
        <w:rPr>
          <w:rFonts w:ascii="宋体" w:hAnsi="宋体" w:eastAsia="宋体" w:cs="宋体"/>
          <w:color w:val="000"/>
          <w:sz w:val="28"/>
          <w:szCs w:val="28"/>
        </w:rPr>
        <w:t xml:space="preserve">作为一名财务管理专业的学生，毕业实习是财务管理专业本科教学中非常重要的一个实践性教学环节，其目的是：首先，通过专业实习，较全面、深入地了解会计核算和财务管理工作的意义，熟悉现行会计、财务管理制度和实务操作技能，使学生对会计工作和财务管理工作实践有一个较全面的感性认识。其次，使学生进一步消化和深化已学到的专业理论知识。同时通过实践环节，检查学生对所学理论知识的理解程度、掌握程度和应用能力；检查学生毕业论文有关的各项准备工作的计划性和完善程度。再次，通过毕业实习，培养学生观察问题、分析问题和解决问题的能力，为今后较顺利地走上工作岗位打下一定的基础。最后，通过毕业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为响应学校的号召和教学的任务要求，我再次经亲戚介绍来到家乡县城的南城文业装饰设计工程有限公司进行为期六周的毕业实习。经过在南城文业装饰设计工程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实习单位一般概况</w:t>
      </w:r>
    </w:p>
    <w:p>
      <w:pPr>
        <w:ind w:left="0" w:right="0" w:firstLine="560"/>
        <w:spacing w:before="450" w:after="450" w:line="312" w:lineRule="auto"/>
      </w:pPr>
      <w:r>
        <w:rPr>
          <w:rFonts w:ascii="宋体" w:hAnsi="宋体" w:eastAsia="宋体" w:cs="宋体"/>
          <w:color w:val="000"/>
          <w:sz w:val="28"/>
          <w:szCs w:val="28"/>
        </w:rPr>
        <w:t xml:space="preserve">20xx年2月20日至20xx年4月1日</w:t>
      </w:r>
    </w:p>
    <w:p>
      <w:pPr>
        <w:ind w:left="0" w:right="0" w:firstLine="560"/>
        <w:spacing w:before="450" w:after="450" w:line="312" w:lineRule="auto"/>
      </w:pPr>
      <w:r>
        <w:rPr>
          <w:rFonts w:ascii="宋体" w:hAnsi="宋体" w:eastAsia="宋体" w:cs="宋体"/>
          <w:color w:val="000"/>
          <w:sz w:val="28"/>
          <w:szCs w:val="28"/>
        </w:rPr>
        <w:t xml:space="preserve">我所实习的单位是南城县文业装饰设计工程有限公司。南城县文业装饰设计工程有限公司坐落于美丽的文化名城--抚州(临川)的下属小镇，那里是个风景优美、山清水秀的地方。它的通讯地址是在江西省抚州市南城县山水佳园11#店面(靠富民广场)。公司是重庆文业装饰设计工程有限公司子公司，公司与重庆总公司组成强大的设计团队，以一流的设计专业承办公楼，别墅，娱乐场，高级会所及家居装修等业务，以一流的施工队伍，严谨的施工管理，得到广大客户的一致好评。文业装饰，20xx年进入南城家装市场，发展至今其规模和实力已跻身南城家装行业前列。主要经营模式是设计公司。公司类型是有限责任公司。注册资金为人民币50万元。主要设计专长是办公楼，其她专长设计有办公楼，酒店宾馆/客房，歌舞迪厅，别墅，样板间。现在职工将近20人。其法人代表是付国柱，使用的相关法律和法规是《中华人民共和国公司法》。</w:t>
      </w:r>
    </w:p>
    <w:p>
      <w:pPr>
        <w:ind w:left="0" w:right="0" w:firstLine="560"/>
        <w:spacing w:before="450" w:after="450" w:line="312" w:lineRule="auto"/>
      </w:pPr>
      <w:r>
        <w:rPr>
          <w:rFonts w:ascii="宋体" w:hAnsi="宋体" w:eastAsia="宋体" w:cs="宋体"/>
          <w:color w:val="000"/>
          <w:sz w:val="28"/>
          <w:szCs w:val="28"/>
        </w:rPr>
        <w:t xml:space="preserve">公司的口号是平价环保做精品。首先是规模化经营。文业装饰设计拥有的两店一中心，一体验馆及材料工艺展示厅的规模在南城家装公司中位于前列，这样可以降低一部分管理成本。其次是专业化设计团队。文业拥有一批专业设计师，设计团队非常稳定，有别于南城家装行业流行的营销定岗，是真正以设计定岗的公司。这样可以减少设计师资源浪费。第三是垂直化工程管理。这又是文业的一大特点，目前南城的家装公司基本上都是项目经理制，而雅美居打破这一常规管理方式，其垂直化管理即公司直接管理到工人，省去中间环节，这一举措基本上可以降低成本10%左右。第四是材料集成。公司成立材料集成中心，实行统一进货，统一配送，这样不仅可以节省5%至10%的成本，而且可以确保材料的品质。文业装饰倡导环保家装革命，打造南城环保家装第一品牌。其主要是一个办公楼，包括一个财务室和经理室。以及1个主任设计师室和员工工作区。说到财务室的配备情况是这样的，由于是小型的公司，其财务室是由一名出纳、一名会计、及一名财务主管共同构成。</w:t>
      </w:r>
    </w:p>
    <w:p>
      <w:pPr>
        <w:ind w:left="0" w:right="0" w:firstLine="560"/>
        <w:spacing w:before="450" w:after="450" w:line="312" w:lineRule="auto"/>
      </w:pPr>
      <w:r>
        <w:rPr>
          <w:rFonts w:ascii="宋体" w:hAnsi="宋体" w:eastAsia="宋体" w:cs="宋体"/>
          <w:color w:val="000"/>
          <w:sz w:val="28"/>
          <w:szCs w:val="28"/>
        </w:rPr>
        <w:t xml:space="preserve">1.会计实习的目的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1.实习日程安排</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会计专业实习报告篇五</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会计专业实习报告篇六</w:t>
      </w:r>
    </w:p>
    <w:p>
      <w:pPr>
        <w:ind w:left="0" w:right="0" w:firstLine="560"/>
        <w:spacing w:before="450" w:after="450" w:line="312" w:lineRule="auto"/>
      </w:pPr>
      <w:r>
        <w:rPr>
          <w:rFonts w:ascii="宋体" w:hAnsi="宋体" w:eastAsia="宋体" w:cs="宋体"/>
          <w:color w:val="000"/>
          <w:sz w:val="28"/>
          <w:szCs w:val="28"/>
        </w:rPr>
        <w:t xml:space="preserve">每年都会有许许多多的大学生走出校门，迈入社会开始职业生涯。在众多的职业中，有许多的人会选择从事财务会计，这当中有的人刚开始的时候会有些不知所措。为此，小编特地给大家整理了一篇大学生财务会计实训报告，帮助大家进一步了解财务会计这个职业，请大家参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年3月——4月我在x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客户至上”。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训。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本人于x年3月14日至x年4月在x公司进行实训，主要提高自己的实际操作技能，学习、丰富实际工作和社会经验。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训结束了，我在这段实训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训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训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训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训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训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训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会计专业实习报告篇七</w:t>
      </w:r>
    </w:p>
    <w:p>
      <w:pPr>
        <w:ind w:left="0" w:right="0" w:firstLine="560"/>
        <w:spacing w:before="450" w:after="450" w:line="312" w:lineRule="auto"/>
      </w:pPr>
      <w:r>
        <w:rPr>
          <w:rFonts w:ascii="宋体" w:hAnsi="宋体" w:eastAsia="宋体" w:cs="宋体"/>
          <w:color w:val="000"/>
          <w:sz w:val="28"/>
          <w:szCs w:val="28"/>
        </w:rPr>
        <w:t xml:space="preserve">10月22日，学校安排我们税务会计的实习，我作为一名会计专业的学生，已经在大学进行了两年多的学习，在这两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xx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登账的方法：</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w:t>
      </w:r>
    </w:p>
    <w:p>
      <w:pPr>
        <w:ind w:left="0" w:right="0" w:firstLine="560"/>
        <w:spacing w:before="450" w:after="450" w:line="312" w:lineRule="auto"/>
      </w:pPr>
      <w:r>
        <w:rPr>
          <w:rFonts w:ascii="宋体" w:hAnsi="宋体" w:eastAsia="宋体" w:cs="宋体"/>
          <w:color w:val="000"/>
          <w:sz w:val="28"/>
          <w:szCs w:val="28"/>
        </w:rPr>
        <w:t xml:space="preserve">然后，根据记帐凭证，登记其明细账。期末，填写科目汇总表以及试算平衡表。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会计专业实习报告篇八</w:t>
      </w:r>
    </w:p>
    <w:p>
      <w:pPr>
        <w:ind w:left="0" w:right="0" w:firstLine="560"/>
        <w:spacing w:before="450" w:after="450" w:line="312" w:lineRule="auto"/>
      </w:pPr>
      <w:r>
        <w:rPr>
          <w:rFonts w:ascii="宋体" w:hAnsi="宋体" w:eastAsia="宋体" w:cs="宋体"/>
          <w:color w:val="000"/>
          <w:sz w:val="28"/>
          <w:szCs w:val="28"/>
        </w:rPr>
        <w:t xml:space="preserve">本次毕业实习的目的是，进一步掌握本专业的基本理论与技能，在实践中印证自己所学的知识。作为一个实践型专业的毕业生，更要在实习中善于发现问题，并培养分析问题、解决问题的能力，为撰写实践报告和走上工作岗位打下基础。本次实习，通过深入到企业财务部进行实践，将所学的专业知识运用到企业的会计核算与管理中，提高自身专业水平，并初步培养动手能力，为毕业时顺利走向工作岗位打下良好基础。其基本目的是了解实习单位的一般情况，生产经营内容与流程，会计核算流程与方法;同时，发现存在的问题，运用相关知识进行分析，提出相应的办法与策略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1、了解公司的经营特点</w:t>
      </w:r>
    </w:p>
    <w:p>
      <w:pPr>
        <w:ind w:left="0" w:right="0" w:firstLine="560"/>
        <w:spacing w:before="450" w:after="450" w:line="312" w:lineRule="auto"/>
      </w:pPr>
      <w:r>
        <w:rPr>
          <w:rFonts w:ascii="宋体" w:hAnsi="宋体" w:eastAsia="宋体" w:cs="宋体"/>
          <w:color w:val="000"/>
          <w:sz w:val="28"/>
          <w:szCs w:val="28"/>
        </w:rPr>
        <w:t xml:space="preserve">(1)公司名称、所在地点，开户银行。</w:t>
      </w:r>
    </w:p>
    <w:p>
      <w:pPr>
        <w:ind w:left="0" w:right="0" w:firstLine="560"/>
        <w:spacing w:before="450" w:after="450" w:line="312" w:lineRule="auto"/>
      </w:pPr>
      <w:r>
        <w:rPr>
          <w:rFonts w:ascii="宋体" w:hAnsi="宋体" w:eastAsia="宋体" w:cs="宋体"/>
          <w:color w:val="000"/>
          <w:sz w:val="28"/>
          <w:szCs w:val="28"/>
        </w:rPr>
        <w:t xml:space="preserve">(2)公司主要的经营项目，其他经营项目。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(3)公司的生产情况或经营情况。</w:t>
      </w:r>
    </w:p>
    <w:p>
      <w:pPr>
        <w:ind w:left="0" w:right="0" w:firstLine="560"/>
        <w:spacing w:before="450" w:after="450" w:line="312" w:lineRule="auto"/>
      </w:pPr>
      <w:r>
        <w:rPr>
          <w:rFonts w:ascii="宋体" w:hAnsi="宋体" w:eastAsia="宋体" w:cs="宋体"/>
          <w:color w:val="000"/>
          <w:sz w:val="28"/>
          <w:szCs w:val="28"/>
        </w:rPr>
        <w:t xml:space="preserve">2、了解公司的管理组织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3、了解公司的会计工作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a、原始凭证的种类，如发货票、材料领料单，入库单、增值税专用发票。</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1、现金日记帐，了解怎样做日清月结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2、银行存款日记帐，了解银行转帐结算方式的填写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3、其他明细分类帐，了解应收、应付帐、原材料分类帐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4、总分类帐户，了解摘要的填写及余额的借贷方向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2、珍惜实习机会，遵守实习单位纪律及各项规章制度。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会计专业实习报告篇九</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2年半的专业学习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为了进一步巩固理论知识，将理论与实践结合起来，本人在杭州五合五金机电有限公司进行了一个多月的学习。</w:t>
      </w:r>
    </w:p>
    <w:p>
      <w:pPr>
        <w:ind w:left="0" w:right="0" w:firstLine="560"/>
        <w:spacing w:before="450" w:after="450" w:line="312" w:lineRule="auto"/>
      </w:pPr>
      <w:r>
        <w:rPr>
          <w:rFonts w:ascii="宋体" w:hAnsi="宋体" w:eastAsia="宋体" w:cs="宋体"/>
          <w:color w:val="000"/>
          <w:sz w:val="28"/>
          <w:szCs w:val="28"/>
        </w:rPr>
        <w:t xml:space="preserve">杭州五和五金机电有限公司，该公司主要致力于气动工具的销售与维护。尤其气动喷枪，专业钉枪领域有多年的销售经验。主要供应。手持喷枪，自动喷枪，喷笔，压力桶，双隔泵。各种专业钉枪，封箱机，卷钉枪，气动罗丝刀，批头等。公司一直以的原则。为您提供，优质的服务详细信息，主营产品或服务。喷枪。喷涂设备。钉枪。风批等。压力桶。气动罗丝刀。双隔膜泵。自动喷枪。主营行业。喷涂工具企业类型。有限责任公司经营模式。经销批发注册资本。人民币50万公司注册地。中国浙江杭州员工人数。5-10人公司，成立时间。20xx年法定代表人/负责人。罗荣惠主要客户。企业年营业额。人民币50万元/年-100万元/年。主要经营地点。杭州市德胜中路388号713商铺主要市场。</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公司的财务部并没有太多人，设有一名财务主管，一名出纳。此次负责我实习的是公司财务主管，姓项。项主任根据我实习的时间，负责安排我在公司的具体时间工作。我的实习内容有：</w:t>
      </w:r>
    </w:p>
    <w:p>
      <w:pPr>
        <w:ind w:left="0" w:right="0" w:firstLine="560"/>
        <w:spacing w:before="450" w:after="450" w:line="312" w:lineRule="auto"/>
      </w:pPr>
      <w:r>
        <w:rPr>
          <w:rFonts w:ascii="宋体" w:hAnsi="宋体" w:eastAsia="宋体" w:cs="宋体"/>
          <w:color w:val="000"/>
          <w:sz w:val="28"/>
          <w:szCs w:val="28"/>
        </w:rPr>
        <w:t xml:space="preserve">1、深入了解该公司的内部控制制度。该公司会计部门的具体内部控制有以下几点原则：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(3)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几张等。另外，现金收付的复核制，物资收发的复评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在这里，我主要是了解公司正在使用的财务软件和使用和会计处理的流程，并做一些简单的会计凭证。公司采用的是“用友”财务软件，从编制记账凭证到记账、编制会计报表、结账都是通过财务软件完成。我认真学习了正规而标准的公司会计流程，真正从课本中走出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项主任所安排的各项工作后，我也会和出纳学学知识。别人一提起出纳就想到时跑银行。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(1)存在存货计价问题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杭州五合五金有限公司在存货的计价方法上，选择的是后进先出法。也就是说，最新从供货单位单位买入的货物，优先销售给客户。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相比，一般来说，在物价持续上涨的情况下，采用后进先出法将会导致较高的销售成本</w:t>
      </w:r>
    </w:p>
    <w:p>
      <w:pPr>
        <w:ind w:left="0" w:right="0" w:firstLine="560"/>
        <w:spacing w:before="450" w:after="450" w:line="312" w:lineRule="auto"/>
      </w:pPr>
      <w:r>
        <w:rPr>
          <w:rFonts w:ascii="宋体" w:hAnsi="宋体" w:eastAsia="宋体" w:cs="宋体"/>
          <w:color w:val="000"/>
          <w:sz w:val="28"/>
          <w:szCs w:val="28"/>
        </w:rPr>
        <w:t xml:space="preserve">期末现金余额和较低的期末存货余额、销售毛利、所得税收和净收益额，而当物价持续下跌的时候，结论恰恰好相反。因此，对大部分企业来说，一般是在预期存货的价格不断上涨时才选择后进先出法，以达到递延所得税支出的目的，而当预期存货价格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基于我对该公司的具体实践认识，综合我在学校所学会计知识，个人认为该公司采用先进先出法比采用后进先出法更为优越。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个别计价法、后进先出法等方法确定其实际成本。”究竟选择哪一种计价方法最适合企业本身?企业在具体选择存货计价方法时需要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得核算存货价值。当然，无论采用何种计价方法都是复杂而繁琐的，关键是能否彻底执行，真实地反应存货的价值，因此，小型企业比须克服本身缺陷，建立完整的会计核算制度，分库管理制度以及其结果恰好相反。因此，从内部管理及业绩评价的角度出发，我觉得杭州五合五金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实习的时候，我想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可基础。经过三月实习下来，使我受益匪浅，具体的实践体会如下：</w:t>
      </w:r>
    </w:p>
    <w:p>
      <w:pPr>
        <w:ind w:left="0" w:right="0" w:firstLine="560"/>
        <w:spacing w:before="450" w:after="450" w:line="312" w:lineRule="auto"/>
      </w:pPr>
      <w:r>
        <w:rPr>
          <w:rFonts w:ascii="宋体" w:hAnsi="宋体" w:eastAsia="宋体" w:cs="宋体"/>
          <w:color w:val="000"/>
          <w:sz w:val="28"/>
          <w:szCs w:val="28"/>
        </w:rPr>
        <w:t xml:space="preserve">(一)要学会怎样与人相处和与人沟通。只有这样，才能有良好的人际关系。工作起来得心应手，与同事相处一定要礼貌、宽容、相互帮忙和相互体谅。</w:t>
      </w:r>
    </w:p>
    <w:p>
      <w:pPr>
        <w:ind w:left="0" w:right="0" w:firstLine="560"/>
        <w:spacing w:before="450" w:after="450" w:line="312" w:lineRule="auto"/>
      </w:pPr>
      <w:r>
        <w:rPr>
          <w:rFonts w:ascii="宋体" w:hAnsi="宋体" w:eastAsia="宋体" w:cs="宋体"/>
          <w:color w:val="000"/>
          <w:sz w:val="28"/>
          <w:szCs w:val="28"/>
        </w:rPr>
        <w:t xml:space="preserve">(二)要有坚定地信念。不管到哪家公司，一开始都不会立刻给工作我们实习生做，一般都是先让我们看，时间短的要几天，时间长的要几周，在这段时间里很多人会觉得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要学会怎样严肃认真地工作。以前在学校，下课后就知道和同学玩耍，嘻嘻哈哈，大声谈笑。在这里，可不能这样，因为，这里是公司，是工作的地方，是绝对不允许发生这样的事情的。工作，来不得半点马虎，否则就会出粗，工作出错就会给公司带来损失。于是，我意识到：自己绝不能再像以前那样，要学会像这里的同事一样严肃、认真、努力工作。</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具备的各种能力。利用此次难得的机会，我努力工作，严格要求自己，虚心向财务人员请教，认真学习会计理论，学习会计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会计专业实习报告篇十</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xx机械制造加工有限公司为背景，以新会计制度准则为依据，根据xx公司xx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xx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xx天：财务主管，主要审核记账凭证、登总账、编制报表、财务分析报告、对每笔经济业务处理工作分工，并作出处理流程记录；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xx天：出纳，主要填制、传递现金和银行往来单并登记现金和银行存款日记账；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xx天：会计编制记账凭证、登记明细账并与日记账核对，同时完成纳税申报表的填制。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财务主管。在这xx天里，相对于出纳和会计来说，我的角色看上去较之轻松，但是我的责任却不小。我负责协助出纳和会计的日常核算工作，包括凭证的审核、转账、结算等，核查xx经济业务的有关资料和凭证，并及时指出在核算中存在漏洞和不足的地方。在这一过程中，我们小组完成了建账、登现金和银行存款日记账、根据记账凭证登明细账和完成第xx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出纳。在这xx天里，我真是体会到了出纳工作的辛苦，除了复核前xx笔经济业务的现金、银行存款明细账外及总账余额外，我必须完成xx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在这次实习的第xx天，我的角色是会计。在这xx天里，我的主要任务是复核第xx笔的经济业务，并协助出纳编制记账凭证，同时根据记账凭证登记明细账并完成纳税申报表的填制。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xx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xx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xx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会计专业实习报告篇十一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它让我们在实践中了解社会、在实践中巩固知识；实习又是对每一个大学毕业生专业知识的一种检验，它让我们学到了很多在课堂上学不到的知识，既开阔了视野，又增长了见识，为我们以后进一步走向社会打下坚实的基础。随着会计制度的`日趋完善，社会对会计人员高度重视，我作为一名即将毕业的大学生，应该注重培养自身的素质，提高会计工作的操作能力。于是在毕业前，我响应学校的号召，为自己安排了为期两个月的实习工作期，希望借此机会将所学的理论知识运用到实践中，以锻炼自己的实践操作能力，深入接触现实会计职业，为以后踏入社会工作岗位做好准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项重要的经济管理工作，是提高经济效益的重要手段，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大学中，我相继学习了《会计学基础》、《中级财务会计》、《高级财务会计》、《成本管理会计》、《财务管理》、《税务会计》等专业课程，并且取得了较好的成绩。有关会计的专业基础知识、基本理论、基本方法和结构体系，我也都基本掌握了，但这些似乎只是纸上谈兵，倘若将这些理论性极强的知识应用于实际中，我想我肯定会无从下手。因此，只有把从书本上学到的理论知识应用于实际的会计实务操作中，才能真正的掌握会计这门学问。作为一名会计学专业的学生，我有幸在xx公司参加了为期两个月的实习，实习中所学到的对我来说，真可谓是受益匪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第一天算是熟悉了一下公司的基本情况，对公司的宗旨、目标等作了相关的了解。（财务部的设置比较简单，设有一名财务主管、两名会计和一名出纳。这次带我实习的就是会计李姐。）</w:t>
      </w:r>
    </w:p>
    <w:p>
      <w:pPr>
        <w:ind w:left="0" w:right="0" w:firstLine="560"/>
        <w:spacing w:before="450" w:after="450" w:line="312" w:lineRule="auto"/>
      </w:pPr>
      <w:r>
        <w:rPr>
          <w:rFonts w:ascii="宋体" w:hAnsi="宋体" w:eastAsia="宋体" w:cs="宋体"/>
          <w:color w:val="000"/>
          <w:sz w:val="28"/>
          <w:szCs w:val="28"/>
        </w:rPr>
        <w:t xml:space="preserve">第二周开始，李姐让我浏览了公司以前所制的凭证。因为之前在学校做过会计模拟实验，所以便理所应当的认为不难，只是看了一下凭证要填的主要内容，也没有去做深入的理解。然而这却导致了后来我自己尝试制凭证时的手忙脚乱，不知所措。这时候我才明白李姐先让我好好看凭证的用意。于是晚上回家把《会计学基础》搬出来，认真地看了一下相关知识。</w:t>
      </w:r>
    </w:p>
    <w:p>
      <w:pPr>
        <w:ind w:left="0" w:right="0" w:firstLine="560"/>
        <w:spacing w:before="450" w:after="450" w:line="312" w:lineRule="auto"/>
      </w:pPr>
      <w:r>
        <w:rPr>
          <w:rFonts w:ascii="宋体" w:hAnsi="宋体" w:eastAsia="宋体" w:cs="宋体"/>
          <w:color w:val="000"/>
          <w:sz w:val="28"/>
          <w:szCs w:val="28"/>
        </w:rPr>
        <w:t xml:space="preserve">后来到公司后又把李姐让我看的那些凭证细细的研究了一番，毕竟会计分录在书本上可以学习，可一些银行账单、汇票、发票联等就要在实习时才能真正接触。别以为光是认识就行了，还要把所有的单据按月按日分门别类，并把每笔业务的单据整理好，用图钉装订好，为记账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完成填制凭证之后就进入了记账程序。虽说记账看上去很简单，可重复量如此大的工作如果没有一定的耐心和细心是很难胜任的，因为一出错并不是随便用笔涂了或是用橡皮檫了就行的。例如写错摘要栏，要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并且记账时要清楚每一明细分录及总账名称，不能乱写，否则总账的借贷双方就不能结平了。如此繁琐的程序让我不敢马虎，这并不是做作业或考试时出错了就扣分而已，这是关乎一个企业的账务，是一个企业制定发展计划的依据。</w:t>
      </w:r>
    </w:p>
    <w:p>
      <w:pPr>
        <w:ind w:left="0" w:right="0" w:firstLine="560"/>
        <w:spacing w:before="450" w:after="450" w:line="312" w:lineRule="auto"/>
      </w:pPr>
      <w:r>
        <w:rPr>
          <w:rFonts w:ascii="宋体" w:hAnsi="宋体" w:eastAsia="宋体" w:cs="宋体"/>
          <w:color w:val="000"/>
          <w:sz w:val="28"/>
          <w:szCs w:val="28"/>
        </w:rPr>
        <w:t xml:space="preserve">账记好了，接下来就是结账，每一账页要结一次，每个月也要结一次，所谓月清月结就是这个意思。结账最麻烦的就是结算期间费用和税费了，一不留神就会出错，要复查两三次才行。一开始我掌握了计算公式就以为这个活不在话下了，可因为粗心大意反而算错了不少数据，好在李姐开始就让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实际操作下来最重要的是最后几天，做几张分配表和一张资产负债表、一张利润表。这里面的学问可不小，最难的就是资产负债表。李姐说：“如果我们前面输入的数据不对，那么资产负债表就不会平衡。”我发现不只是这样，在资产负债表中有四个往来账目，分别是应收账款、其他应收款、应付账款、其他应付款。而往来账目的数据是可以变动的，由于资产的期末余额在借方，负债的期末余额在贷方，所以如果应收账款（其他应收款）余额有贷方的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公司使用的财务软件是用友软件，因为在学校刚刚学过用友系统操作，所以在实习期间我就有机会巩固一下。虽然在公司的实际操作中稍有一些不同，但大部分还是相似的，现在感觉学校开设这门课程对以后的工作有很大的作用。而且在学校我们进行的是全面角色的演示，在实际中我只担当其中一个角色，这样就降低了难度，只要做好自己的那部分工作就好了。</w:t>
      </w:r>
    </w:p>
    <w:p>
      <w:pPr>
        <w:ind w:left="0" w:right="0" w:firstLine="560"/>
        <w:spacing w:before="450" w:after="450" w:line="312" w:lineRule="auto"/>
      </w:pPr>
      <w:r>
        <w:rPr>
          <w:rFonts w:ascii="宋体" w:hAnsi="宋体" w:eastAsia="宋体" w:cs="宋体"/>
          <w:color w:val="000"/>
          <w:sz w:val="28"/>
          <w:szCs w:val="28"/>
        </w:rPr>
        <w:t xml:space="preserve">总的来说，会计实习的主要流程包括：</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1、原始凭证是指直接记录经济业务、明确经济责任具有法律效力并作为记账原始依据的证明文件，填写内容包括：凭证名称、填制日期、编号、经济业务的基本内容、填制单位及有关人员的签章。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是登记账薄的直接依据，在实行计算机处理账务后，电子账薄的准确和完整性完全依赖于记账凭证，操作中根据无误的原始凭证填制记账凭证，填写内容包括：凭证类别、制单日期、编号、科目内容等。</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日记账一般分为现金日记账和银行存款日记账，由凭证文件生成。计算机账务处理中，日记账由计算机自动登记。</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科目汇总表也由凭证文件生成，用户输入需汇总的起止日期，计算机自动生成相应时间段的科目汇总表。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由于非法操作、计算机病毒或其他原因有可能造成某些数据被破坏，会引起账账不符。所以应该经常进行对账，每月至少一次，一般在月末结账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会计报表，它根据“资产=负债+所有者权益”的会计方程式，说明企业的财务状况。损益表是反映企业在一定期间内经营成果的会计报表，按照权责发生制原则和配比原则把一个会计期间的收入与成本、费用进行配比，从而计算出报告期的净损益数。</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有很高的素质要求。从知识上讲，会计是一项专业性很强的工作，从业人员只有不断地学习才能跟上企业发展的步伐，要不断充实自己，掌握最新的会计准则、税法细则及相关经济动态。从道德上讲，会计工作的特殊性使其可接触到大量的公共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会计是一项很精准的工作，要求会计人员准确的核算每一项指标，牢记每一条税法，正确使用每一个公式。会计是靠一个又一个精准的数字来反映问题的，所以我们一定要保持严谨的态度，及时发现问题并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1、要有吃苦的决心，平和的心态和不懂就问的精神。</w:t>
      </w:r>
    </w:p>
    <w:p>
      <w:pPr>
        <w:ind w:left="0" w:right="0" w:firstLine="560"/>
        <w:spacing w:before="450" w:after="450" w:line="312" w:lineRule="auto"/>
      </w:pPr>
      <w:r>
        <w:rPr>
          <w:rFonts w:ascii="宋体" w:hAnsi="宋体" w:eastAsia="宋体" w:cs="宋体"/>
          <w:color w:val="000"/>
          <w:sz w:val="28"/>
          <w:szCs w:val="28"/>
        </w:rPr>
        <w:t xml:space="preserve">2、要多看，多观察，多听，多学习别人的办事方法。</w:t>
      </w:r>
    </w:p>
    <w:p>
      <w:pPr>
        <w:ind w:left="0" w:right="0" w:firstLine="560"/>
        <w:spacing w:before="450" w:after="450" w:line="312" w:lineRule="auto"/>
      </w:pPr>
      <w:r>
        <w:rPr>
          <w:rFonts w:ascii="宋体" w:hAnsi="宋体" w:eastAsia="宋体" w:cs="宋体"/>
          <w:color w:val="000"/>
          <w:sz w:val="28"/>
          <w:szCs w:val="28"/>
        </w:rPr>
        <w:t xml:space="preserve">3、要有责任心，经常做工作总结，坚决不犯同样的错误，努力做到更好。</w:t>
      </w:r>
    </w:p>
    <w:p>
      <w:pPr>
        <w:ind w:left="0" w:right="0" w:firstLine="560"/>
        <w:spacing w:before="450" w:after="450" w:line="312" w:lineRule="auto"/>
      </w:pPr>
      <w:r>
        <w:rPr>
          <w:rFonts w:ascii="宋体" w:hAnsi="宋体" w:eastAsia="宋体" w:cs="宋体"/>
          <w:color w:val="000"/>
          <w:sz w:val="28"/>
          <w:szCs w:val="28"/>
        </w:rPr>
        <w:t xml:space="preserve">4、要善于把握机会。如果上级把一件超出自己能力范围或工作范围的事情交给自己做，这也许就是上级对自己能力的考验或是一次展示自己工作能力的机会。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5、要坚持学习。处在这个与时俱进的经济大潮中，应该不断学习专业知识，总结实际操作中的经验，为即将从事的会计工作打下坚实的基础，在走向工作岗位时能够让自己成为名副其实的会计专业人才。</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此次短暂的实习不但使我对于会计工作有了详尽而深刻的认识，也使我积累了许多在学校无法学到的经验，更重要的是我体会到了“学无止境”的深刻含义。其次，此次实习也让我深刻感受到了作为一名财务人员所必须具备的耐心和细心，即使只是一点点的小差错都不得马虎，这就要求我们在平时的生活中保持谨慎、细心的好习惯。利用此次难得的机会，我严格要求自己，虚心向他人请教，认真学习会计理论、会计法律法规等知识，利用空余时间学习一些课本以外的相关知识，掌握了一些基本的会计技能，为真正跨入社会走上工作岗位打下了坚实的基础，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感谢xx公司给了我这样一个实习的机会，让我有机会到社会上接触书本知识以外的东西，也让我增长了见识开拓了眼界。感谢公司的领导和同事们，尤其感谢我的实习师傅李姐李会计，是他们的帮助让我能在短时间内掌握工作技能，让我不断进步。</w:t>
      </w:r>
    </w:p>
    <w:p>
      <w:pPr>
        <w:ind w:left="0" w:right="0" w:firstLine="560"/>
        <w:spacing w:before="450" w:after="450" w:line="312" w:lineRule="auto"/>
      </w:pPr>
      <w:r>
        <w:rPr>
          <w:rFonts w:ascii="宋体" w:hAnsi="宋体" w:eastAsia="宋体" w:cs="宋体"/>
          <w:color w:val="000"/>
          <w:sz w:val="28"/>
          <w:szCs w:val="28"/>
        </w:rPr>
        <w:t xml:space="preserve">毕业实习已经结束了，再过几个月，我就要走上工作岗位了。想想自己大学四年的生活，有许多让我回味的地方，的确很让人留恋。但是我依然会昂首挺胸，阔步向前，准备迎接更加美好的未来生活，我要在广阔的天地之间驰骋，用自己的才能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2024-11-01T04:17:21+08:00</dcterms:created>
  <dcterms:modified xsi:type="dcterms:W3CDTF">2024-11-01T04:17:21+08:00</dcterms:modified>
</cp:coreProperties>
</file>

<file path=docProps/custom.xml><?xml version="1.0" encoding="utf-8"?>
<Properties xmlns="http://schemas.openxmlformats.org/officeDocument/2006/custom-properties" xmlns:vt="http://schemas.openxmlformats.org/officeDocument/2006/docPropsVTypes"/>
</file>