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最新开学第一天自我介绍初中 开学第一天自我介绍作文300字(五篇)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在日常的学习、工作、生活中，肯定对各类范文都很熟悉吧。范文书写有哪些要求呢？我们怎样才能写好一篇范文呢？以下是我为大家搜集的优质范文，仅供参考，一起来看看吧开学第一天自我介绍初中 开学第一天自我介绍作文300字篇一我喜欢看电视，喜欢看书，喜...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开学第一天自我介绍初中 开学第一天自我介绍作文300字篇一</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我不爱记仇，如果你与我有深仇大恨，一些小事我根本置之不理，过一会儿，我就给丢到九霄云外去了，等你向我道歉时我早就忘了。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我性格还十分倔强，只要劲头来了，牛也拉不住我，我的同学和家人都说我脾气倔，都劝我要改，可每当这时，我的牛脾气又上来了：“这叫个性，像我这样的人还不多呢!”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看，这就是我。一个怪里怪气女生。</w:t>
      </w:r>
    </w:p>
    <w:p>
      <w:pPr>
        <w:ind w:left="0" w:right="0" w:firstLine="560"/>
        <w:spacing w:before="450" w:after="450" w:line="312" w:lineRule="auto"/>
      </w:pPr>
      <w:r>
        <w:rPr>
          <w:rFonts w:ascii="黑体" w:hAnsi="黑体" w:eastAsia="黑体" w:cs="黑体"/>
          <w:color w:val="000000"/>
          <w:sz w:val="34"/>
          <w:szCs w:val="34"/>
          <w:b w:val="1"/>
          <w:bCs w:val="1"/>
        </w:rPr>
        <w:t xml:space="preserve">开学第一天自我介绍初中 开学第一天自我介绍作文300字篇二</w:t>
      </w:r>
    </w:p>
    <w:p>
      <w:pPr>
        <w:ind w:left="0" w:right="0" w:firstLine="560"/>
        <w:spacing w:before="450" w:after="450" w:line="312" w:lineRule="auto"/>
      </w:pPr>
      <w:r>
        <w:rPr>
          <w:rFonts w:ascii="宋体" w:hAnsi="宋体" w:eastAsia="宋体" w:cs="宋体"/>
          <w:color w:val="000"/>
          <w:sz w:val="28"/>
          <w:szCs w:val="28"/>
        </w:rPr>
        <w:t xml:space="preserve">大家好，新的学期将要和大家一齐学习，我感到很兴奋。大家听完我的自我介绍，必须会喜欢跟我交朋友的。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我叫___，我是个17岁的男孩，为什么叫男孩呢，因为我的心还是很弱小的，没有经过岁月的磨练。我也快是个要成年的男人了，因为我有男人所有的东西，呵呵。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是很了解自我。在别人眼中我可能永远是快乐的，乐观的，但是我的内心深处却总是伤春悲秋!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盼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开学第一天自我介绍初中 开学第一天自我介绍作文300字篇三</w:t>
      </w:r>
    </w:p>
    <w:p>
      <w:pPr>
        <w:ind w:left="0" w:right="0" w:firstLine="560"/>
        <w:spacing w:before="450" w:after="450" w:line="312" w:lineRule="auto"/>
      </w:pPr>
      <w:r>
        <w:rPr>
          <w:rFonts w:ascii="宋体" w:hAnsi="宋体" w:eastAsia="宋体" w:cs="宋体"/>
          <w:color w:val="000"/>
          <w:sz w:val="28"/>
          <w:szCs w:val="28"/>
        </w:rPr>
        <w:t xml:space="preserve">新的学期马上开始了，我相信每个学生的心都是紧张的，激动的，因为毕竟是一个月没有见面了，见面时可能有些别扭，这也是人之常情。</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开学第一天自我介绍初中 开学第一天自我介绍作文300字篇四</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黑体" w:hAnsi="黑体" w:eastAsia="黑体" w:cs="黑体"/>
          <w:color w:val="000000"/>
          <w:sz w:val="34"/>
          <w:szCs w:val="34"/>
          <w:b w:val="1"/>
          <w:bCs w:val="1"/>
        </w:rPr>
        <w:t xml:space="preserve">开学第一天自我介绍初中 开学第一天自我介绍作文300字篇五</w:t>
      </w:r>
    </w:p>
    <w:p>
      <w:pPr>
        <w:ind w:left="0" w:right="0" w:firstLine="560"/>
        <w:spacing w:before="450" w:after="450" w:line="312" w:lineRule="auto"/>
      </w:pPr>
      <w:r>
        <w:rPr>
          <w:rFonts w:ascii="宋体" w:hAnsi="宋体" w:eastAsia="宋体" w:cs="宋体"/>
          <w:color w:val="000"/>
          <w:sz w:val="28"/>
          <w:szCs w:val="28"/>
        </w:rPr>
        <w:t xml:space="preserve">college entrance self introduction: hello! my name is * * *, * * from jiangsu. very pleased to be able to enter the academic atmosphere of the * * * * college. after all, for every student, undergraduate, is a worthy young love to fight. now, it is becoming more the youth post, dream stage, struggle of the blue sky.</w:t>
      </w:r>
    </w:p>
    <w:p>
      <w:pPr>
        <w:ind w:left="0" w:right="0" w:firstLine="560"/>
        <w:spacing w:before="450" w:after="450" w:line="312" w:lineRule="auto"/>
      </w:pPr>
      <w:r>
        <w:rPr>
          <w:rFonts w:ascii="宋体" w:hAnsi="宋体" w:eastAsia="宋体" w:cs="宋体"/>
          <w:color w:val="000"/>
          <w:sz w:val="28"/>
          <w:szCs w:val="28"/>
        </w:rPr>
        <w:t xml:space="preserve">for this was rooted in the heart of the dream, we work hard, we fought in the busy high school life, we only know must strive to finish each paper, do well every quality inspection, in each examination room are excellent. even, we have no time to ask yourself will not be white hard.</w:t>
      </w:r>
    </w:p>
    <w:p>
      <w:pPr>
        <w:ind w:left="0" w:right="0" w:firstLine="560"/>
        <w:spacing w:before="450" w:after="450" w:line="312" w:lineRule="auto"/>
      </w:pPr>
      <w:r>
        <w:rPr>
          <w:rFonts w:ascii="宋体" w:hAnsi="宋体" w:eastAsia="宋体" w:cs="宋体"/>
          <w:color w:val="000"/>
          <w:sz w:val="28"/>
          <w:szCs w:val="28"/>
        </w:rPr>
        <w:t xml:space="preserve">today, finally came to the * *, came to the beautiful campus. in fact, in march of this year, 4 times i have entered the city with a long history. however, the legend of the picturesque scenic spots: dr. sun yat-sen\'s mausoleum, mochou lake, the qinhuai river, confucius temple, when i never thought go and see. those famous snacks, i never thought to have a taste of xinjiekou. the thriving commercial center, i did not want to go to stroll.</w:t>
      </w:r>
    </w:p>
    <w:p>
      <w:pPr>
        <w:ind w:left="0" w:right="0" w:firstLine="560"/>
        <w:spacing w:before="450" w:after="450" w:line="312" w:lineRule="auto"/>
      </w:pPr>
      <w:r>
        <w:rPr>
          <w:rFonts w:ascii="宋体" w:hAnsi="宋体" w:eastAsia="宋体" w:cs="宋体"/>
          <w:color w:val="000"/>
          <w:sz w:val="28"/>
          <w:szCs w:val="28"/>
        </w:rPr>
        <w:t xml:space="preserve">why? because i know i * * to attend the art of radio and tv director exam. remember when to give yourself a chance to choose, i in the teachers and students confused eyes, often carrying a violin at 4 in the morning to sit on the south of the train.</w:t>
      </w:r>
    </w:p>
    <w:p>
      <w:pPr>
        <w:ind w:left="0" w:right="0" w:firstLine="560"/>
        <w:spacing w:before="450" w:after="450" w:line="312" w:lineRule="auto"/>
      </w:pPr>
      <w:r>
        <w:rPr>
          <w:rFonts w:ascii="宋体" w:hAnsi="宋体" w:eastAsia="宋体" w:cs="宋体"/>
          <w:color w:val="000"/>
          <w:sz w:val="28"/>
          <w:szCs w:val="28"/>
        </w:rPr>
        <w:t xml:space="preserve">it is a kind of life? while at the same time to course review, while also practicing the violin concerto butterfly, while reciting the historical geography textbooks, while also have time to read reviews, stories, practice commentary, proposition speech. even some sketch based, we did not dare to relax. may know: at nanjing arts institute was next to a park, i took the examination room to see from the south, first, look at the list, and then to go to the provincial exam retest, located south normal university, i don\'t know how many times to a total through the park, 8? or 10? but until today i don\'t know the name of the park what on earth is the word called?</w:t>
      </w:r>
    </w:p>
    <w:p>
      <w:pPr>
        <w:ind w:left="0" w:right="0" w:firstLine="560"/>
        <w:spacing w:before="450" w:after="450" w:line="312" w:lineRule="auto"/>
      </w:pPr>
      <w:r>
        <w:rPr>
          <w:rFonts w:ascii="宋体" w:hAnsi="宋体" w:eastAsia="宋体" w:cs="宋体"/>
          <w:color w:val="000"/>
          <w:sz w:val="28"/>
          <w:szCs w:val="28"/>
        </w:rPr>
        <w:t xml:space="preserve">when the nanjing * * school of professional test scores, the province\'s fifth grades did not bring joy to me. i\'m still in learning, in practice, a tiny bit are not slack. the teacher said: you academic performance has been good, why art? students said: your violin level already by the china conservatory of music 8 why should practice exams, until late at night? i don\'t know how to answer, just know that must be hard, even the best. for the dream, in order to be able to enter the university hall.</w:t>
      </w:r>
    </w:p>
    <w:p>
      <w:pPr>
        <w:ind w:left="0" w:right="0" w:firstLine="560"/>
        <w:spacing w:before="450" w:after="450" w:line="312" w:lineRule="auto"/>
      </w:pPr>
      <w:r>
        <w:rPr>
          <w:rFonts w:ascii="宋体" w:hAnsi="宋体" w:eastAsia="宋体" w:cs="宋体"/>
          <w:color w:val="000"/>
          <w:sz w:val="28"/>
          <w:szCs w:val="28"/>
        </w:rPr>
        <w:t xml:space="preserve">finally a dream come true, i love art, but i love the chinese language and literature. although i gave up art, but art has shed sweat and no waste, because art is able to help us better understand the literature, literature and art combined with each other, a beautiful flower, produce happiness the fruit.</w:t>
      </w:r>
    </w:p>
    <w:p>
      <w:pPr>
        <w:ind w:left="0" w:right="0" w:firstLine="560"/>
        <w:spacing w:before="450" w:after="450" w:line="312" w:lineRule="auto"/>
      </w:pPr>
      <w:r>
        <w:rPr>
          <w:rFonts w:ascii="宋体" w:hAnsi="宋体" w:eastAsia="宋体" w:cs="宋体"/>
          <w:color w:val="000"/>
          <w:sz w:val="28"/>
          <w:szCs w:val="28"/>
        </w:rPr>
        <w:t xml:space="preserve">i sincerely hope to put yourself in the field of art speciality play in chinese language and literature in the help of teachers and classmates. we can have the opportunity to the development of our professional, the school\'s contribution to the development of an own strength.</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2024-10-03T02:27:20+08:00</dcterms:created>
  <dcterms:modified xsi:type="dcterms:W3CDTF">2024-10-03T02:27:20+08:00</dcterms:modified>
</cp:coreProperties>
</file>

<file path=docProps/custom.xml><?xml version="1.0" encoding="utf-8"?>
<Properties xmlns="http://schemas.openxmlformats.org/officeDocument/2006/custom-properties" xmlns:vt="http://schemas.openxmlformats.org/officeDocument/2006/docPropsVTypes"/>
</file>