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最新爱的教育读书感悟300 爱的教育读书感悟150字(3篇)</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以下是我帮大家整理的最新心得感悟范文大全，希望能够帮助到大家，我们一起来看一看吧。爱的教育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爱的教育读书感悟300 爱的教育读书感悟150字篇一</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爱的教育读书感悟300 爱的教育读书感悟150字篇二</w:t>
      </w:r>
    </w:p>
    <w:p>
      <w:pPr>
        <w:ind w:left="0" w:right="0" w:firstLine="560"/>
        <w:spacing w:before="450" w:after="450" w:line="312" w:lineRule="auto"/>
      </w:pPr>
      <w:r>
        <w:rPr>
          <w:rFonts w:ascii="宋体" w:hAnsi="宋体" w:eastAsia="宋体" w:cs="宋体"/>
          <w:color w:val="000"/>
          <w:sz w:val="28"/>
          <w:szCs w:val="28"/>
        </w:rPr>
        <w:t xml:space="preserve">翻开书，扉页上写有两行字：学会感恩——妈妈。这本书是意大利作家亚米契斯写的，才读了几行，我就爱不释手了。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爱的教育读书感悟300 爱的教育读书感悟150字篇三</w:t>
      </w:r>
    </w:p>
    <w:p>
      <w:pPr>
        <w:ind w:left="0" w:right="0" w:firstLine="560"/>
        <w:spacing w:before="450" w:after="450" w:line="312" w:lineRule="auto"/>
      </w:pPr>
      <w:r>
        <w:rPr>
          <w:rFonts w:ascii="宋体" w:hAnsi="宋体" w:eastAsia="宋体" w:cs="宋体"/>
          <w:color w:val="000"/>
          <w:sz w:val="28"/>
          <w:szCs w:val="28"/>
        </w:rPr>
        <w:t xml:space="preserve">《爱的教育》的作者法布尔，这本书是世界文学史上经久不衰的名著，那么阅读爱的教育之后有哪些感悟?下面是小编整理的爱的教育读书感悟范文5篇，希望能帮助到大家</w:t>
      </w:r>
    </w:p>
    <w:p>
      <w:pPr>
        <w:ind w:left="0" w:right="0" w:firstLine="560"/>
        <w:spacing w:before="450" w:after="450" w:line="312" w:lineRule="auto"/>
      </w:pPr>
      <w:r>
        <w:rPr>
          <w:rFonts w:ascii="宋体" w:hAnsi="宋体" w:eastAsia="宋体" w:cs="宋体"/>
          <w:color w:val="000"/>
          <w:sz w:val="28"/>
          <w:szCs w:val="28"/>
        </w:rPr>
        <w:t xml:space="preserve">寒假期间，我怀着激动好奇的心情，再一次光临了《爱的教育》这本书。这本书的作者是意大利的埃迪蒙托。德。亚米契斯。他以日记的形式记录了主人公安利柯在小学生活当中经历的许多百感交集是的事情：离开以前的老师，接受新老师、新同学的那种陌生，面对各种各样的同学、见到那舍己救人的场面，认识了一个愿意饶恕人的卡隆。罗纳的勇敢、善良、宽厚……</w:t>
      </w:r>
    </w:p>
    <w:p>
      <w:pPr>
        <w:ind w:left="0" w:right="0" w:firstLine="560"/>
        <w:spacing w:before="450" w:after="450" w:line="312" w:lineRule="auto"/>
      </w:pPr>
      <w:r>
        <w:rPr>
          <w:rFonts w:ascii="宋体" w:hAnsi="宋体" w:eastAsia="宋体" w:cs="宋体"/>
          <w:color w:val="000"/>
          <w:sz w:val="28"/>
          <w:szCs w:val="28"/>
        </w:rPr>
        <w:t xml:space="preserve">在这本书中，我知道了离开一个很要好的朋友是一件多么难过的事，光阴似箭，我们总要依依不舍地狱朋友分别，无比悲伤。但我们要勇敢坚强地面对。在这本书中，作者巧妙地用一个字---“爱”，把所有的故事联系了起来，让我知道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吵架》这篇文章，讲述了主人公安利柯帮生病的同学抄写每月故事。坐在旁边的克莱蒂忽然碰了一下她的胳膊肘，墨水滴到了笔记本上，把本子弄脏了。他们双方都很生气，约定好放学后在一条街上相见。过了一会儿，安利柯的气也全消了，觉得自己不应该那样做，但又不好意思向他道歉。放学后，克莱蒂主动向安利柯道歉。安利柯回家告诉了父亲，原本想让父亲高兴一下，却遭到了父亲的批评。《少年爱国者》讲述了一位意大利青年流亡国外，一次，他想坐轮船回到自己的国家。在轮船上，几位来自异国的绅士知道了他的身世后，便给他了一点钱。但随后听到那些人骂意大利人是土匪，骗子。这让青年感到很气馁。早上，他便把这些钱还给了那几位绅士，并说到：我不会要诽谤我们国家的人的钱，我宁愿饿死在荒郊野外，也不会要不尊敬我们国家的人。这让我感到这位青年为了不让国家受异国人的诽谤，甘愿牺牲自己的生命，让我很感动。这种爱国之情，在这位青年身上彻底体现了出来。</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得了一场病，还让我父母打了120救护车。在医院里的时候，我朦胧的感觉到父母一直守护在我身边，寸步不离。我知道，父母一夜也没有合眼;我知道，父母是爱我的;我知道，父母为了我，牺牲了许多许多……</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爱的教育》文简单朴实，描写的也是极为平凡的人物，但其中流露出人与人之间的真挚情感，让人感动不已。尤其是马可尔万里寻母的故事。马可尔妈妈来信说身体不适之后，便与家里失去联系。马可尔因收不到妈妈的信，决定去寻找妈妈，父亲也坚信儿子一定会成功。马可尔在万里寻母的旅程中，历尽艰辛，尝遍了人生中的酸甜苦辣。他凭借自己坚持不懈的努力，加上好心人的帮助，终于找到病得奄奄一息的妈妈……</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宋体" w:hAnsi="宋体" w:eastAsia="宋体" w:cs="宋体"/>
          <w:color w:val="000"/>
          <w:sz w:val="28"/>
          <w:szCs w:val="28"/>
        </w:rPr>
        <w:t xml:space="preserve">翻开书，扉页上写有两行字：学会感恩——妈妈。这本书是意大利作家亚米契斯写的，才读了几行，我就爱不释手了。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宋体" w:hAnsi="宋体" w:eastAsia="宋体" w:cs="宋体"/>
          <w:color w:val="000"/>
          <w:sz w:val="28"/>
          <w:szCs w:val="28"/>
        </w:rPr>
        <w:t xml:space="preserve">在生活中，相信大家一定都受到过不少教育吧。比如父母唠唠叨叨的叮咛，老师语重心长的话语，同学们真诚的安慰，都让我们深受教育。今天，我在亚米契斯的这本书中感受到了爱的教育。</w:t>
      </w:r>
    </w:p>
    <w:p>
      <w:pPr>
        <w:ind w:left="0" w:right="0" w:firstLine="560"/>
        <w:spacing w:before="450" w:after="450" w:line="312" w:lineRule="auto"/>
      </w:pPr>
      <w:r>
        <w:rPr>
          <w:rFonts w:ascii="宋体" w:hAnsi="宋体" w:eastAsia="宋体" w:cs="宋体"/>
          <w:color w:val="000"/>
          <w:sz w:val="28"/>
          <w:szCs w:val="28"/>
        </w:rPr>
        <w:t xml:space="preserve">初读这本书，还是从课本上了解到的，在三、四年级的教课书上选登了两篇。一篇是《争吵》，描述的是安利柯和克莱地两个四年级学生，因为克莱地不小将安利柯的墨水瓶碰倒了，墨水将本子染脏了，于是引发了争吵。最终，克莱地请求和解，他们就又快快乐乐地做朋友了。还一一篇是《卡罗纳》，写的是卡罗纳因为母亲的去世，内心十分悲痛，结果受到老师、同学以及我的母亲的关爱的故事。我读了这两篇课文，觉得作者是抓住了一个微不足道的渺小的事情，告诉我们一个深刻的道理，如第一篇表达了朋友之间应该互相宽容，第二篇赞颂了人间的真情。</w:t>
      </w:r>
    </w:p>
    <w:p>
      <w:pPr>
        <w:ind w:left="0" w:right="0" w:firstLine="560"/>
        <w:spacing w:before="450" w:after="450" w:line="312" w:lineRule="auto"/>
      </w:pPr>
      <w:r>
        <w:rPr>
          <w:rFonts w:ascii="宋体" w:hAnsi="宋体" w:eastAsia="宋体" w:cs="宋体"/>
          <w:color w:val="000"/>
          <w:sz w:val="28"/>
          <w:szCs w:val="28"/>
        </w:rPr>
        <w:t xml:space="preserve">这些故事非常吸引我，于是让爸爸买下了这本书，真正地去感受这本书的魅力。在书里，我认识了品格高尚的卡隆，他身材高大，虽然他的家境并不怎么好，但是他乐于助人，保护弱小并且不接受别人的报酬。最让我感动的是，他还在母亲节前，花了三天三夜的功夫，写了一篇长达八页纸的歌颂母亲的文章，送给母亲做礼物。而且他还非常侠义，有一次上课，别人戏弄了带有残疾的克洛西，克洛西忍无可忍，将墨水瓶扔了过去，没想到正中刚进门探视的校长的怀里，校长再三审问是谁干的，卡隆都正直地回答：”是我!“</w:t>
      </w:r>
    </w:p>
    <w:p>
      <w:pPr>
        <w:ind w:left="0" w:right="0" w:firstLine="560"/>
        <w:spacing w:before="450" w:after="450" w:line="312" w:lineRule="auto"/>
      </w:pPr>
      <w:r>
        <w:rPr>
          <w:rFonts w:ascii="宋体" w:hAnsi="宋体" w:eastAsia="宋体" w:cs="宋体"/>
          <w:color w:val="000"/>
          <w:sz w:val="28"/>
          <w:szCs w:val="28"/>
        </w:rPr>
        <w:t xml:space="preserve">这本《爱的教育》全篇都是以一种温柔且清新的笔调，描写小学四年级的生活。这里的父亲也要求自己的孩子好好学习，但不会粗暴地将自己的孩子和别人对比，不会没完没了的督促着孩子，而是温柔如杨柳般的劝导……在这里，我还认识了虚荣心特强的华梯尼，他家境富裕，喜欢穿着富丽堂皇的衣服，在别人的面前卖弄阔绰;我还认识了可爱的小石匠，他总能将兔脸装得活灵活现，待人非常真诚，内心洁白无暇;还有为了别人不惜豁出自己的性命的洛佩蒂;门门功课第一的优秀生代洛西;家里是”图书馆“的斯带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2024-09-20T13:57:05+08:00</dcterms:created>
  <dcterms:modified xsi:type="dcterms:W3CDTF">2024-09-20T13:57:05+08:00</dcterms:modified>
</cp:coreProperties>
</file>

<file path=docProps/custom.xml><?xml version="1.0" encoding="utf-8"?>
<Properties xmlns="http://schemas.openxmlformats.org/officeDocument/2006/custom-properties" xmlns:vt="http://schemas.openxmlformats.org/officeDocument/2006/docPropsVTypes"/>
</file>