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【推荐】学习培训心得体会集合七篇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学习培训心得体会集合七篇当我们经过反思，对生活有了新的看法时，写一篇心得体会，记录下来，从而不断地丰富我们的思想。但是心得体会有什么要求呢？以下是小编整理的学习培训心得体会8篇，希望对大家有所帮助。学习培训心得体会 篇1时光匆匆，如...</w:t>
      </w:r>
    </w:p>
    <w:p>
      <w:pPr>
        <w:ind w:left="0" w:right="0" w:firstLine="560"/>
        <w:spacing w:before="450" w:after="450" w:line="312" w:lineRule="auto"/>
      </w:pPr>
      <w:r>
        <w:rPr>
          <w:rFonts w:ascii="宋体" w:hAnsi="宋体" w:eastAsia="宋体" w:cs="宋体"/>
          <w:color w:val="000"/>
          <w:sz w:val="28"/>
          <w:szCs w:val="28"/>
        </w:rPr>
        <w:t xml:space="preserve">【推荐】学习培训心得体会集合七篇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当我们经过反思，对生活有了新的看法时，写一篇心得体会，记录下来，从而不断地丰富我们的思想。但是心得体会有什么要求呢？以下是小编整理的学习培训心得体会8篇，希望对大家有所帮助。</w:t>
      </w:r>
    </w:p>
    <w:p>
      <w:pPr>
        <w:ind w:left="0" w:right="0" w:firstLine="560"/>
        <w:spacing w:before="450" w:after="450" w:line="312" w:lineRule="auto"/>
      </w:pPr>
      <w:r>
        <w:rPr>
          <w:rFonts w:ascii="宋体" w:hAnsi="宋体" w:eastAsia="宋体" w:cs="宋体"/>
          <w:color w:val="000"/>
          <w:sz w:val="28"/>
          <w:szCs w:val="28"/>
        </w:rPr>
        <w:t xml:space="preserve">学习培训心得体会 篇1</w:t>
      </w:r>
    </w:p>
    <w:p>
      <w:pPr>
        <w:ind w:left="0" w:right="0" w:firstLine="560"/>
        <w:spacing w:before="450" w:after="450" w:line="312" w:lineRule="auto"/>
      </w:pPr>
      <w:r>
        <w:rPr>
          <w:rFonts w:ascii="宋体" w:hAnsi="宋体" w:eastAsia="宋体" w:cs="宋体"/>
          <w:color w:val="000"/>
          <w:sz w:val="28"/>
          <w:szCs w:val="28"/>
        </w:rPr>
        <w:t xml:space="preserve">时光匆匆，如白驹过隙，我来到吴堡检察院工作已有两年了，从来时那个懵懵懂懂的学生到现在成为一名成熟的助理检察员，从最初那个需要他人帮助的新手成长为能够帮助他人的熟手，从刚到新环境感到有些不适应到现在与大家其乐融融，从开始孤独的一个人变成现在有家有室的已婚人士，这两年来我最大的感受便是通过学习获得成长，通过工作感悟生命，以辛勤的工作来获取尊重，以快乐的心态来面对生活。</w:t>
      </w:r>
    </w:p>
    <w:p>
      <w:pPr>
        <w:ind w:left="0" w:right="0" w:firstLine="560"/>
        <w:spacing w:before="450" w:after="450" w:line="312" w:lineRule="auto"/>
      </w:pPr>
      <w:r>
        <w:rPr>
          <w:rFonts w:ascii="宋体" w:hAnsi="宋体" w:eastAsia="宋体" w:cs="宋体"/>
          <w:color w:val="000"/>
          <w:sz w:val="28"/>
          <w:szCs w:val="28"/>
        </w:rPr>
        <w:t xml:space="preserve">向案件学习，感悟生活百态。由于我被分到的是公诉科，所以平时接触较多的是盗窃案、交通肇事案、贩卖毒品案、贪污案、故意伤害案、故意杀人案……这一个个刑事案件正是以泪的代价和血的惨痛教育我要感恩社会，辛勤劳动，与人为善，热爱生活，珍惜生命。看着年纪轻轻就因盗窃他人财物而锒铛入狱，我懂得了辛勤劳动的重要意义；看着因一时的糊涂而酒后驾车致使他人家破人亡，我懂了亲情的价值、生命的可贵；看着因为疾病的折磨而吸毒贩毒被推向被告席时，我懂得了人千万不要因为苦难而失去自我；看着人们因一些无关紧要的琐事而互生怨恨进而大打出手，最终两败俱伤时，我更加领悟到了退一步海阔天空的真正含义，要学会宽容，与人为善；看着那一起起惨不忍睹的交通肇事案时，我更加意识到了意外无处不在，要小心防范，珍惜生命，过好每一天。</w:t>
      </w:r>
    </w:p>
    <w:p>
      <w:pPr>
        <w:ind w:left="0" w:right="0" w:firstLine="560"/>
        <w:spacing w:before="450" w:after="450" w:line="312" w:lineRule="auto"/>
      </w:pPr>
      <w:r>
        <w:rPr>
          <w:rFonts w:ascii="宋体" w:hAnsi="宋体" w:eastAsia="宋体" w:cs="宋体"/>
          <w:color w:val="000"/>
          <w:sz w:val="28"/>
          <w:szCs w:val="28"/>
        </w:rPr>
        <w:t xml:space="preserve">向检察官学习，体验工作真谛。吴堡检察院的检察官们是一群可亲又可敬的人。在与他们相处的过程中，我发现了他们身上许多共同的闪光点。对法律事业的热爱让他们不畏严寒酷暑外出调查取证，为的是使证据更加确凿，事实更加清楚。对审查起诉工作的严谨让他们在写起诉书时大到法律适用小到标点符号，都要反复思考，字斟句酌。对当事人以及犯罪嫌疑人的耐心让他们能够及时调整好心态即使面对情绪激动的当事人也能动之以情、晓之以理。“努力让人民群众在每一个司法案件中都感受到公平正义”这就是我们检察官工作的真谛。</w:t>
      </w:r>
    </w:p>
    <w:p>
      <w:pPr>
        <w:ind w:left="0" w:right="0" w:firstLine="560"/>
        <w:spacing w:before="450" w:after="450" w:line="312" w:lineRule="auto"/>
      </w:pPr>
      <w:r>
        <w:rPr>
          <w:rFonts w:ascii="宋体" w:hAnsi="宋体" w:eastAsia="宋体" w:cs="宋体"/>
          <w:color w:val="000"/>
          <w:sz w:val="28"/>
          <w:szCs w:val="28"/>
        </w:rPr>
        <w:t xml:space="preserve">向自己学习，吸取人生精华。来到一个自己陌生的地方工作整整两年，这里头的酸甜苦辣只有自己心里最清楚，欢乐、痛苦、笑容、泪水、努力、失败……都是这两年自己的分分秒秒、点点滴滴。从不熟悉到熟悉，从幼稚到成熟，从感性到理性，这就是人生的旅途，这就是成长的过程。从最初战战兢兢的工作，我踏实做好每一件事，认真做好每一个案件，时刻不敢放松自己，领导的批评，同事的教导，使我从每一次错误中进步，时间的累积，岁月的流逝，使我在每一次反省中成长，向自己学习，做一个用热情对待生活，用真诚对待工作的人。</w:t>
      </w:r>
    </w:p>
    <w:p>
      <w:pPr>
        <w:ind w:left="0" w:right="0" w:firstLine="560"/>
        <w:spacing w:before="450" w:after="450" w:line="312" w:lineRule="auto"/>
      </w:pPr>
      <w:r>
        <w:rPr>
          <w:rFonts w:ascii="宋体" w:hAnsi="宋体" w:eastAsia="宋体" w:cs="宋体"/>
          <w:color w:val="000"/>
          <w:sz w:val="28"/>
          <w:szCs w:val="28"/>
        </w:rPr>
        <w:t xml:space="preserve">这两年的工作虽然忙碌，但我成长迅速，这两年的生活虽然平凡，但我内心充实快乐。不管未来是平坦还是泥泞，我都将会怀着对工作的热忱、对生活的热爱奋勇前进。</w:t>
      </w:r>
    </w:p>
    <w:p>
      <w:pPr>
        <w:ind w:left="0" w:right="0" w:firstLine="560"/>
        <w:spacing w:before="450" w:after="450" w:line="312" w:lineRule="auto"/>
      </w:pPr>
      <w:r>
        <w:rPr>
          <w:rFonts w:ascii="宋体" w:hAnsi="宋体" w:eastAsia="宋体" w:cs="宋体"/>
          <w:color w:val="000"/>
          <w:sz w:val="28"/>
          <w:szCs w:val="28"/>
        </w:rPr>
        <w:t xml:space="preserve">学习培训心得体会 篇2</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学习培训心得体会 篇3</w:t>
      </w:r>
    </w:p>
    <w:p>
      <w:pPr>
        <w:ind w:left="0" w:right="0" w:firstLine="560"/>
        <w:spacing w:before="450" w:after="450" w:line="312" w:lineRule="auto"/>
      </w:pPr>
      <w:r>
        <w:rPr>
          <w:rFonts w:ascii="宋体" w:hAnsi="宋体" w:eastAsia="宋体" w:cs="宋体"/>
          <w:color w:val="000"/>
          <w:sz w:val="28"/>
          <w:szCs w:val="28"/>
        </w:rPr>
        <w:t xml:space="preserve">20ｘｘ年8月1日，ｘｘ省电力公司20ｘｘ年新录用高校毕业生入职培训在ｘｘ省电力培训中心正式拉开帷幕，短暂而充实的七天培训让我收获颇丰。七天的培训时间在授课老师的细致讲解中，在每位学员的细心倾听中轻轻流走。回顾七天的培训过程，每项活动都历历在目，让咱们受益非浅，对本人回到公司，立足岗位做好本职工作无关微小的激励和指点作用。次要以下几点领会：</w:t>
      </w:r>
    </w:p>
    <w:p>
      <w:pPr>
        <w:ind w:left="0" w:right="0" w:firstLine="560"/>
        <w:spacing w:before="450" w:after="450" w:line="312" w:lineRule="auto"/>
      </w:pPr>
      <w:r>
        <w:rPr>
          <w:rFonts w:ascii="宋体" w:hAnsi="宋体" w:eastAsia="宋体" w:cs="宋体"/>
          <w:color w:val="000"/>
          <w:sz w:val="28"/>
          <w:szCs w:val="28"/>
        </w:rPr>
        <w:t xml:space="preserve">首先，转变角色，立足岗位，融入团队。在校时，咱们是先生，走进职场咱们是员工；在学习期间，咱们依托父母，工作当前，咱们要学会自食其力。快速转变好角色，在学会照顾本人的同时学会关爱同事，可以协助咱们快速顺应岗位，融入团队，切实履行好作为一个企业员工的责任和义务。</w:t>
      </w:r>
    </w:p>
    <w:p>
      <w:pPr>
        <w:ind w:left="0" w:right="0" w:firstLine="560"/>
        <w:spacing w:before="450" w:after="450" w:line="312" w:lineRule="auto"/>
      </w:pPr>
      <w:r>
        <w:rPr>
          <w:rFonts w:ascii="宋体" w:hAnsi="宋体" w:eastAsia="宋体" w:cs="宋体"/>
          <w:color w:val="000"/>
          <w:sz w:val="28"/>
          <w:szCs w:val="28"/>
        </w:rPr>
        <w:t xml:space="preserve">其次端正态度，认真学习。只管咱们在校期间学习了丰富的理论基础，掌握了扎实的业余知识，但是理论与实践存在着一定的差距。实践出真知，只要端正态度，承认本身存在的无余，俯下身子到实践中学习，才能快速在基层这片沃土上扎根，在岗位上锻炼成才。</w:t>
      </w:r>
    </w:p>
    <w:p>
      <w:pPr>
        <w:ind w:left="0" w:right="0" w:firstLine="560"/>
        <w:spacing w:before="450" w:after="450" w:line="312" w:lineRule="auto"/>
      </w:pPr>
      <w:r>
        <w:rPr>
          <w:rFonts w:ascii="宋体" w:hAnsi="宋体" w:eastAsia="宋体" w:cs="宋体"/>
          <w:color w:val="000"/>
          <w:sz w:val="28"/>
          <w:szCs w:val="28"/>
        </w:rPr>
        <w:t xml:space="preserve">最后做好职业布局，造就严谨虚浮的工作作风。职业布局就像职场生涯中的灯塔，为咱们的职业发展指明了方向，将个人的成长成才与企业的发展严密的联系起来，可以在推进企业发展的同时实现咱们人的价值。而供电企业的工作性质也要求咱们要保持高度的责任心，造就严谨虚浮的工作作风，坚决抵制违犯规则的事。当然在岗位上事无巨细，认真做好每一件事，就可以让咱们离实现企业的美妙愿景，离实现职业布局的美妙明天更近一点。</w:t>
      </w:r>
    </w:p>
    <w:p>
      <w:pPr>
        <w:ind w:left="0" w:right="0" w:firstLine="560"/>
        <w:spacing w:before="450" w:after="450" w:line="312" w:lineRule="auto"/>
      </w:pPr>
      <w:r>
        <w:rPr>
          <w:rFonts w:ascii="宋体" w:hAnsi="宋体" w:eastAsia="宋体" w:cs="宋体"/>
          <w:color w:val="000"/>
          <w:sz w:val="28"/>
          <w:szCs w:val="28"/>
        </w:rPr>
        <w:t xml:space="preserve">培训的时间虽短，但对咱们的影响是久远的。在审视本人无余的同时，让咱们对将来有了更多的憧憬。从此刻开始，践行“我是国家电网人”的严肃诺言，让咱们更快更好的实现人生的指标。</w:t>
      </w:r>
    </w:p>
    <w:p>
      <w:pPr>
        <w:ind w:left="0" w:right="0" w:firstLine="560"/>
        <w:spacing w:before="450" w:after="450" w:line="312" w:lineRule="auto"/>
      </w:pPr>
      <w:r>
        <w:rPr>
          <w:rFonts w:ascii="宋体" w:hAnsi="宋体" w:eastAsia="宋体" w:cs="宋体"/>
          <w:color w:val="000"/>
          <w:sz w:val="28"/>
          <w:szCs w:val="28"/>
        </w:rPr>
        <w:t xml:space="preserve">学习培训心得体会 篇4</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宋体" w:hAnsi="宋体" w:eastAsia="宋体" w:cs="宋体"/>
          <w:color w:val="000"/>
          <w:sz w:val="28"/>
          <w:szCs w:val="28"/>
        </w:rPr>
        <w:t xml:space="preserve">学习培训心得体会 篇5</w:t>
      </w:r>
    </w:p>
    <w:p>
      <w:pPr>
        <w:ind w:left="0" w:right="0" w:firstLine="560"/>
        <w:spacing w:before="450" w:after="450" w:line="312" w:lineRule="auto"/>
      </w:pPr>
      <w:r>
        <w:rPr>
          <w:rFonts w:ascii="宋体" w:hAnsi="宋体" w:eastAsia="宋体" w:cs="宋体"/>
          <w:color w:val="000"/>
          <w:sz w:val="28"/>
          <w:szCs w:val="28"/>
        </w:rPr>
        <w:t xml:space="preserve">在共青团的节日—五月，我们怀着虔诚的心步入中央团校，沐浴团的关怀，聆听党的声音。团校朴素而温馨，带给我们的是实事求是，朝气蓬勃的工作作风和如家的温暖。</w:t>
      </w:r>
    </w:p>
    <w:p>
      <w:pPr>
        <w:ind w:left="0" w:right="0" w:firstLine="560"/>
        <w:spacing w:before="450" w:after="450" w:line="312" w:lineRule="auto"/>
      </w:pPr>
      <w:r>
        <w:rPr>
          <w:rFonts w:ascii="宋体" w:hAnsi="宋体" w:eastAsia="宋体" w:cs="宋体"/>
          <w:color w:val="000"/>
          <w:sz w:val="28"/>
          <w:szCs w:val="28"/>
        </w:rPr>
        <w:t xml:space="preserve">开班仪式上，萨仁高娃院长亲切的欢迎辞和对我们殷切的期望还回响在耳边：青年团干要加强理论学习，提高党性修养，提升自身能力。精彩的课程和参观展示给我们的是国家日新月异的发展成果，同时也让我们意识到社会发展进入新常态所面临的各种挑战。陆士桢教授传达了中央对共青团工作的指示精神，引导我们深入思考如何在社会新常态下做好共青团工作。</w:t>
      </w:r>
    </w:p>
    <w:p>
      <w:pPr>
        <w:ind w:left="0" w:right="0" w:firstLine="560"/>
        <w:spacing w:before="450" w:after="450" w:line="312" w:lineRule="auto"/>
      </w:pPr>
      <w:r>
        <w:rPr>
          <w:rFonts w:ascii="宋体" w:hAnsi="宋体" w:eastAsia="宋体" w:cs="宋体"/>
          <w:color w:val="000"/>
          <w:sz w:val="28"/>
          <w:szCs w:val="28"/>
        </w:rPr>
        <w:t xml:space="preserve">作为时代先锋的我们，机遇与挑战并存。在社会意识多样化的今天，做一名有号召力、凝聚力的青年团干是我们义不容辞的责任，不断提高自身的领导力，团结周围青年树立正确的价值观，不断提高自身的业务能力，保持青年队伍的先进性，为建设淄博工业强市做出贡献。</w:t>
      </w:r>
    </w:p>
    <w:p>
      <w:pPr>
        <w:ind w:left="0" w:right="0" w:firstLine="560"/>
        <w:spacing w:before="450" w:after="450" w:line="312" w:lineRule="auto"/>
      </w:pPr>
      <w:r>
        <w:rPr>
          <w:rFonts w:ascii="宋体" w:hAnsi="宋体" w:eastAsia="宋体" w:cs="宋体"/>
          <w:color w:val="000"/>
          <w:sz w:val="28"/>
          <w:szCs w:val="28"/>
        </w:rPr>
        <w:t xml:space="preserve">学习培训心得体会 篇6</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w:t>
      </w:r>
    </w:p>
    <w:p>
      <w:pPr>
        <w:ind w:left="0" w:right="0" w:firstLine="560"/>
        <w:spacing w:before="450" w:after="450" w:line="312" w:lineRule="auto"/>
      </w:pPr>
      <w:r>
        <w:rPr>
          <w:rFonts w:ascii="宋体" w:hAnsi="宋体" w:eastAsia="宋体" w:cs="宋体"/>
          <w:color w:val="000"/>
          <w:sz w:val="28"/>
          <w:szCs w:val="28"/>
        </w:rPr>
        <w:t xml:space="preserve">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学习培训心得体会 篇7</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3、4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 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 &gt;本单位有关负责人。检查及处理情况应当记录在案。通过安全培训教育，运用心理学，使员工提高安全技能，安全意识，消除侥幸心理，杜绝违章行为。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