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2024年傅雷家书的读书心得300(五篇)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傅雷家书的读书心得300篇一眺望书中的背景，傅聪少年出国学艺，带着父母的厚望，只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傅雷家书的读书心得300篇一</w:t>
      </w:r>
    </w:p>
    <w:p>
      <w:pPr>
        <w:ind w:left="0" w:right="0" w:firstLine="560"/>
        <w:spacing w:before="450" w:after="450" w:line="312" w:lineRule="auto"/>
      </w:pPr>
      <w:r>
        <w:rPr>
          <w:rFonts w:ascii="宋体" w:hAnsi="宋体" w:eastAsia="宋体" w:cs="宋体"/>
          <w:color w:val="000"/>
          <w:sz w:val="28"/>
          <w:szCs w:val="28"/>
        </w:rPr>
        <w:t xml:space="preserve">眺望书中的背景，傅聪少年出国学艺，带着父母的厚望，只身来到了波兰。这是苍白的求学时光，是茕茕孑立的淡灰色日子，但绝不是缺少亲情陪伴的岁月，因为父母的牵挂思念，都化作了真情漫漫的笔墨，不断地鼓励着他，细细地滋润着他，给予了他浓浓关爱，带来了温暖与欣慰，也指导着他的行事，纠正着他的错误。每一个字都折射着父母的思念与担心，包涵着对儿子的爱和望子成龙的愿望，纵使时空隔绝了儿子的音容笑貌，却隔绝不了父母的爱子情深啊!</w:t>
      </w:r>
    </w:p>
    <w:p>
      <w:pPr>
        <w:ind w:left="0" w:right="0" w:firstLine="560"/>
        <w:spacing w:before="450" w:after="450" w:line="312" w:lineRule="auto"/>
      </w:pPr>
      <w:r>
        <w:rPr>
          <w:rFonts w:ascii="宋体" w:hAnsi="宋体" w:eastAsia="宋体" w:cs="宋体"/>
          <w:color w:val="000"/>
          <w:sz w:val="28"/>
          <w:szCs w:val="28"/>
        </w:rPr>
        <w:t xml:space="preserve">回望书中，情意绵绵。除了一些寒暄与关怀，更多的便是对儿子劝说的箴言了，不论是傅聪想从波兰转去苏联，还是情感上的波折，父母都对此都耳提面命，真切而又着急，恨不得去到孩子身边滔滔不绝地对其指导，但是除了有条不紊的分析和讲解原因看法外，父母不曾强加思想，也不乏对孩子的尊重。而是用自己的人生阅历作为儿子的产考，以一种希望助儿子一臂之力的语气，不强求，也不责骂，也不否认儿子的看法，眺望人间，从古洎今，如此能思量孩子内心的父母也屈指可数了吧。</w:t>
      </w:r>
    </w:p>
    <w:p>
      <w:pPr>
        <w:ind w:left="0" w:right="0" w:firstLine="560"/>
        <w:spacing w:before="450" w:after="450" w:line="312" w:lineRule="auto"/>
      </w:pPr>
      <w:r>
        <w:rPr>
          <w:rFonts w:ascii="宋体" w:hAnsi="宋体" w:eastAsia="宋体" w:cs="宋体"/>
          <w:color w:val="000"/>
          <w:sz w:val="28"/>
          <w:szCs w:val="28"/>
        </w:rPr>
        <w:t xml:space="preserve">看书，最重要的莫过于悟书，从傅雷呕心沥血的教育中，我也不没有受益匪浅，“细水流长才是办法。”这是傅雷对儿子为了在外赢得口碑一个月频繁出演提出的看法，是的，人生如细水长流，重要的并不是一时的光芒万丈，更不要锋芒毕露，若是良马必有伯乐，若是萧何必有韩信，超负荷的支出，能量必然会告罄，取之不尽，用之不竭的东西并不存在，毕竟人生不是梦，一时的辉煌终究只是昙花一现，落落浮浮，日新月异，世代更迭，没有不失色的绸缎，没有不退隐于苍穹的星辰，没有持久不衰的新鲜感，只有不急不躁，旷日持久，不断学习，不断升华才是长久之计。只有走好每一步，才能一路开花，一路闪耀，走向成功的彼岸。</w:t>
      </w:r>
    </w:p>
    <w:p>
      <w:pPr>
        <w:ind w:left="0" w:right="0" w:firstLine="560"/>
        <w:spacing w:before="450" w:after="450" w:line="312" w:lineRule="auto"/>
      </w:pPr>
      <w:r>
        <w:rPr>
          <w:rFonts w:ascii="宋体" w:hAnsi="宋体" w:eastAsia="宋体" w:cs="宋体"/>
          <w:color w:val="000"/>
          <w:sz w:val="28"/>
          <w:szCs w:val="28"/>
        </w:rPr>
        <w:t xml:space="preserve">橘黄色的淡淡光华融入了黑白笔墨，书中没有明艳动人的词藻，没有让人为之失色的语句，然而这淳朴的文风却是白发苍苍的父母对孩子的爱最好的见证。</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傅雷家书的读书心得300篇二</w:t>
      </w:r>
    </w:p>
    <w:p>
      <w:pPr>
        <w:ind w:left="0" w:right="0" w:firstLine="560"/>
        <w:spacing w:before="450" w:after="450" w:line="312" w:lineRule="auto"/>
      </w:pPr>
      <w:r>
        <w:rPr>
          <w:rFonts w:ascii="宋体" w:hAnsi="宋体" w:eastAsia="宋体" w:cs="宋体"/>
          <w:color w:val="000"/>
          <w:sz w:val="28"/>
          <w:szCs w:val="28"/>
        </w:rPr>
        <w:t xml:space="preserve">《傅雷家书》是我国著名翻译家傅雷先生写给儿子的家书，这些家书凝聚着傅雷先生对祖国、对儿子深厚的爱。</w:t>
      </w:r>
    </w:p>
    <w:p>
      <w:pPr>
        <w:ind w:left="0" w:right="0" w:firstLine="560"/>
        <w:spacing w:before="450" w:after="450" w:line="312" w:lineRule="auto"/>
      </w:pPr>
      <w:r>
        <w:rPr>
          <w:rFonts w:ascii="宋体" w:hAnsi="宋体" w:eastAsia="宋体" w:cs="宋体"/>
          <w:color w:val="000"/>
          <w:sz w:val="28"/>
          <w:szCs w:val="28"/>
        </w:rPr>
        <w:t xml:space="preserve">关于写这些家书的目的，傅雷先生在给儿子傅聪的信里曾这样说过：“长篇累牍的给你写信，不是空唠叨，不是莫名其妙的gossip，而是有好几种作用的的。第一，我的确把你当做作一个讨论艺术，讨论音乐的对手;第二，极想激出你一些青年人的感想，让我做父亲的得些新鲜养料，同时也可以间接传播给别的`青年;第三，借通信训练你的——不但是文笔，而尤其是你的思想;第四，我想时时刻刻，随处给你做个警钟，做面‘忠实的镜子’，不论在做人方面，在生活细节方面，在艺术修养方面，在演奏姿态方面。”贯穿全部家书的情意，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家书中，有是写傅雷先生写于儿子精神消沉时，劝慰他如何面对感情的创伤，学会泰然处之，这就如和风细雨款款相慰;还有写在儿子取得了巨大成功、被鲜花与掌声簇拥的时候，激励他保持谦卑、不惧孤独，勇于攀登艺术的至境，这则满怀欣喜，激情洋溢。融会、贯穿于这两封信中的主旋律都是要儿子做一个坚强的人，无论遭受了怎样的起伏跌宕、矛盾孤独，都要保持对艺术的不懈追求，对生活的赤子之心。纵观家书的语言，都是平易近人、朴实自然的，是一位父亲对儿子的谆谆教诲，是对他人生方向的引导与哲理的启示，满含慈父的舐犊之情。</w:t>
      </w:r>
    </w:p>
    <w:p>
      <w:pPr>
        <w:ind w:left="0" w:right="0" w:firstLine="560"/>
        <w:spacing w:before="450" w:after="450" w:line="312" w:lineRule="auto"/>
      </w:pPr>
      <w:r>
        <w:rPr>
          <w:rFonts w:ascii="宋体" w:hAnsi="宋体" w:eastAsia="宋体" w:cs="宋体"/>
          <w:color w:val="000"/>
          <w:sz w:val="28"/>
          <w:szCs w:val="28"/>
        </w:rPr>
        <w:t xml:space="preserve">在家书中，傅雷先生曾对儿子说过：“只要你能坚强，我就一辈子放了心!”这句话强调了坚强对人生的重要意义。在《傅雷家书》中，坚强有两个方面的表现，一是“不怕失败，不怕挫折，不怕打击——不管是人事上的，生活上的，技术上的，学习上的——打击”，“即使孤独也不怕”，并且“敢于正视现实、正视错误，用理智分析，彻底感悟，才不至于被回忆侵蚀”;“对感情的创伤，要做心灵的灰烬看”。二是“不为胜利冲昏了头脑”，永远保持“对艺术的谦卑”。这两方面合起来，就是“胜不骄，败不馁”，就是宠辱不惊，得之泰然。在家书中所讲的“心里相当平衡，不至于受伤”，“高潮不过分是你紧张，低潮不过分是你颓废”;不怕矛盾，相信“有矛盾正是生机蓬勃的明证”，也都是这个道理。</w:t>
      </w:r>
    </w:p>
    <w:p>
      <w:pPr>
        <w:ind w:left="0" w:right="0" w:firstLine="560"/>
        <w:spacing w:before="450" w:after="450" w:line="312" w:lineRule="auto"/>
      </w:pPr>
      <w:r>
        <w:rPr>
          <w:rFonts w:ascii="宋体" w:hAnsi="宋体" w:eastAsia="宋体" w:cs="宋体"/>
          <w:color w:val="000"/>
          <w:sz w:val="28"/>
          <w:szCs w:val="28"/>
        </w:rPr>
        <w:t xml:space="preserve">但“坚强”的最高境界，可以说还在于葆有一颗“赤子之心”。“赤子便是不知道孤独的。赤子孤独了，会创造一个世界，创造许多心灵的朋友!”赤子能够保持心灵的纯洁，能够无惧孤独，才是人性中最可贵的无坚不摧的坚强。</w:t>
      </w:r>
    </w:p>
    <w:p>
      <w:pPr>
        <w:ind w:left="0" w:right="0" w:firstLine="560"/>
        <w:spacing w:before="450" w:after="450" w:line="312" w:lineRule="auto"/>
      </w:pPr>
      <w:r>
        <w:rPr>
          <w:rFonts w:ascii="宋体" w:hAnsi="宋体" w:eastAsia="宋体" w:cs="宋体"/>
          <w:color w:val="000"/>
          <w:sz w:val="28"/>
          <w:szCs w:val="28"/>
        </w:rPr>
        <w:t xml:space="preserve">从这个苦心孤诣教子篇中，我看到了傅雷先生望子成才的良苦用心，也得到了许多前文提到的启迪，学到了不少做人的道理，提高了自己的修养。</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傅雷家书的读书心得300篇三</w:t>
      </w:r>
    </w:p>
    <w:p>
      <w:pPr>
        <w:ind w:left="0" w:right="0" w:firstLine="560"/>
        <w:spacing w:before="450" w:after="450" w:line="312" w:lineRule="auto"/>
      </w:pPr>
      <w:r>
        <w:rPr>
          <w:rFonts w:ascii="宋体" w:hAnsi="宋体" w:eastAsia="宋体" w:cs="宋体"/>
          <w:color w:val="000"/>
          <w:sz w:val="28"/>
          <w:szCs w:val="28"/>
        </w:rPr>
        <w:t xml:space="preserve">有你在，灯亮着。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深夜，伫立窗前，望着那苍茫，深邃引入深思的天空，心中隐隐有一种冲动，精神的饥渴，历史的荒漠，常常会让回忆变得丰富，耐人咀嚼，让我想起我的父亲，想起无处不在的父爱，想起《傅雷家书》。</w:t>
      </w:r>
    </w:p>
    <w:p>
      <w:pPr>
        <w:ind w:left="0" w:right="0" w:firstLine="560"/>
        <w:spacing w:before="450" w:after="450" w:line="312" w:lineRule="auto"/>
      </w:pPr>
      <w:r>
        <w:rPr>
          <w:rFonts w:ascii="宋体" w:hAnsi="宋体" w:eastAsia="宋体" w:cs="宋体"/>
          <w:color w:val="000"/>
          <w:sz w:val="28"/>
          <w:szCs w:val="28"/>
        </w:rPr>
        <w:t xml:space="preserve">在这样的深夜，读着《傅雷家书》，我不禁泪流满面，虽然读这本书已不下三遍，每每于生活失意、彷徨之时，总是不自觉地读它。在我看来，家书是所有文体中最简单的。我喜欢简单，所以我喜欢家书，因为简单本身就是一种魅力。</w:t>
      </w:r>
    </w:p>
    <w:p>
      <w:pPr>
        <w:ind w:left="0" w:right="0" w:firstLine="560"/>
        <w:spacing w:before="450" w:after="450" w:line="312" w:lineRule="auto"/>
      </w:pPr>
      <w:r>
        <w:rPr>
          <w:rFonts w:ascii="宋体" w:hAnsi="宋体" w:eastAsia="宋体" w:cs="宋体"/>
          <w:color w:val="000"/>
          <w:sz w:val="28"/>
          <w:szCs w:val="28"/>
        </w:rPr>
        <w:t xml:space="preserve">文学翻译家傅雷先生在儿子傅聪留学海外的过程中，先后写了近百封家书给他，教导他立身行事、爱国成才，把中华民族的优秀道德融入了对儿子的谆谆教诲中。其声殷殷，其意绵绵，其情拳拳。由这些信件汇集而成的《傅雷家书》曾先后再版5次，重印19次，累计发行超过100万册，数字虽不能说明太多，但时间足以证明一切：《傅雷家书》自问世以来已畅销18年。打开《傅雷家书》，就是走近一位父亲，聆听他“充满父爱的苦心孤诣、呕心沥血的教诲”。</w:t>
      </w:r>
    </w:p>
    <w:p>
      <w:pPr>
        <w:ind w:left="0" w:right="0" w:firstLine="560"/>
        <w:spacing w:before="450" w:after="450" w:line="312" w:lineRule="auto"/>
      </w:pPr>
      <w:r>
        <w:rPr>
          <w:rFonts w:ascii="宋体" w:hAnsi="宋体" w:eastAsia="宋体" w:cs="宋体"/>
          <w:color w:val="000"/>
          <w:sz w:val="28"/>
          <w:szCs w:val="28"/>
        </w:rPr>
        <w:t xml:space="preserve">父亲对孩子的深爱作为一条人类的公理，如同太阳的光辉温暖着其间的每一个人。傅雷对傅聪的爱自是如是，这样的爱是高尚的、纯洁的又是无私的，它荡涤了世间尘事的功利，洗去了人生的浮华，留下的是舔犊情深的人间第一情。“多少对你的爱，对你的友谊，不知如何在笔底下传达给你!孩子，我精神上永远和你在一起!”这是多么真挚的人间真爱呀。</w:t>
      </w:r>
    </w:p>
    <w:p>
      <w:pPr>
        <w:ind w:left="0" w:right="0" w:firstLine="560"/>
        <w:spacing w:before="450" w:after="450" w:line="312" w:lineRule="auto"/>
      </w:pPr>
      <w:r>
        <w:rPr>
          <w:rFonts w:ascii="宋体" w:hAnsi="宋体" w:eastAsia="宋体" w:cs="宋体"/>
          <w:color w:val="000"/>
          <w:sz w:val="28"/>
          <w:szCs w:val="28"/>
        </w:rPr>
        <w:t xml:space="preserve">然而，这样的爱毕竟又是特殊的，它超越了那种爱加威严式的教导，代之的却是建立在父子心与心相互交流基础上的一种隐没、深沉的父爱。傅雷是“清高”的那类人，在他的骨子里都渗透着这种独特的个性，当他把这种“清高”带到给儿子的信中，却成就了一份“清高”的父爱!</w:t>
      </w:r>
    </w:p>
    <w:p>
      <w:pPr>
        <w:ind w:left="0" w:right="0" w:firstLine="560"/>
        <w:spacing w:before="450" w:after="450" w:line="312" w:lineRule="auto"/>
      </w:pPr>
      <w:r>
        <w:rPr>
          <w:rFonts w:ascii="宋体" w:hAnsi="宋体" w:eastAsia="宋体" w:cs="宋体"/>
          <w:color w:val="000"/>
          <w:sz w:val="28"/>
          <w:szCs w:val="28"/>
        </w:rPr>
        <w:t xml:space="preserve">于是这一封封家书中便少了几分唏嘘不已，更没了世事钻营的技巧，写下的却是对人生、艺术的见解，对崇高精神和真理的追求。人生何其大，真理又何其空!而这又是多么可能会使这些家书变成概念的准则!然而没有，丝毫没有!做父亲的以其大半生的心路历程来给爱子昭示生活的方向、精神的归宿!这般的昭示却不是那种艺术化的“展示”，却是结合了百般的勇气和无私的爱。</w:t>
      </w:r>
    </w:p>
    <w:p>
      <w:pPr>
        <w:ind w:left="0" w:right="0" w:firstLine="560"/>
        <w:spacing w:before="450" w:after="450" w:line="312" w:lineRule="auto"/>
      </w:pPr>
      <w:r>
        <w:rPr>
          <w:rFonts w:ascii="宋体" w:hAnsi="宋体" w:eastAsia="宋体" w:cs="宋体"/>
          <w:color w:val="000"/>
          <w:sz w:val="28"/>
          <w:szCs w:val="28"/>
        </w:rPr>
        <w:t xml:space="preserve">傅雷极其敏锐地觉察到孩子在艺术之外所遇到的问题，譬如交友、感情、花销等等。有一句话我一直记着，那就是“赤子便是不知道孤独的。赤子孤独了，会创造一个世界，创造许多心灵的朋友!永远保持赤子之心，到老也不会落伍。永远能够与普天下的赤子之心相接相契相抱!”我想：一个人有了它，也便有了整个世界!</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傅雷家书的读书心得300篇四</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w:t>
      </w:r>
    </w:p>
    <w:p>
      <w:pPr>
        <w:ind w:left="0" w:right="0" w:firstLine="560"/>
        <w:spacing w:before="450" w:after="450" w:line="312" w:lineRule="auto"/>
      </w:pPr>
      <w:r>
        <w:rPr>
          <w:rFonts w:ascii="宋体" w:hAnsi="宋体" w:eastAsia="宋体" w:cs="宋体"/>
          <w:color w:val="000"/>
          <w:sz w:val="28"/>
          <w:szCs w:val="28"/>
        </w:rPr>
        <w:t xml:space="preserve">这也许是这十年对她子慕不减的原因吧。是那一封封家书，就象一次次珍贵的谈心，拉近了我们的距离，我像一个乖孩子在感受着，聆听着，用心铭记着。傅雷是我国著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w:t>
      </w:r>
    </w:p>
    <w:p>
      <w:pPr>
        <w:ind w:left="0" w:right="0" w:firstLine="560"/>
        <w:spacing w:before="450" w:after="450" w:line="312" w:lineRule="auto"/>
      </w:pPr>
      <w:r>
        <w:rPr>
          <w:rFonts w:ascii="宋体" w:hAnsi="宋体" w:eastAsia="宋体" w:cs="宋体"/>
          <w:color w:val="000"/>
          <w:sz w:val="28"/>
          <w:szCs w:val="28"/>
        </w:rPr>
        <w:t xml:space="preserve">一个纯粹投身艺术的人，他除了艺术和个人的人格，已别无所求。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_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傅雷家书的读书心得300篇五</w:t>
      </w:r>
    </w:p>
    <w:p>
      <w:pPr>
        <w:ind w:left="0" w:right="0" w:firstLine="560"/>
        <w:spacing w:before="450" w:after="450" w:line="312" w:lineRule="auto"/>
      </w:pPr>
      <w:r>
        <w:rPr>
          <w:rFonts w:ascii="宋体" w:hAnsi="宋体" w:eastAsia="宋体" w:cs="宋体"/>
          <w:color w:val="000"/>
          <w:sz w:val="28"/>
          <w:szCs w:val="28"/>
        </w:rPr>
        <w:t xml:space="preserve">家书，是亲人之间互相倾诉的媒介。思念之人以情为笔，以感为纸，书写下句句行行。字里行间流露的真情——担心、思念、祝福、祈盼——祈盼对方也回一封，也好平了自己胡思乱想的心。</w:t>
      </w:r>
    </w:p>
    <w:p>
      <w:pPr>
        <w:ind w:left="0" w:right="0" w:firstLine="560"/>
        <w:spacing w:before="450" w:after="450" w:line="312" w:lineRule="auto"/>
      </w:pPr>
      <w:r>
        <w:rPr>
          <w:rFonts w:ascii="宋体" w:hAnsi="宋体" w:eastAsia="宋体" w:cs="宋体"/>
          <w:color w:val="000"/>
          <w:sz w:val="28"/>
          <w:szCs w:val="28"/>
        </w:rPr>
        <w:t xml:space="preserve">看似是父亲的开导，但其中还隐隐含着什么。让我们还原场景，略显疲倦的父亲对孩子语重心长：孩子，你尽早了解爱中心酸，便会学着接受一些。流过的泪虽苦涩，却可以在泪中微笑着向她说，愿今生今世两不相见!</w:t>
      </w:r>
    </w:p>
    <w:p>
      <w:pPr>
        <w:ind w:left="0" w:right="0" w:firstLine="560"/>
        <w:spacing w:before="450" w:after="450" w:line="312" w:lineRule="auto"/>
      </w:pPr>
      <w:r>
        <w:rPr>
          <w:rFonts w:ascii="宋体" w:hAnsi="宋体" w:eastAsia="宋体" w:cs="宋体"/>
          <w:color w:val="000"/>
          <w:sz w:val="28"/>
          <w:szCs w:val="28"/>
        </w:rPr>
        <w:t xml:space="preserve">不知那个父亲是否身为过来人，可话中安慰的感觉却不言而喻。于此，不是父亲，而是身边挚友，向初尝禁果的少年劝诫。这是身为父亲的严厉，冷硬却夹杂着担心与思念。</w:t>
      </w:r>
    </w:p>
    <w:p>
      <w:pPr>
        <w:ind w:left="0" w:right="0" w:firstLine="560"/>
        <w:spacing w:before="450" w:after="450" w:line="312" w:lineRule="auto"/>
      </w:pPr>
      <w:r>
        <w:rPr>
          <w:rFonts w:ascii="宋体" w:hAnsi="宋体" w:eastAsia="宋体" w:cs="宋体"/>
          <w:color w:val="000"/>
          <w:sz w:val="28"/>
          <w:szCs w:val="28"/>
        </w:rPr>
        <w:t xml:space="preserve">身后父亲的心愿，“总之，你无论再定演出合同方面，在情感方面，在政治行动方面，主要避免‘身不由主’，我写这封信的心情尤其感触万端，非笔墨能形容。孩子，珍重，各方面珍重，千万珍重，千万自爱。”</w:t>
      </w:r>
    </w:p>
    <w:p>
      <w:pPr>
        <w:ind w:left="0" w:right="0" w:firstLine="560"/>
        <w:spacing w:before="450" w:after="450" w:line="312" w:lineRule="auto"/>
      </w:pPr>
      <w:r>
        <w:rPr>
          <w:rFonts w:ascii="宋体" w:hAnsi="宋体" w:eastAsia="宋体" w:cs="宋体"/>
          <w:color w:val="000"/>
          <w:sz w:val="28"/>
          <w:szCs w:val="28"/>
        </w:rPr>
        <w:t xml:space="preserve">多次强调，望君自重自爱。为父已无太多话对你说，滔滔江河提笔之时便化作一江春水缓缓流动。我写这封信的心情非笔墨能形容，除此之外，还有吗?跳过人物带入，我们看到了不再年轻的父亲提起笔为远在他国的儿子写信，只留。珍重!</w:t>
      </w:r>
    </w:p>
    <w:p>
      <w:pPr>
        <w:ind w:left="0" w:right="0" w:firstLine="560"/>
        <w:spacing w:before="450" w:after="450" w:line="312" w:lineRule="auto"/>
      </w:pPr>
      <w:r>
        <w:rPr>
          <w:rFonts w:ascii="宋体" w:hAnsi="宋体" w:eastAsia="宋体" w:cs="宋体"/>
          <w:color w:val="000"/>
          <w:sz w:val="28"/>
          <w:szCs w:val="28"/>
        </w:rPr>
        <w:t xml:space="preserve">儿子啊，你可知这一字一画都刻在了你体衰的父亲的心上，你能了解他吗?我想父亲一定会说：希望吧，若是不可，也不强求。只要你安好那便足矣。这是身为父亲的软言细语，真挚还包容着祝福、祈盼。</w:t>
      </w:r>
    </w:p>
    <w:p>
      <w:pPr>
        <w:ind w:left="0" w:right="0" w:firstLine="560"/>
        <w:spacing w:before="450" w:after="450" w:line="312" w:lineRule="auto"/>
      </w:pPr>
      <w:r>
        <w:rPr>
          <w:rFonts w:ascii="宋体" w:hAnsi="宋体" w:eastAsia="宋体" w:cs="宋体"/>
          <w:color w:val="000"/>
          <w:sz w:val="28"/>
          <w:szCs w:val="28"/>
        </w:rPr>
        <w:t xml:space="preserve">我见到书的特点。若是整张家书，全都是教育儿子待人谦虚，做事严谨;不气馁，不骄傲;要有艺术、人格的尊严的话未免有些冷淡。这是家书，面对学有所成的儿子，除了感到自豪，不应该还有一点寂寞吗?毕竟……那是从小养大的儿子啊!《傅雷家书》还成功在那一丝人情味儿。不说全部，大致上寄给傅聪信的日期后，都会有一两句描述家人近况的话。我还记得那一句。</w:t>
      </w:r>
    </w:p>
    <w:p>
      <w:pPr>
        <w:ind w:left="0" w:right="0" w:firstLine="560"/>
        <w:spacing w:before="450" w:after="450" w:line="312" w:lineRule="auto"/>
      </w:pPr>
      <w:r>
        <w:rPr>
          <w:rFonts w:ascii="宋体" w:hAnsi="宋体" w:eastAsia="宋体" w:cs="宋体"/>
          <w:color w:val="000"/>
          <w:sz w:val="28"/>
          <w:szCs w:val="28"/>
        </w:rPr>
        <w:t xml:space="preserve">“前几日我连续着发烧，直到近期才有所好转。”“你娘很想念你，何时你能寄一封信过来呢?”</w:t>
      </w:r>
    </w:p>
    <w:p>
      <w:pPr>
        <w:ind w:left="0" w:right="0" w:firstLine="560"/>
        <w:spacing w:before="450" w:after="450" w:line="312" w:lineRule="auto"/>
      </w:pPr>
      <w:r>
        <w:rPr>
          <w:rFonts w:ascii="宋体" w:hAnsi="宋体" w:eastAsia="宋体" w:cs="宋体"/>
          <w:color w:val="000"/>
          <w:sz w:val="28"/>
          <w:szCs w:val="28"/>
        </w:rPr>
        <w:t xml:space="preserve">后记：看到书的前言，方知傅聪是在葬礼上赶到的。我仪表堂堂地归来时，你已去了。黑白相片印着你曾经地容颜。因为时差，计划中的正午到来已推移到黄昏迟暮。树欲停而风不止，子欲孝而亲不待。一遍遍温习泛黄的纸信，想从墨香殆尽的纸张中看到昔日人。</w:t>
      </w:r>
    </w:p>
    <w:p>
      <w:pPr>
        <w:ind w:left="0" w:right="0" w:firstLine="560"/>
        <w:spacing w:before="450" w:after="450" w:line="312" w:lineRule="auto"/>
      </w:pPr>
      <w:r>
        <w:rPr>
          <w:rFonts w:ascii="宋体" w:hAnsi="宋体" w:eastAsia="宋体" w:cs="宋体"/>
          <w:color w:val="000"/>
          <w:sz w:val="28"/>
          <w:szCs w:val="28"/>
        </w:rPr>
        <w:t xml:space="preserve">我给您的回信，远少于您给我的，连关心也是，有时几个月也不会一封，可我却不曾在意。</w:t>
      </w:r>
    </w:p>
    <w:p>
      <w:pPr>
        <w:ind w:left="0" w:right="0" w:firstLine="560"/>
        <w:spacing w:before="450" w:after="450" w:line="312" w:lineRule="auto"/>
      </w:pPr>
      <w:r>
        <w:rPr>
          <w:rFonts w:ascii="宋体" w:hAnsi="宋体" w:eastAsia="宋体" w:cs="宋体"/>
          <w:color w:val="000"/>
          <w:sz w:val="28"/>
          <w:szCs w:val="28"/>
        </w:rPr>
        <w:t xml:space="preserve">今日，我终究是慢了一步。</w:t>
      </w:r>
    </w:p>
    <w:p>
      <w:pPr>
        <w:ind w:left="0" w:right="0" w:firstLine="560"/>
        <w:spacing w:before="450" w:after="450" w:line="312" w:lineRule="auto"/>
      </w:pPr>
      <w:r>
        <w:rPr>
          <w:rFonts w:ascii="宋体" w:hAnsi="宋体" w:eastAsia="宋体" w:cs="宋体"/>
          <w:color w:val="000"/>
          <w:sz w:val="28"/>
          <w:szCs w:val="28"/>
        </w:rPr>
        <w:t xml:space="preserve">愿天上的亲人，一切安好。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2024-10-06T02:27:50+08:00</dcterms:created>
  <dcterms:modified xsi:type="dcterms:W3CDTF">2024-10-06T02:27:50+08:00</dcterms:modified>
</cp:coreProperties>
</file>

<file path=docProps/custom.xml><?xml version="1.0" encoding="utf-8"?>
<Properties xmlns="http://schemas.openxmlformats.org/officeDocument/2006/custom-properties" xmlns:vt="http://schemas.openxmlformats.org/officeDocument/2006/docPropsVTypes"/>
</file>