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最新开展工作计划活动(十二篇)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开展工作计划活动篇一一、指导思想全面贯彻落实xx届x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xx届x中全会精神，以邓小平理论、“三个代表”重要思想和科学发展观为指导，以建设社会主义核心价值体系为根本，通过工作试点、典型推广，加强“四德”教育，普及“道德讲堂”网络，推动公民思想道德教育项目化、实践化、常态化，为深化创建文明城市，建设生态、实力、和谐李鹊奠定强大的思想道德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道德讲堂”要以“身边人讲身边事，身边人讲自己事，身边事教身边人”为主要教育形式，以社会公德、职业道德、家庭美德和个人品德为主要教育内容，在全社会倡导助人为乐、见义勇为、诚实守信、敬业奉献、孝老爱亲、自强进取等道德行为，实现群众对道德教育“可信、可敬、可学、可为”的现实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(一)服务对象分类化</w:t>
      </w:r>
    </w:p>
    <w:p>
      <w:pPr>
        <w:ind w:left="0" w:right="0" w:firstLine="560"/>
        <w:spacing w:before="450" w:after="450" w:line="312" w:lineRule="auto"/>
      </w:pPr>
      <w:r>
        <w:rPr>
          <w:rFonts w:ascii="宋体" w:hAnsi="宋体" w:eastAsia="宋体" w:cs="宋体"/>
          <w:color w:val="000"/>
          <w:sz w:val="28"/>
          <w:szCs w:val="28"/>
        </w:rPr>
        <w:t xml:space="preserve">根据不同人群的特点和需求，主要建设四类“道德讲堂”。</w:t>
      </w:r>
    </w:p>
    <w:p>
      <w:pPr>
        <w:ind w:left="0" w:right="0" w:firstLine="560"/>
        <w:spacing w:before="450" w:after="450" w:line="312" w:lineRule="auto"/>
      </w:pPr>
      <w:r>
        <w:rPr>
          <w:rFonts w:ascii="宋体" w:hAnsi="宋体" w:eastAsia="宋体" w:cs="宋体"/>
          <w:color w:val="000"/>
          <w:sz w:val="28"/>
          <w:szCs w:val="28"/>
        </w:rPr>
        <w:t xml:space="preserve">1、镇直机关道德讲堂：主要对象是机关工作人员。依托各单位党员活动室或文化活动室为阵地，以倡导“担当精神”，立足岗位服务群众、服务基层、服务大局、勇于奉献、廉洁奉公为主要内容，加强道德修养，砥砺道德品质，培育机关干部政容严整、举止文明、态度和蔼、礼貌待人的良好形象。</w:t>
      </w:r>
    </w:p>
    <w:p>
      <w:pPr>
        <w:ind w:left="0" w:right="0" w:firstLine="560"/>
        <w:spacing w:before="450" w:after="450" w:line="312" w:lineRule="auto"/>
      </w:pPr>
      <w:r>
        <w:rPr>
          <w:rFonts w:ascii="宋体" w:hAnsi="宋体" w:eastAsia="宋体" w:cs="宋体"/>
          <w:color w:val="000"/>
          <w:sz w:val="28"/>
          <w:szCs w:val="28"/>
        </w:rPr>
        <w:t xml:space="preserve">2、农村社区道德讲堂：主要对象是农村居民。结合开展的乡村文明行动，依托农村文化大院、新型农民学校，以倡导孝老爱亲、文明礼貌、移风易俗等为主要内容，围绕建设“生产发展、生活宽裕、乡风文明、村容整洁、管理民主”的社会主义新农村要求，根据当前新形势下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中小学生。依托学校班会、乡村学校少年宫，以倡导“三心教育”(在家中为长辈尽孝心、在学校为同学送关心、在社会为他人献爱心)、经典诵读、遵纪守法、安全防护等为主要内容，对在校学生开展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企业道德讲堂：主要对象是企业员工。依托企业各类活动室，以“爱岗、奉献、创造”为主题，以敬业、创业、兴业的价值追求和创新意识、责任意识培养为主要内容，加强企业文化建设，倡导广大职工立足本职岗位，钻研业务，创新技术，创造价值，争做本行业、本单位的能手和标兵。</w:t>
      </w:r>
    </w:p>
    <w:p>
      <w:pPr>
        <w:ind w:left="0" w:right="0" w:firstLine="560"/>
        <w:spacing w:before="450" w:after="450" w:line="312" w:lineRule="auto"/>
      </w:pPr>
      <w:r>
        <w:rPr>
          <w:rFonts w:ascii="宋体" w:hAnsi="宋体" w:eastAsia="宋体" w:cs="宋体"/>
          <w:color w:val="000"/>
          <w:sz w:val="28"/>
          <w:szCs w:val="28"/>
        </w:rPr>
        <w:t xml:space="preserve">(二)宣讲队伍社会化</w:t>
      </w:r>
    </w:p>
    <w:p>
      <w:pPr>
        <w:ind w:left="0" w:right="0" w:firstLine="560"/>
        <w:spacing w:before="450" w:after="450" w:line="312" w:lineRule="auto"/>
      </w:pPr>
      <w:r>
        <w:rPr>
          <w:rFonts w:ascii="宋体" w:hAnsi="宋体" w:eastAsia="宋体" w:cs="宋体"/>
          <w:color w:val="000"/>
          <w:sz w:val="28"/>
          <w:szCs w:val="28"/>
        </w:rPr>
        <w:t xml:space="preserve">以“自身素养强、道德素质高、文化修养好”为标准，组建专兼职结合的社会化宣讲队伍。主要分为三个层面：</w:t>
      </w:r>
    </w:p>
    <w:p>
      <w:pPr>
        <w:ind w:left="0" w:right="0" w:firstLine="560"/>
        <w:spacing w:before="450" w:after="450" w:line="312" w:lineRule="auto"/>
      </w:pPr>
      <w:r>
        <w:rPr>
          <w:rFonts w:ascii="宋体" w:hAnsi="宋体" w:eastAsia="宋体" w:cs="宋体"/>
          <w:color w:val="000"/>
          <w:sz w:val="28"/>
          <w:szCs w:val="28"/>
        </w:rPr>
        <w:t xml:space="preserve">1、专业队伍巡回宣讲。邀请专家学者、国学讲师、老党员老干部、教师等作为“道德讲堂”宣讲队伍的骨干力量，加强组织培训，充分利用各类宣讲素材，到群众中间进行主题宣讲。</w:t>
      </w:r>
    </w:p>
    <w:p>
      <w:pPr>
        <w:ind w:left="0" w:right="0" w:firstLine="560"/>
        <w:spacing w:before="450" w:after="450" w:line="312" w:lineRule="auto"/>
      </w:pPr>
      <w:r>
        <w:rPr>
          <w:rFonts w:ascii="宋体" w:hAnsi="宋体" w:eastAsia="宋体" w:cs="宋体"/>
          <w:color w:val="000"/>
          <w:sz w:val="28"/>
          <w:szCs w:val="28"/>
        </w:rPr>
        <w:t xml:space="preserve">2、道德模范示范宣讲。组织道德模范、身边好人、优秀志愿者、美德少年等先进典型作为宣讲员，邀请他们现身说法，与群众交流，使群众在参与中认知、感悟、接受、提高。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3、普通群众自我宣讲。充分尊重群众的主体地位，调动群众的参与热情和积极性，切实做到“有道德的人讲道德”，吸引广大群众讲自己、讲他人、讲身边的道德故事，使群众成为“道德讲堂”的主人。</w:t>
      </w:r>
    </w:p>
    <w:p>
      <w:pPr>
        <w:ind w:left="0" w:right="0" w:firstLine="560"/>
        <w:spacing w:before="450" w:after="450" w:line="312" w:lineRule="auto"/>
      </w:pPr>
      <w:r>
        <w:rPr>
          <w:rFonts w:ascii="宋体" w:hAnsi="宋体" w:eastAsia="宋体" w:cs="宋体"/>
          <w:color w:val="000"/>
          <w:sz w:val="28"/>
          <w:szCs w:val="28"/>
        </w:rPr>
        <w:t xml:space="preserve">(三)教育形式多样化</w:t>
      </w:r>
    </w:p>
    <w:p>
      <w:pPr>
        <w:ind w:left="0" w:right="0" w:firstLine="560"/>
        <w:spacing w:before="450" w:after="450" w:line="312" w:lineRule="auto"/>
      </w:pPr>
      <w:r>
        <w:rPr>
          <w:rFonts w:ascii="宋体" w:hAnsi="宋体" w:eastAsia="宋体" w:cs="宋体"/>
          <w:color w:val="000"/>
          <w:sz w:val="28"/>
          <w:szCs w:val="28"/>
        </w:rPr>
        <w:t xml:space="preserve">在做好常规宣讲的基础上，充分尊重群众意愿，设计多样化活动，充分体现“道德讲堂”的群众性、开放性和灵活性，使群众易于接受、乐于参与、踊跃参与。</w:t>
      </w:r>
    </w:p>
    <w:p>
      <w:pPr>
        <w:ind w:left="0" w:right="0" w:firstLine="560"/>
        <w:spacing w:before="450" w:after="450" w:line="312" w:lineRule="auto"/>
      </w:pPr>
      <w:r>
        <w:rPr>
          <w:rFonts w:ascii="宋体" w:hAnsi="宋体" w:eastAsia="宋体" w:cs="宋体"/>
          <w:color w:val="000"/>
          <w:sz w:val="28"/>
          <w:szCs w:val="28"/>
        </w:rPr>
        <w:t xml:space="preserve">1、组织开展道德点评。开展各类道德先进评选活动，让群众评议身边好人好事，用身边事影响身边人。</w:t>
      </w:r>
    </w:p>
    <w:p>
      <w:pPr>
        <w:ind w:left="0" w:right="0" w:firstLine="560"/>
        <w:spacing w:before="450" w:after="450" w:line="312" w:lineRule="auto"/>
      </w:pPr>
      <w:r>
        <w:rPr>
          <w:rFonts w:ascii="宋体" w:hAnsi="宋体" w:eastAsia="宋体" w:cs="宋体"/>
          <w:color w:val="000"/>
          <w:sz w:val="28"/>
          <w:szCs w:val="28"/>
        </w:rPr>
        <w:t xml:space="preserve">2、继续开展好“女性文明大讲堂”。将女性文明宣讲与道德讲堂宣讲相结合，进一步拓展受众范围和覆盖面，使之成为提升基层妇女群众道德修养的有效力量。</w:t>
      </w:r>
    </w:p>
    <w:p>
      <w:pPr>
        <w:ind w:left="0" w:right="0" w:firstLine="560"/>
        <w:spacing w:before="450" w:after="450" w:line="312" w:lineRule="auto"/>
      </w:pPr>
      <w:r>
        <w:rPr>
          <w:rFonts w:ascii="宋体" w:hAnsi="宋体" w:eastAsia="宋体" w:cs="宋体"/>
          <w:color w:val="000"/>
          <w:sz w:val="28"/>
          <w:szCs w:val="28"/>
        </w:rPr>
        <w:t xml:space="preserve">3、深入开展“全民阅读”活动。教育引导群众多读书、读好书、学文化、增技能，普及医疗保健、法制教育、文明礼仪、国学经典等实用知识和道德规范，着力提高群众的道德修养和个人素质。</w:t>
      </w:r>
    </w:p>
    <w:p>
      <w:pPr>
        <w:ind w:left="0" w:right="0" w:firstLine="560"/>
        <w:spacing w:before="450" w:after="450" w:line="312" w:lineRule="auto"/>
      </w:pPr>
      <w:r>
        <w:rPr>
          <w:rFonts w:ascii="宋体" w:hAnsi="宋体" w:eastAsia="宋体" w:cs="宋体"/>
          <w:color w:val="000"/>
          <w:sz w:val="28"/>
          <w:szCs w:val="28"/>
        </w:rPr>
        <w:t xml:space="preserve">4、组织开展各类实践活动。充分利用各种节日和重大活动，组织经典诵读、文艺演出、体育竞赛和社会志愿服务等活动，扩大“道德讲堂”的社会化效果。</w:t>
      </w:r>
    </w:p>
    <w:p>
      <w:pPr>
        <w:ind w:left="0" w:right="0" w:firstLine="560"/>
        <w:spacing w:before="450" w:after="450" w:line="312" w:lineRule="auto"/>
      </w:pPr>
      <w:r>
        <w:rPr>
          <w:rFonts w:ascii="宋体" w:hAnsi="宋体" w:eastAsia="宋体" w:cs="宋体"/>
          <w:color w:val="000"/>
          <w:sz w:val="28"/>
          <w:szCs w:val="28"/>
        </w:rPr>
        <w:t xml:space="preserve">(四)讲堂项目常态化</w:t>
      </w:r>
    </w:p>
    <w:p>
      <w:pPr>
        <w:ind w:left="0" w:right="0" w:firstLine="560"/>
        <w:spacing w:before="450" w:after="450" w:line="312" w:lineRule="auto"/>
      </w:pPr>
      <w:r>
        <w:rPr>
          <w:rFonts w:ascii="宋体" w:hAnsi="宋体" w:eastAsia="宋体" w:cs="宋体"/>
          <w:color w:val="000"/>
          <w:sz w:val="28"/>
          <w:szCs w:val="28"/>
        </w:rPr>
        <w:t xml:space="preserve">镇党委、政府对“道德讲堂”工作实施项目化管理，8月下旬完成“道德讲堂”建设。每个讲堂示范点要相对固定场所，悬挂“道德讲堂”牌匾，研究制定好宣讲计划和各类运行制度，每月至少组织开展一次宣讲活动，促进道德宣讲制度化、常态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建设“道德讲堂”对于提高全镇群众文明素质和社会文明程度具有重大现实意义。各办事处、各村，镇直各部门、各单位要成立专门的领导小组，切实加强对“道德讲堂”工作的组织领导。要结合各自实际，制定活动方案，认真组织实施，确保8月份各级各类道德讲堂投入运行。各级领导干部要带头参加“道德讲堂”建设的各项活动，充分发挥好示范表率作用。</w:t>
      </w:r>
    </w:p>
    <w:p>
      <w:pPr>
        <w:ind w:left="0" w:right="0" w:firstLine="560"/>
        <w:spacing w:before="450" w:after="450" w:line="312" w:lineRule="auto"/>
      </w:pPr>
      <w:r>
        <w:rPr>
          <w:rFonts w:ascii="宋体" w:hAnsi="宋体" w:eastAsia="宋体" w:cs="宋体"/>
          <w:color w:val="000"/>
          <w:sz w:val="28"/>
          <w:szCs w:val="28"/>
        </w:rPr>
        <w:t xml:space="preserve">(二)加强宣传推广。要开辟专题专栏，及时报道“道德讲堂”建设情况;各级各部门单位要及时发现收集道德讲堂运行中的成功做法和涌现出的先进典型，充分报道他们的优秀事迹，营造“崇德尚善”的浓厚氛围。</w:t>
      </w:r>
    </w:p>
    <w:p>
      <w:pPr>
        <w:ind w:left="0" w:right="0" w:firstLine="560"/>
        <w:spacing w:before="450" w:after="450" w:line="312" w:lineRule="auto"/>
      </w:pPr>
      <w:r>
        <w:rPr>
          <w:rFonts w:ascii="宋体" w:hAnsi="宋体" w:eastAsia="宋体" w:cs="宋体"/>
          <w:color w:val="000"/>
          <w:sz w:val="28"/>
          <w:szCs w:val="28"/>
        </w:rPr>
        <w:t xml:space="preserve">(三)加强督查考核。将“道德讲堂”建设与群众性精神文明创建活动结合起来，纳入年度精神文明建设综合考核的重要内容，适时命名一批“优秀道德讲堂”、“优秀宣讲员”和“道德讲堂”建设工作先进单位。</w:t>
      </w:r>
    </w:p>
    <w:p>
      <w:pPr>
        <w:ind w:left="0" w:right="0" w:firstLine="560"/>
        <w:spacing w:before="450" w:after="450" w:line="312" w:lineRule="auto"/>
      </w:pPr>
      <w:r>
        <w:rPr>
          <w:rFonts w:ascii="宋体" w:hAnsi="宋体" w:eastAsia="宋体" w:cs="宋体"/>
          <w:color w:val="000"/>
          <w:sz w:val="28"/>
          <w:szCs w:val="28"/>
        </w:rPr>
        <w:t xml:space="preserve">(四)注重资料积累。各办事处、企业办、教育办分别确定1个道德讲堂示范点，示范点要建立完善的台帐资料，包括组织机构、规章制度、宣讲员名单、活动计划、宣讲资料、活动资料等内容，切实做好资料整理和立卷归档。在资料积累的同时，深入总结经验，积极探索创新，不断丰富讲堂内容和形式，建立长效机制，确保实际效果。</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开展工作计划活动篇二</w:t>
      </w:r>
    </w:p>
    <w:p>
      <w:pPr>
        <w:ind w:left="0" w:right="0" w:firstLine="560"/>
        <w:spacing w:before="450" w:after="450" w:line="312" w:lineRule="auto"/>
      </w:pPr>
      <w:r>
        <w:rPr>
          <w:rFonts w:ascii="宋体" w:hAnsi="宋体" w:eastAsia="宋体" w:cs="宋体"/>
          <w:color w:val="000"/>
          <w:sz w:val="28"/>
          <w:szCs w:val="28"/>
        </w:rPr>
        <w:t xml:space="preserve">1、公司企业资质办理及流程：核名→入资→验资→办理工商营业执照→到质量监督局办理组织机构代码证→到税务局办理税务登记证。</w:t>
      </w:r>
    </w:p>
    <w:p>
      <w:pPr>
        <w:ind w:left="0" w:right="0" w:firstLine="560"/>
        <w:spacing w:before="450" w:after="450" w:line="312" w:lineRule="auto"/>
      </w:pPr>
      <w:r>
        <w:rPr>
          <w:rFonts w:ascii="宋体" w:hAnsi="宋体" w:eastAsia="宋体" w:cs="宋体"/>
          <w:color w:val="000"/>
          <w:sz w:val="28"/>
          <w:szCs w:val="28"/>
        </w:rPr>
        <w:t xml:space="preserve">注册公司所需要的材料料：</w:t>
      </w:r>
    </w:p>
    <w:p>
      <w:pPr>
        <w:ind w:left="0" w:right="0" w:firstLine="560"/>
        <w:spacing w:before="450" w:after="450" w:line="312" w:lineRule="auto"/>
      </w:pPr>
      <w:r>
        <w:rPr>
          <w:rFonts w:ascii="宋体" w:hAnsi="宋体" w:eastAsia="宋体" w:cs="宋体"/>
          <w:color w:val="000"/>
          <w:sz w:val="28"/>
          <w:szCs w:val="28"/>
        </w:rPr>
        <w:t xml:space="preserve">①事先起好的注册名称</w:t>
      </w:r>
    </w:p>
    <w:p>
      <w:pPr>
        <w:ind w:left="0" w:right="0" w:firstLine="560"/>
        <w:spacing w:before="450" w:after="450" w:line="312" w:lineRule="auto"/>
      </w:pPr>
      <w:r>
        <w:rPr>
          <w:rFonts w:ascii="宋体" w:hAnsi="宋体" w:eastAsia="宋体" w:cs="宋体"/>
          <w:color w:val="000"/>
          <w:sz w:val="28"/>
          <w:szCs w:val="28"/>
        </w:rPr>
        <w:t xml:space="preserve">②所有投资人的身份证明原件，法人和股东，确定法人和股东的注册资本金出资比例</w:t>
      </w:r>
    </w:p>
    <w:p>
      <w:pPr>
        <w:ind w:left="0" w:right="0" w:firstLine="560"/>
        <w:spacing w:before="450" w:after="450" w:line="312" w:lineRule="auto"/>
      </w:pPr>
      <w:r>
        <w:rPr>
          <w:rFonts w:ascii="宋体" w:hAnsi="宋体" w:eastAsia="宋体" w:cs="宋体"/>
          <w:color w:val="000"/>
          <w:sz w:val="28"/>
          <w:szCs w:val="28"/>
        </w:rPr>
        <w:t xml:space="preserve">③注册地址，需要办公实际地址；门牌号建立；</w:t>
      </w:r>
    </w:p>
    <w:p>
      <w:pPr>
        <w:ind w:left="0" w:right="0" w:firstLine="560"/>
        <w:spacing w:before="450" w:after="450" w:line="312" w:lineRule="auto"/>
      </w:pPr>
      <w:r>
        <w:rPr>
          <w:rFonts w:ascii="宋体" w:hAnsi="宋体" w:eastAsia="宋体" w:cs="宋体"/>
          <w:color w:val="000"/>
          <w:sz w:val="28"/>
          <w:szCs w:val="28"/>
        </w:rPr>
        <w:t xml:space="preserve">④新公司从事经营范围</w:t>
      </w:r>
    </w:p>
    <w:p>
      <w:pPr>
        <w:ind w:left="0" w:right="0" w:firstLine="560"/>
        <w:spacing w:before="450" w:after="450" w:line="312" w:lineRule="auto"/>
      </w:pPr>
      <w:r>
        <w:rPr>
          <w:rFonts w:ascii="宋体" w:hAnsi="宋体" w:eastAsia="宋体" w:cs="宋体"/>
          <w:color w:val="000"/>
          <w:sz w:val="28"/>
          <w:szCs w:val="28"/>
        </w:rPr>
        <w:t xml:space="preserve">注册公司所需要时间：</w:t>
      </w:r>
    </w:p>
    <w:p>
      <w:pPr>
        <w:ind w:left="0" w:right="0" w:firstLine="560"/>
        <w:spacing w:before="450" w:after="450" w:line="312" w:lineRule="auto"/>
      </w:pPr>
      <w:r>
        <w:rPr>
          <w:rFonts w:ascii="宋体" w:hAnsi="宋体" w:eastAsia="宋体" w:cs="宋体"/>
          <w:color w:val="000"/>
          <w:sz w:val="28"/>
          <w:szCs w:val="28"/>
        </w:rPr>
        <w:t xml:space="preserve">①核名：一般情况，3到5个工作日;</w:t>
      </w:r>
    </w:p>
    <w:p>
      <w:pPr>
        <w:ind w:left="0" w:right="0" w:firstLine="560"/>
        <w:spacing w:before="450" w:after="450" w:line="312" w:lineRule="auto"/>
      </w:pPr>
      <w:r>
        <w:rPr>
          <w:rFonts w:ascii="宋体" w:hAnsi="宋体" w:eastAsia="宋体" w:cs="宋体"/>
          <w:color w:val="000"/>
          <w:sz w:val="28"/>
          <w:szCs w:val="28"/>
        </w:rPr>
        <w:t xml:space="preserve">②验资：1--2个工作日可出;</w:t>
      </w:r>
    </w:p>
    <w:p>
      <w:pPr>
        <w:ind w:left="0" w:right="0" w:firstLine="560"/>
        <w:spacing w:before="450" w:after="450" w:line="312" w:lineRule="auto"/>
      </w:pPr>
      <w:r>
        <w:rPr>
          <w:rFonts w:ascii="宋体" w:hAnsi="宋体" w:eastAsia="宋体" w:cs="宋体"/>
          <w:color w:val="000"/>
          <w:sz w:val="28"/>
          <w:szCs w:val="28"/>
        </w:rPr>
        <w:t xml:space="preserve">③营业执照：大概5个工作日;</w:t>
      </w:r>
    </w:p>
    <w:p>
      <w:pPr>
        <w:ind w:left="0" w:right="0" w:firstLine="560"/>
        <w:spacing w:before="450" w:after="450" w:line="312" w:lineRule="auto"/>
      </w:pPr>
      <w:r>
        <w:rPr>
          <w:rFonts w:ascii="宋体" w:hAnsi="宋体" w:eastAsia="宋体" w:cs="宋体"/>
          <w:color w:val="000"/>
          <w:sz w:val="28"/>
          <w:szCs w:val="28"/>
        </w:rPr>
        <w:t xml:space="preserve">④组织机构代码证：大概1个工作日;</w:t>
      </w:r>
    </w:p>
    <w:p>
      <w:pPr>
        <w:ind w:left="0" w:right="0" w:firstLine="560"/>
        <w:spacing w:before="450" w:after="450" w:line="312" w:lineRule="auto"/>
      </w:pPr>
      <w:r>
        <w:rPr>
          <w:rFonts w:ascii="宋体" w:hAnsi="宋体" w:eastAsia="宋体" w:cs="宋体"/>
          <w:color w:val="000"/>
          <w:sz w:val="28"/>
          <w:szCs w:val="28"/>
        </w:rPr>
        <w:t xml:space="preserve">⑤税务登记：大概5个工作日</w:t>
      </w:r>
    </w:p>
    <w:p>
      <w:pPr>
        <w:ind w:left="0" w:right="0" w:firstLine="560"/>
        <w:spacing w:before="450" w:after="450" w:line="312" w:lineRule="auto"/>
      </w:pPr>
      <w:r>
        <w:rPr>
          <w:rFonts w:ascii="宋体" w:hAnsi="宋体" w:eastAsia="宋体" w:cs="宋体"/>
          <w:color w:val="000"/>
          <w:sz w:val="28"/>
          <w:szCs w:val="28"/>
        </w:rPr>
        <w:t xml:space="preserve">2、公司组织架构：总经办、综合管理部、财务部、资材管理部、生产车间、工程技术部</w:t>
      </w:r>
    </w:p>
    <w:p>
      <w:pPr>
        <w:ind w:left="0" w:right="0" w:firstLine="560"/>
        <w:spacing w:before="450" w:after="450" w:line="312" w:lineRule="auto"/>
      </w:pPr>
      <w:r>
        <w:rPr>
          <w:rFonts w:ascii="宋体" w:hAnsi="宋体" w:eastAsia="宋体" w:cs="宋体"/>
          <w:color w:val="000"/>
          <w:sz w:val="28"/>
          <w:szCs w:val="28"/>
        </w:rPr>
        <w:t xml:space="preserve">3、规章管理制度制订</w:t>
      </w:r>
    </w:p>
    <w:p>
      <w:pPr>
        <w:ind w:left="0" w:right="0" w:firstLine="560"/>
        <w:spacing w:before="450" w:after="450" w:line="312" w:lineRule="auto"/>
      </w:pPr>
      <w:r>
        <w:rPr>
          <w:rFonts w:ascii="宋体" w:hAnsi="宋体" w:eastAsia="宋体" w:cs="宋体"/>
          <w:color w:val="000"/>
          <w:sz w:val="28"/>
          <w:szCs w:val="28"/>
        </w:rPr>
        <w:t xml:space="preserve">4、人员配置：财务部—会计（1人）、综合管理部—办公室主任（1人）、生产车间—车间主管（1人）、车间员工（10人）</w:t>
      </w:r>
    </w:p>
    <w:p>
      <w:pPr>
        <w:ind w:left="0" w:right="0" w:firstLine="560"/>
        <w:spacing w:before="450" w:after="450" w:line="312" w:lineRule="auto"/>
      </w:pPr>
      <w:r>
        <w:rPr>
          <w:rFonts w:ascii="宋体" w:hAnsi="宋体" w:eastAsia="宋体" w:cs="宋体"/>
          <w:color w:val="000"/>
          <w:sz w:val="28"/>
          <w:szCs w:val="28"/>
        </w:rPr>
        <w:t xml:space="preserve">5、薪酬标准</w:t>
      </w:r>
    </w:p>
    <w:p>
      <w:pPr>
        <w:ind w:left="0" w:right="0" w:firstLine="560"/>
        <w:spacing w:before="450" w:after="450" w:line="312" w:lineRule="auto"/>
      </w:pPr>
      <w:r>
        <w:rPr>
          <w:rFonts w:ascii="宋体" w:hAnsi="宋体" w:eastAsia="宋体" w:cs="宋体"/>
          <w:color w:val="000"/>
          <w:sz w:val="28"/>
          <w:szCs w:val="28"/>
        </w:rPr>
        <w:t xml:space="preserve">6、对各岗位进行岗位描述、岗位分析。</w:t>
      </w:r>
    </w:p>
    <w:p>
      <w:pPr>
        <w:ind w:left="0" w:right="0" w:firstLine="560"/>
        <w:spacing w:before="450" w:after="450" w:line="312" w:lineRule="auto"/>
      </w:pPr>
      <w:r>
        <w:rPr>
          <w:rFonts w:ascii="宋体" w:hAnsi="宋体" w:eastAsia="宋体" w:cs="宋体"/>
          <w:color w:val="000"/>
          <w:sz w:val="28"/>
          <w:szCs w:val="28"/>
        </w:rPr>
        <w:t xml:space="preserve">7、招聘渠道，在不同岗位之间运用不用的招聘方式，以达到快速、高效、省钱的目的。</w:t>
      </w:r>
    </w:p>
    <w:p>
      <w:pPr>
        <w:ind w:left="0" w:right="0" w:firstLine="560"/>
        <w:spacing w:before="450" w:after="450" w:line="312" w:lineRule="auto"/>
      </w:pPr>
      <w:r>
        <w:rPr>
          <w:rFonts w:ascii="宋体" w:hAnsi="宋体" w:eastAsia="宋体" w:cs="宋体"/>
          <w:color w:val="000"/>
          <w:sz w:val="28"/>
          <w:szCs w:val="28"/>
        </w:rPr>
        <w:t xml:space="preserve">8、新员工入职前做好岗位培训，降低上岗后的出错率和离职率。</w:t>
      </w:r>
    </w:p>
    <w:p>
      <w:pPr>
        <w:ind w:left="0" w:right="0" w:firstLine="560"/>
        <w:spacing w:before="450" w:after="450" w:line="312" w:lineRule="auto"/>
      </w:pPr>
      <w:r>
        <w:rPr>
          <w:rFonts w:ascii="宋体" w:hAnsi="宋体" w:eastAsia="宋体" w:cs="宋体"/>
          <w:color w:val="000"/>
          <w:sz w:val="28"/>
          <w:szCs w:val="28"/>
        </w:rPr>
        <w:t xml:space="preserve">9、是否办理相应社会劳动保险（养老、失业、工伤、医疗、生育）一金（住房公积金）</w:t>
      </w:r>
    </w:p>
    <w:p>
      <w:pPr>
        <w:ind w:left="0" w:right="0" w:firstLine="560"/>
        <w:spacing w:before="450" w:after="450" w:line="312" w:lineRule="auto"/>
      </w:pPr>
      <w:r>
        <w:rPr>
          <w:rFonts w:ascii="宋体" w:hAnsi="宋体" w:eastAsia="宋体" w:cs="宋体"/>
          <w:color w:val="000"/>
          <w:sz w:val="28"/>
          <w:szCs w:val="28"/>
        </w:rPr>
        <w:t xml:space="preserve">10、劳动关系的建立，签订劳动合同（正规）</w:t>
      </w:r>
    </w:p>
    <w:p>
      <w:pPr>
        <w:ind w:left="0" w:right="0" w:firstLine="560"/>
        <w:spacing w:before="450" w:after="450" w:line="312" w:lineRule="auto"/>
      </w:pPr>
      <w:r>
        <w:rPr>
          <w:rFonts w:ascii="宋体" w:hAnsi="宋体" w:eastAsia="宋体" w:cs="宋体"/>
          <w:color w:val="000"/>
          <w:sz w:val="28"/>
          <w:szCs w:val="28"/>
        </w:rPr>
        <w:t xml:space="preserve">11、其他福利（餐补、车补、国家法定节日休假、法定节日福利）</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开展工作计划活动篇三</w:t>
      </w:r>
    </w:p>
    <w:p>
      <w:pPr>
        <w:ind w:left="0" w:right="0" w:firstLine="560"/>
        <w:spacing w:before="450" w:after="450" w:line="312" w:lineRule="auto"/>
      </w:pPr>
      <w:r>
        <w:rPr>
          <w:rFonts w:ascii="宋体" w:hAnsi="宋体" w:eastAsia="宋体" w:cs="宋体"/>
          <w:color w:val="000"/>
          <w:sz w:val="28"/>
          <w:szCs w:val="28"/>
        </w:rPr>
        <w:t xml:space="preserve">认真贯彻落实党的精神，深入推进社会主义核心价值观教育，继续发扬“道德讲堂”在弘扬文明新风、传播道德力量等方面的重要作用，增强员工思想道德建设的吸引力和亲和力，提升企业的文明境域，结合公司实际，特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大力学习宣传企业内外道德模范、先进人物的道德故事和感动事迹，营造崇尚道德的良好氛围，使广大干部职工自觉遵守社会公道、弘扬家庭美德、恪守职业道德，注重个人品德，不断提升公司文明单位创建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以社会主义核心价值观教育为核心，以传播文明、传承道德为主线，以学习宣传道德模范、身边典型为途径，凸显“善、诚、孝、强”， 不断加强员工社会公德、职业道德、家庭美德、个人品德建设，引导员工常怀善心，常行善举;以诚立身，诚挚待人;勤俭持家，孝俭养德;自强不息，追求卓越，为公司科学发展示范型矿井建设攀升新的境域提供精神动力和智力支持。</w:t>
      </w:r>
    </w:p>
    <w:p>
      <w:pPr>
        <w:ind w:left="0" w:right="0" w:firstLine="560"/>
        <w:spacing w:before="450" w:after="450" w:line="312" w:lineRule="auto"/>
      </w:pPr>
      <w:r>
        <w:rPr>
          <w:rFonts w:ascii="宋体" w:hAnsi="宋体" w:eastAsia="宋体" w:cs="宋体"/>
          <w:color w:val="000"/>
          <w:sz w:val="28"/>
          <w:szCs w:val="28"/>
        </w:rPr>
        <w:t xml:space="preserve">三、讲授对象</w:t>
      </w:r>
    </w:p>
    <w:p>
      <w:pPr>
        <w:ind w:left="0" w:right="0" w:firstLine="560"/>
        <w:spacing w:before="450" w:after="450" w:line="312" w:lineRule="auto"/>
      </w:pPr>
      <w:r>
        <w:rPr>
          <w:rFonts w:ascii="宋体" w:hAnsi="宋体" w:eastAsia="宋体" w:cs="宋体"/>
          <w:color w:val="000"/>
          <w:sz w:val="28"/>
          <w:szCs w:val="28"/>
        </w:rPr>
        <w:t xml:space="preserve">坚持“新工为先，党干为主，全员覆盖”的原则，分层次，分期次逐步实现全员教育。</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原则上每月至少开展一次“道德讲堂”活动。有新工入矿，根据实际情况组织安排。</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为提升“道德讲堂”的内涵，在原有唱歌曲、学模范、诵经典、发善心、送吉祥固有的五个环节基础上，根据实际情况适时增加先模评选、形势分析、“品赏读”等活动，形成作用突出、独具特色的“5+n”活动模式。</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(一)提高品位。要按照上级文明办的要求，结合公司实际，进一步加大投入力度，做好“道德讲堂”活动室的规划和布置，增强活动现场的氛围，加强道德讲堂的硬件建设。</w:t>
      </w:r>
    </w:p>
    <w:p>
      <w:pPr>
        <w:ind w:left="0" w:right="0" w:firstLine="560"/>
        <w:spacing w:before="450" w:after="450" w:line="312" w:lineRule="auto"/>
      </w:pPr>
      <w:r>
        <w:rPr>
          <w:rFonts w:ascii="宋体" w:hAnsi="宋体" w:eastAsia="宋体" w:cs="宋体"/>
          <w:color w:val="000"/>
          <w:sz w:val="28"/>
          <w:szCs w:val="28"/>
        </w:rPr>
        <w:t xml:space="preserve">(二)丰富内容。宣讲内容以公司感动范矿十大人物、文明范矿人、各级先进人物为主的基础上，要做好全国、省、市等各级道德模范事迹的搜集整理，扩大范围，以情感人。</w:t>
      </w:r>
    </w:p>
    <w:p>
      <w:pPr>
        <w:ind w:left="0" w:right="0" w:firstLine="560"/>
        <w:spacing w:before="450" w:after="450" w:line="312" w:lineRule="auto"/>
      </w:pPr>
      <w:r>
        <w:rPr>
          <w:rFonts w:ascii="宋体" w:hAnsi="宋体" w:eastAsia="宋体" w:cs="宋体"/>
          <w:color w:val="000"/>
          <w:sz w:val="28"/>
          <w:szCs w:val="28"/>
        </w:rPr>
        <w:t xml:space="preserve">(三)形成特色。要按照“争第一、作唯一”的工作要求，创新思维，开阔思路，不断推进活动形式、内容和载体的优化升级，着力打造属于公司自己的活动品牌，努力使“道德讲堂”成为员工交流的平台、沟通的渠道，传播文明、传承道德、凝聚力量、共建和谐的有效阵地和载体。</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开展工作计划活动篇四</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本事;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3、强调课间礼貌休息，教育学生不在教室、过道追逐打闹;有次序的进出教室;没有教师允许不随便攀爬篮球杆等危险的高处;不可从高处随便跳下。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4、不能带刀或其它尖锐器物等危险物品到学校，使用刀、剪等用具必须有家长或教师的陪同。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7、上课时教育学生正确使用铅笔，不用铅笔戳同学;教育学生同学间要互相帮忙、团结友爱、礼貌相处。</w:t>
      </w:r>
    </w:p>
    <w:p>
      <w:pPr>
        <w:ind w:left="0" w:right="0" w:firstLine="560"/>
        <w:spacing w:before="450" w:after="450" w:line="312" w:lineRule="auto"/>
      </w:pPr>
      <w:r>
        <w:rPr>
          <w:rFonts w:ascii="宋体" w:hAnsi="宋体" w:eastAsia="宋体" w:cs="宋体"/>
          <w:color w:val="000"/>
          <w:sz w:val="28"/>
          <w:szCs w:val="28"/>
        </w:rPr>
        <w:t xml:space="preserve">8、凡大扫除、劳动课，教师都应亲自在场，督促学生注意安全。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开展工作计划活动篇五</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增强公民思想道德建设的吸引力和亲和力，吸引全镇广大干部群众投身道德实践活动，不断提升公民思想道德修养和社会文明程度，经镇党委、政府研究确定，在全镇组织开展“道德讲堂”建设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通过工作试点、典型推广，加强“四德”教育，普及“道德讲堂”网络，推动公民思想道德教育项目化、实践化、常态化，为深化创建文明城市，建设生态、实力、和谐李鹊奠定强大的思想道德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道德讲堂”要以“身边人讲身边事，身边人讲自己事，身边事教身边人”为主要教育形式，以社会公德、职业道德、家庭美德和个人品德为主要教育内容，在全社会倡导助人为乐、见义勇为、诚实守信、敬业奉献、孝老爱亲、自强进取等道德行为，实现群众对道德教育“可信、可敬、可学、可为”的现实效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(一)服务对象分类化</w:t>
      </w:r>
    </w:p>
    <w:p>
      <w:pPr>
        <w:ind w:left="0" w:right="0" w:firstLine="560"/>
        <w:spacing w:before="450" w:after="450" w:line="312" w:lineRule="auto"/>
      </w:pPr>
      <w:r>
        <w:rPr>
          <w:rFonts w:ascii="宋体" w:hAnsi="宋体" w:eastAsia="宋体" w:cs="宋体"/>
          <w:color w:val="000"/>
          <w:sz w:val="28"/>
          <w:szCs w:val="28"/>
        </w:rPr>
        <w:t xml:space="preserve">根据不同人群的特点和需求，主要建设四类“道德讲堂”。</w:t>
      </w:r>
    </w:p>
    <w:p>
      <w:pPr>
        <w:ind w:left="0" w:right="0" w:firstLine="560"/>
        <w:spacing w:before="450" w:after="450" w:line="312" w:lineRule="auto"/>
      </w:pPr>
      <w:r>
        <w:rPr>
          <w:rFonts w:ascii="宋体" w:hAnsi="宋体" w:eastAsia="宋体" w:cs="宋体"/>
          <w:color w:val="000"/>
          <w:sz w:val="28"/>
          <w:szCs w:val="28"/>
        </w:rPr>
        <w:t xml:space="preserve">1、镇直机关道德讲堂：主要对象是机关工作人员。依托各单位党员活动室或文化活动室为阵地，以倡导“担当精神”，立足岗位服务群众、服务基层、服务大局、勇于奉献、廉洁奉公为主要内容，加强道德修养，砥砺道德品质，培育机关干部政容严整、举止文明、态度和蔼、礼貌待人的良好形象。</w:t>
      </w:r>
    </w:p>
    <w:p>
      <w:pPr>
        <w:ind w:left="0" w:right="0" w:firstLine="560"/>
        <w:spacing w:before="450" w:after="450" w:line="312" w:lineRule="auto"/>
      </w:pPr>
      <w:r>
        <w:rPr>
          <w:rFonts w:ascii="宋体" w:hAnsi="宋体" w:eastAsia="宋体" w:cs="宋体"/>
          <w:color w:val="000"/>
          <w:sz w:val="28"/>
          <w:szCs w:val="28"/>
        </w:rPr>
        <w:t xml:space="preserve">2、农村社区道德讲堂：主要对象是农村居民。结合开展的乡村文明行动，依托农村文化大院、新型农民学校，以倡导孝老爱亲、文明礼貌、移风易俗等为主要内容，围绕建设“生产发展、生活宽裕、乡风文明、村容整洁、管理民主”的社会主义新农村要求，根据当前新形势下农民的价值观接受特点和生活习惯，精心设计“道德讲堂”的教育内容和形式，吸引农村居民参与。</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中小学生。依托学校班会、乡村学校少年宫，以倡导“三心教育”(在家中为长辈尽孝心、在学校为同学送关心、在社会为他人献爱心)、经典诵读、遵纪守法、安全防护等为主要内容，对在校学生开展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4、企业道德讲堂：主要对象是企业员工。依托企业各类活动室，以“爱岗、奉献、创造”为主题，以敬业、创业、兴业的价值追求和创新意识、责任意识培养为主要内容，加强企业文化建设，倡导广大职工立足本职岗位，钻研业务，创新技术，创造价值，争做本行业、本单位的能手和标兵。</w:t>
      </w:r>
    </w:p>
    <w:p>
      <w:pPr>
        <w:ind w:left="0" w:right="0" w:firstLine="560"/>
        <w:spacing w:before="450" w:after="450" w:line="312" w:lineRule="auto"/>
      </w:pPr>
      <w:r>
        <w:rPr>
          <w:rFonts w:ascii="宋体" w:hAnsi="宋体" w:eastAsia="宋体" w:cs="宋体"/>
          <w:color w:val="000"/>
          <w:sz w:val="28"/>
          <w:szCs w:val="28"/>
        </w:rPr>
        <w:t xml:space="preserve">(二)宣讲队伍社会化</w:t>
      </w:r>
    </w:p>
    <w:p>
      <w:pPr>
        <w:ind w:left="0" w:right="0" w:firstLine="560"/>
        <w:spacing w:before="450" w:after="450" w:line="312" w:lineRule="auto"/>
      </w:pPr>
      <w:r>
        <w:rPr>
          <w:rFonts w:ascii="宋体" w:hAnsi="宋体" w:eastAsia="宋体" w:cs="宋体"/>
          <w:color w:val="000"/>
          <w:sz w:val="28"/>
          <w:szCs w:val="28"/>
        </w:rPr>
        <w:t xml:space="preserve">以“自身素养强、道德素质高、文化修养好”为标准，组建专兼职结合的社会化宣讲队伍。主要分为三个层面：</w:t>
      </w:r>
    </w:p>
    <w:p>
      <w:pPr>
        <w:ind w:left="0" w:right="0" w:firstLine="560"/>
        <w:spacing w:before="450" w:after="450" w:line="312" w:lineRule="auto"/>
      </w:pPr>
      <w:r>
        <w:rPr>
          <w:rFonts w:ascii="宋体" w:hAnsi="宋体" w:eastAsia="宋体" w:cs="宋体"/>
          <w:color w:val="000"/>
          <w:sz w:val="28"/>
          <w:szCs w:val="28"/>
        </w:rPr>
        <w:t xml:space="preserve">1、专业队伍巡回宣讲。邀请专家学者、国学讲师、老党员老干部、教师等作为“道德讲堂”宣讲队伍的骨干力量，加强组织培训，充分利用各类宣讲素材，到群众中间进行主题宣讲。</w:t>
      </w:r>
    </w:p>
    <w:p>
      <w:pPr>
        <w:ind w:left="0" w:right="0" w:firstLine="560"/>
        <w:spacing w:before="450" w:after="450" w:line="312" w:lineRule="auto"/>
      </w:pPr>
      <w:r>
        <w:rPr>
          <w:rFonts w:ascii="宋体" w:hAnsi="宋体" w:eastAsia="宋体" w:cs="宋体"/>
          <w:color w:val="000"/>
          <w:sz w:val="28"/>
          <w:szCs w:val="28"/>
        </w:rPr>
        <w:t xml:space="preserve">2、道德模范示范宣讲。组织道德模范、身边好人、优秀志愿者、美德少年等先进典型作为宣讲员，邀请他们现身说法，与群众交流，使群众在参与中认知、感悟、接受、提高。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3、普通群众自我宣讲。充分尊重群众的主体地位，调动群众的参与热情和积极性，切实做到“有道德的人讲道德”，吸引广大群众讲自己、讲他人、讲身边的道德故事，使群众成为“道德讲堂”的主人。</w:t>
      </w:r>
    </w:p>
    <w:p>
      <w:pPr>
        <w:ind w:left="0" w:right="0" w:firstLine="560"/>
        <w:spacing w:before="450" w:after="450" w:line="312" w:lineRule="auto"/>
      </w:pPr>
      <w:r>
        <w:rPr>
          <w:rFonts w:ascii="宋体" w:hAnsi="宋体" w:eastAsia="宋体" w:cs="宋体"/>
          <w:color w:val="000"/>
          <w:sz w:val="28"/>
          <w:szCs w:val="28"/>
        </w:rPr>
        <w:t xml:space="preserve">(三)教育形式多样化</w:t>
      </w:r>
    </w:p>
    <w:p>
      <w:pPr>
        <w:ind w:left="0" w:right="0" w:firstLine="560"/>
        <w:spacing w:before="450" w:after="450" w:line="312" w:lineRule="auto"/>
      </w:pPr>
      <w:r>
        <w:rPr>
          <w:rFonts w:ascii="宋体" w:hAnsi="宋体" w:eastAsia="宋体" w:cs="宋体"/>
          <w:color w:val="000"/>
          <w:sz w:val="28"/>
          <w:szCs w:val="28"/>
        </w:rPr>
        <w:t xml:space="preserve">在做好常规宣讲的基础上，充分尊重群众意愿，设计多样化活动，充分体现“道德讲堂”的群众性、开放性和灵活性，使群众易于接受、乐于参与、踊跃参与。</w:t>
      </w:r>
    </w:p>
    <w:p>
      <w:pPr>
        <w:ind w:left="0" w:right="0" w:firstLine="560"/>
        <w:spacing w:before="450" w:after="450" w:line="312" w:lineRule="auto"/>
      </w:pPr>
      <w:r>
        <w:rPr>
          <w:rFonts w:ascii="宋体" w:hAnsi="宋体" w:eastAsia="宋体" w:cs="宋体"/>
          <w:color w:val="000"/>
          <w:sz w:val="28"/>
          <w:szCs w:val="28"/>
        </w:rPr>
        <w:t xml:space="preserve">1、组织开展道德点评。开展各类道德先进评选活动，让群众评议身边好人好事，用身边事影响身边人。</w:t>
      </w:r>
    </w:p>
    <w:p>
      <w:pPr>
        <w:ind w:left="0" w:right="0" w:firstLine="560"/>
        <w:spacing w:before="450" w:after="450" w:line="312" w:lineRule="auto"/>
      </w:pPr>
      <w:r>
        <w:rPr>
          <w:rFonts w:ascii="宋体" w:hAnsi="宋体" w:eastAsia="宋体" w:cs="宋体"/>
          <w:color w:val="000"/>
          <w:sz w:val="28"/>
          <w:szCs w:val="28"/>
        </w:rPr>
        <w:t xml:space="preserve">2、继续开展好“女性文明大讲堂”。将女性文明宣讲与道德讲堂宣讲相结合，进一步拓展受众范围和覆盖面，使之成为提升基层妇女群众道德修养的有效力量。</w:t>
      </w:r>
    </w:p>
    <w:p>
      <w:pPr>
        <w:ind w:left="0" w:right="0" w:firstLine="560"/>
        <w:spacing w:before="450" w:after="450" w:line="312" w:lineRule="auto"/>
      </w:pPr>
      <w:r>
        <w:rPr>
          <w:rFonts w:ascii="宋体" w:hAnsi="宋体" w:eastAsia="宋体" w:cs="宋体"/>
          <w:color w:val="000"/>
          <w:sz w:val="28"/>
          <w:szCs w:val="28"/>
        </w:rPr>
        <w:t xml:space="preserve">3、深入开展“全民阅读”活动。教育引导群众多读书、读好书、学文化、增技能，普及医疗保健、法制教育、文明礼仪、国学经典等实用知识和道德规范，着力提高群众的道德修养和个人素质。</w:t>
      </w:r>
    </w:p>
    <w:p>
      <w:pPr>
        <w:ind w:left="0" w:right="0" w:firstLine="560"/>
        <w:spacing w:before="450" w:after="450" w:line="312" w:lineRule="auto"/>
      </w:pPr>
      <w:r>
        <w:rPr>
          <w:rFonts w:ascii="宋体" w:hAnsi="宋体" w:eastAsia="宋体" w:cs="宋体"/>
          <w:color w:val="000"/>
          <w:sz w:val="28"/>
          <w:szCs w:val="28"/>
        </w:rPr>
        <w:t xml:space="preserve">4、组织开展各类实践活动。充分利用各种节日和重大活动，组织经典诵读、文艺演出、体育竞赛和社会志愿服务等活动，扩大“道德讲堂”的社会化效果。</w:t>
      </w:r>
    </w:p>
    <w:p>
      <w:pPr>
        <w:ind w:left="0" w:right="0" w:firstLine="560"/>
        <w:spacing w:before="450" w:after="450" w:line="312" w:lineRule="auto"/>
      </w:pPr>
      <w:r>
        <w:rPr>
          <w:rFonts w:ascii="宋体" w:hAnsi="宋体" w:eastAsia="宋体" w:cs="宋体"/>
          <w:color w:val="000"/>
          <w:sz w:val="28"/>
          <w:szCs w:val="28"/>
        </w:rPr>
        <w:t xml:space="preserve">(四)讲堂项目常态化</w:t>
      </w:r>
    </w:p>
    <w:p>
      <w:pPr>
        <w:ind w:left="0" w:right="0" w:firstLine="560"/>
        <w:spacing w:before="450" w:after="450" w:line="312" w:lineRule="auto"/>
      </w:pPr>
      <w:r>
        <w:rPr>
          <w:rFonts w:ascii="宋体" w:hAnsi="宋体" w:eastAsia="宋体" w:cs="宋体"/>
          <w:color w:val="000"/>
          <w:sz w:val="28"/>
          <w:szCs w:val="28"/>
        </w:rPr>
        <w:t xml:space="preserve">镇党委、政府对“道德讲堂”工作实施项目化管理，8月下旬完成“道德讲堂”建设。每个讲堂示范点要相对固定场所，悬挂“道德讲堂”牌匾，研究制定好宣讲计划和各类运行制度，每月至少组织开展一次宣讲活动，促进道德宣讲制度化、常态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建设“道德讲堂”对于提高全镇群众文明素质和社会文明程度具有重大现实意义。各办事处、各村，镇直各部门、各单位要成立专门的领导小组，切实加强对“道德讲堂”工作的组织领导。要结合各自实际，制定活动方案，认真组织实施，确保8月份各级各类道德讲堂投入运行。各级领导干部要带头参加“道德讲堂”建设的各项活动，充分发挥好示范表率作用。</w:t>
      </w:r>
    </w:p>
    <w:p>
      <w:pPr>
        <w:ind w:left="0" w:right="0" w:firstLine="560"/>
        <w:spacing w:before="450" w:after="450" w:line="312" w:lineRule="auto"/>
      </w:pPr>
      <w:r>
        <w:rPr>
          <w:rFonts w:ascii="宋体" w:hAnsi="宋体" w:eastAsia="宋体" w:cs="宋体"/>
          <w:color w:val="000"/>
          <w:sz w:val="28"/>
          <w:szCs w:val="28"/>
        </w:rPr>
        <w:t xml:space="preserve">(二)加强宣传推广。要开辟专题专栏，及时报道“道德讲堂”建设情况;各级各部门单位要及时发现收集道德讲堂运行中的成功做法和涌现出的先进典型，充分报道他们的优秀事迹，营造“崇德尚善”的浓厚氛围。</w:t>
      </w:r>
    </w:p>
    <w:p>
      <w:pPr>
        <w:ind w:left="0" w:right="0" w:firstLine="560"/>
        <w:spacing w:before="450" w:after="450" w:line="312" w:lineRule="auto"/>
      </w:pPr>
      <w:r>
        <w:rPr>
          <w:rFonts w:ascii="宋体" w:hAnsi="宋体" w:eastAsia="宋体" w:cs="宋体"/>
          <w:color w:val="000"/>
          <w:sz w:val="28"/>
          <w:szCs w:val="28"/>
        </w:rPr>
        <w:t xml:space="preserve">(三)加强督查考核。将“道德讲堂”建设与群众性精神文明创建活动结合起来，纳入年度精神文明建设综合考核的重要内容，适时命名一批“优秀道德讲堂”、“优秀宣讲员”和“道德讲堂”建设工作先进单位。</w:t>
      </w:r>
    </w:p>
    <w:p>
      <w:pPr>
        <w:ind w:left="0" w:right="0" w:firstLine="560"/>
        <w:spacing w:before="450" w:after="450" w:line="312" w:lineRule="auto"/>
      </w:pPr>
      <w:r>
        <w:rPr>
          <w:rFonts w:ascii="宋体" w:hAnsi="宋体" w:eastAsia="宋体" w:cs="宋体"/>
          <w:color w:val="000"/>
          <w:sz w:val="28"/>
          <w:szCs w:val="28"/>
        </w:rPr>
        <w:t xml:space="preserve">(四)注重资料积累。各办事处、企业办、教育办分别确定1个道德讲堂示范点，示范点要建立完善的台帐资料，包括组织机构、规章制度、宣讲员名单、活动计划、宣讲资料、活动资料等内容，切实做好资料整理和立卷归档。在资料积累的同时，深入总结经验，积极探索创新，不断丰富讲堂内容和形式，建立长效机制，确保实际效果。</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开展工作计划活动篇六</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公民道德建设的吸引力，彰显道德模范的感召力，扩大白马好人的影响力，引导街道干部群众自觉投身道德实践活动中，不断提升居民思想道德修养、社会文明程度和文明城市建设水平。特制定白马街道20xx年度“道德讲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结合实际，以“畅谈身边的好人好事、讲述自己的感人故事、感恩社会的自觉行动”等形式，教育、感化我们身边每个人。在全社会大力开展“在社会做一个好公民，在单位做一个好职工，在家庭做一个好成员”的“三做”活动，将“开放、诚信、务实、创新”芜湖城市精神融入到居民心中，在潜移默化中不断提升居民文明素质，推动形成“爱祖国、爱社会主义、爱家乡”的良好社会氛围，为实现争创全国文明城市工作目标和构建和谐白马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居民思想道德修养和文明素质为核心，以加强社会公德、职业道德、家庭美德和个人品德等“四德”建设为重点，建立起覆盖街道上下、各个领域的“道德讲堂”网络，强化宣传教育，传播身边模范、好人的道德故事，引导市民“积小善为大善”、“积小德为大德”，自觉成为华夏文明的传统者和弘扬者，社会主义荣辱观的传播者和践行者。街道以走进村委会的形式开展“道德讲堂”活动，每月不少于一场次，全年12场次;社区每月不少于一场次，全年不少于12场次，各村委会每季度不少于一场次，全年不少于4场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“道德讲堂”建设要充分尊重群众意愿，设计多样化宣讲形式，使群众易于参与、乐于参与，形成规范的六个流程，即在每一场讲堂实施中：</w:t>
      </w:r>
    </w:p>
    <w:p>
      <w:pPr>
        <w:ind w:left="0" w:right="0" w:firstLine="560"/>
        <w:spacing w:before="450" w:after="450" w:line="312" w:lineRule="auto"/>
      </w:pPr>
      <w:r>
        <w:rPr>
          <w:rFonts w:ascii="宋体" w:hAnsi="宋体" w:eastAsia="宋体" w:cs="宋体"/>
          <w:color w:val="000"/>
          <w:sz w:val="28"/>
          <w:szCs w:val="28"/>
        </w:rPr>
        <w:t xml:space="preserve">1、“唱歌曲”：每一次开讲前，组织学唱《三德歌》;</w:t>
      </w:r>
    </w:p>
    <w:p>
      <w:pPr>
        <w:ind w:left="0" w:right="0" w:firstLine="560"/>
        <w:spacing w:before="450" w:after="450" w:line="312" w:lineRule="auto"/>
      </w:pPr>
      <w:r>
        <w:rPr>
          <w:rFonts w:ascii="宋体" w:hAnsi="宋体" w:eastAsia="宋体" w:cs="宋体"/>
          <w:color w:val="000"/>
          <w:sz w:val="28"/>
          <w:szCs w:val="28"/>
        </w:rPr>
        <w:t xml:space="preserve">2、“学模范”:围绕主题，讲述一个发生在群众身边的体现民族传统美德、优秀革命道德与时代精神的典型事例;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3、“谈感悟”：由群众评议身边好人故事，讲述心中感受，品悟道德力量，升华自身境界;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4、“诵经典”：组织群众诵读一段中华传统经典语录;</w:t>
      </w:r>
    </w:p>
    <w:p>
      <w:pPr>
        <w:ind w:left="0" w:right="0" w:firstLine="560"/>
        <w:spacing w:before="450" w:after="450" w:line="312" w:lineRule="auto"/>
      </w:pPr>
      <w:r>
        <w:rPr>
          <w:rFonts w:ascii="宋体" w:hAnsi="宋体" w:eastAsia="宋体" w:cs="宋体"/>
          <w:color w:val="000"/>
          <w:sz w:val="28"/>
          <w:szCs w:val="28"/>
        </w:rPr>
        <w:t xml:space="preserve">5、“习礼仪”：由专业人士现场教授文明礼仪或观看礼仪广告片，规范群众的举止言行;</w:t>
      </w:r>
    </w:p>
    <w:p>
      <w:pPr>
        <w:ind w:left="0" w:right="0" w:firstLine="560"/>
        <w:spacing w:before="450" w:after="450" w:line="312" w:lineRule="auto"/>
      </w:pPr>
      <w:r>
        <w:rPr>
          <w:rFonts w:ascii="宋体" w:hAnsi="宋体" w:eastAsia="宋体" w:cs="宋体"/>
          <w:color w:val="000"/>
          <w:sz w:val="28"/>
          <w:szCs w:val="28"/>
        </w:rPr>
        <w:t xml:space="preserve">6、“送吉祥”：围绕主题，向需要帮助的人送出一份爱心和祝福。</w:t>
      </w:r>
    </w:p>
    <w:p>
      <w:pPr>
        <w:ind w:left="0" w:right="0" w:firstLine="560"/>
        <w:spacing w:before="450" w:after="450" w:line="312" w:lineRule="auto"/>
      </w:pPr>
      <w:r>
        <w:rPr>
          <w:rFonts w:ascii="宋体" w:hAnsi="宋体" w:eastAsia="宋体" w:cs="宋体"/>
          <w:color w:val="000"/>
          <w:sz w:val="28"/>
          <w:szCs w:val="28"/>
        </w:rPr>
        <w:t xml:space="preserve">五、具体类别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根据不同人群的不同特点和不同需求，建设好以下六类“道德讲堂”：</w:t>
      </w:r>
    </w:p>
    <w:p>
      <w:pPr>
        <w:ind w:left="0" w:right="0" w:firstLine="560"/>
        <w:spacing w:before="450" w:after="450" w:line="312" w:lineRule="auto"/>
      </w:pPr>
      <w:r>
        <w:rPr>
          <w:rFonts w:ascii="宋体" w:hAnsi="宋体" w:eastAsia="宋体" w:cs="宋体"/>
          <w:color w:val="000"/>
          <w:sz w:val="28"/>
          <w:szCs w:val="28"/>
        </w:rPr>
        <w:t xml:space="preserve">1、街道道德讲堂。主要对象是街道工作人员、村(居)两委干部和辖区居民等。倡导勤政廉洁、忠诚负责、知礼守礼等为主要内容，开展“做人民满意基层工作者，我身边好人好事”征集评选活动，将参与“道德讲堂”活动纳入干部教育培训体系，并作为干部评优考核的依据之一，教育引导广大干部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责任单位：街道机关党支部、宣传办、文明办、妇联、共青团等部门共同负责。</w:t>
      </w:r>
    </w:p>
    <w:p>
      <w:pPr>
        <w:ind w:left="0" w:right="0" w:firstLine="560"/>
        <w:spacing w:before="450" w:after="450" w:line="312" w:lineRule="auto"/>
      </w:pPr>
      <w:r>
        <w:rPr>
          <w:rFonts w:ascii="宋体" w:hAnsi="宋体" w:eastAsia="宋体" w:cs="宋体"/>
          <w:color w:val="000"/>
          <w:sz w:val="28"/>
          <w:szCs w:val="28"/>
        </w:rPr>
        <w:t xml:space="preserve">2、行业道德讲堂。主要对象是窗口行业服务人员。以倡导诚信服务、规范服务、文明服务、高效服务等为主要内容，在每个窗口行业和基层单位深入开展道德讲堂建设工作，结合工作实际和百姓关注热点，针对性的开展道德教育活动，提升员工综合素质，引导行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责任单位：由窗口行业单位负责。</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爱祖国、爱家乡”、“爱父母、敬师长”、“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责任单位：由各中、学校负责。</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责任单位：由社区居委会负责。</w:t>
      </w:r>
    </w:p>
    <w:p>
      <w:pPr>
        <w:ind w:left="0" w:right="0" w:firstLine="560"/>
        <w:spacing w:before="450" w:after="450" w:line="312" w:lineRule="auto"/>
      </w:pPr>
      <w:r>
        <w:rPr>
          <w:rFonts w:ascii="宋体" w:hAnsi="宋体" w:eastAsia="宋体" w:cs="宋体"/>
          <w:color w:val="000"/>
          <w:sz w:val="28"/>
          <w:szCs w:val="28"/>
        </w:rPr>
        <w:t xml:space="preserve">5、村道德讲堂。主要对象是农村居民。以倡导孝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责任单位：由村委会负责。</w:t>
      </w:r>
    </w:p>
    <w:p>
      <w:pPr>
        <w:ind w:left="0" w:right="0" w:firstLine="560"/>
        <w:spacing w:before="450" w:after="450" w:line="312" w:lineRule="auto"/>
      </w:pPr>
      <w:r>
        <w:rPr>
          <w:rFonts w:ascii="宋体" w:hAnsi="宋体" w:eastAsia="宋体" w:cs="宋体"/>
          <w:color w:val="000"/>
          <w:sz w:val="28"/>
          <w:szCs w:val="28"/>
        </w:rPr>
        <w:t xml:space="preserve">6、新市民道德讲堂。主要对象是金石和浅湾小区居民。以倡导遵纪守法、友善互助、关爱感恩等为主要内容，发挥志愿者等小区活动积极分子的作用，整合小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责任单位：两小区管理办公室。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1、加强组织领导。各单位要定期研究、部署、落实“道德讲堂”建设工作，要积极发现、收集、编写道德模范故事。街道文明办负责“道德讲堂”联络、指导和协调等日常性工作。</w:t>
      </w:r>
    </w:p>
    <w:p>
      <w:pPr>
        <w:ind w:left="0" w:right="0" w:firstLine="560"/>
        <w:spacing w:before="450" w:after="450" w:line="312" w:lineRule="auto"/>
      </w:pPr>
      <w:r>
        <w:rPr>
          <w:rFonts w:ascii="宋体" w:hAnsi="宋体" w:eastAsia="宋体" w:cs="宋体"/>
          <w:color w:val="000"/>
          <w:sz w:val="28"/>
          <w:szCs w:val="28"/>
        </w:rPr>
        <w:t xml:space="preserve">2、规范阵地建设。在“道德讲堂”的建设标准上，要做到六个程序规范，形成一套规范有序、运作便捷的管理机制，选树一批来自群众、事迹感人的白马好人，编印一批主题鲜明、故事真切的读物讲义，建立一支认真负责、素质过硬的宣讲队伍，营造一种神圣清正、融洽热烈的环境氛围，打造一批特点突出、成效明显的示范讲堂。在布局安排上，按照“就近就便、类型齐全、覆盖合理、有序推进”的原则，综合利用党校、市民学校、人口学校等各类已有阵地，以整合和新建相结合的等方式，逐步在街道推开。</w:t>
      </w:r>
    </w:p>
    <w:p>
      <w:pPr>
        <w:ind w:left="0" w:right="0" w:firstLine="560"/>
        <w:spacing w:before="450" w:after="450" w:line="312" w:lineRule="auto"/>
      </w:pPr>
      <w:r>
        <w:rPr>
          <w:rFonts w:ascii="宋体" w:hAnsi="宋体" w:eastAsia="宋体" w:cs="宋体"/>
          <w:color w:val="000"/>
          <w:sz w:val="28"/>
          <w:szCs w:val="28"/>
        </w:rPr>
        <w:t xml:space="preserve">3、加强督促考核。街道文明办组织针对 “道德讲堂”建设情况进行调研督促，将“道德讲堂”建设情况与群众性精神文明创建活动结合起来，与文明程度指数测评结合起来，把开展参与“道德讲堂“的情况作为评选各级各类文明单位的考量内容，每年表彰命名一批“优秀道德讲堂”、“优秀宣讲员”，确定一批“道德讲堂”建设工作先进集体。</w:t>
      </w:r>
    </w:p>
    <w:p>
      <w:pPr>
        <w:ind w:left="0" w:right="0" w:firstLine="560"/>
        <w:spacing w:before="450" w:after="450" w:line="312" w:lineRule="auto"/>
      </w:pPr>
      <w:r>
        <w:rPr>
          <w:rFonts w:ascii="宋体" w:hAnsi="宋体" w:eastAsia="宋体" w:cs="宋体"/>
          <w:color w:val="000"/>
          <w:sz w:val="28"/>
          <w:szCs w:val="28"/>
        </w:rPr>
        <w:t xml:space="preserve">4、加大宣传力度。各单位要及时发现收集基层在建设过程中涌现的成功做法和先进典型，及时予以大力推广，形成良好的示范带动效应。要利用各种媒体报道开展“道德讲堂“建设的情况，大力宣传道德模范的优秀事迹，营造“讲道德，做好人”的浓厚氛围。每年邀请专家、学者和各类“道德讲堂”的实践者，举办“道德讲堂”建设的交流研讨活动，为下一步建设工作提供理论和实践指导。</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开展工作计划活动篇七</w:t>
      </w:r>
    </w:p>
    <w:p>
      <w:pPr>
        <w:ind w:left="0" w:right="0" w:firstLine="560"/>
        <w:spacing w:before="450" w:after="450" w:line="312" w:lineRule="auto"/>
      </w:pPr>
      <w:r>
        <w:rPr>
          <w:rFonts w:ascii="宋体" w:hAnsi="宋体" w:eastAsia="宋体" w:cs="宋体"/>
          <w:color w:val="000"/>
          <w:sz w:val="28"/>
          <w:szCs w:val="28"/>
        </w:rPr>
        <w:t xml:space="preserve">认真贯彻落实党的精神，深入推进社会主义核心价值观教育，继续发扬“道德讲堂”在弘扬文明新风、传播道德力量等方面的重要作用，增强员工思想道德建设的吸引力和亲和力，提升企业的文明境域，结合公司实际，特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精神，大力学习宣传企业内外道德模范、先进人物的道德故事和感动事迹，营造崇尚道德的良好氛围，使广大干部职工自觉遵守社会公道、弘扬家庭美德、恪守职业道德，注重个人品德，不断提升公司文明单位创建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以社会主义核心价值观教育为核心，以传播文明、传承道德为主线，以学习宣传道德模范、身边典型为途径，凸显“善、诚、孝、强”， 不断加强员工社会公德、职业道德、家庭美德、个人品德建设，引导员工常怀善心，常行善举;以诚立身，诚挚待人;勤俭持家，孝俭养德;自强不息，追求卓越，为公司科学发展示范型矿井建设攀升新的境域提供精神动力和智力支持。</w:t>
      </w:r>
    </w:p>
    <w:p>
      <w:pPr>
        <w:ind w:left="0" w:right="0" w:firstLine="560"/>
        <w:spacing w:before="450" w:after="450" w:line="312" w:lineRule="auto"/>
      </w:pPr>
      <w:r>
        <w:rPr>
          <w:rFonts w:ascii="宋体" w:hAnsi="宋体" w:eastAsia="宋体" w:cs="宋体"/>
          <w:color w:val="000"/>
          <w:sz w:val="28"/>
          <w:szCs w:val="28"/>
        </w:rPr>
        <w:t xml:space="preserve">三、讲授对象</w:t>
      </w:r>
    </w:p>
    <w:p>
      <w:pPr>
        <w:ind w:left="0" w:right="0" w:firstLine="560"/>
        <w:spacing w:before="450" w:after="450" w:line="312" w:lineRule="auto"/>
      </w:pPr>
      <w:r>
        <w:rPr>
          <w:rFonts w:ascii="宋体" w:hAnsi="宋体" w:eastAsia="宋体" w:cs="宋体"/>
          <w:color w:val="000"/>
          <w:sz w:val="28"/>
          <w:szCs w:val="28"/>
        </w:rPr>
        <w:t xml:space="preserve">坚持“新工为先，党干为主，全员覆盖”的原则，分层次，分期次逐步实现全员教育。</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原则上每月至少开展一次“道德讲堂”活动。有新工入矿，根据实际情况组织安排。</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为提升“道德讲堂”的内涵，在原有唱歌曲、学模范、诵经典、发善心、送吉祥固有的五个环节基础上，根据实际情况适时增加先模评选、形势分析、“品赏读”等活动，形成作用突出、独具特色的“5+n”活动模式。</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(一)提高品位。要按照上级文明办的要求，结合公司实际，进一步加大投入力度，做好“道德讲堂”活动室的规划和布置，增强活动现场的氛围，加强道德讲堂的硬件建设。</w:t>
      </w:r>
    </w:p>
    <w:p>
      <w:pPr>
        <w:ind w:left="0" w:right="0" w:firstLine="560"/>
        <w:spacing w:before="450" w:after="450" w:line="312" w:lineRule="auto"/>
      </w:pPr>
      <w:r>
        <w:rPr>
          <w:rFonts w:ascii="宋体" w:hAnsi="宋体" w:eastAsia="宋体" w:cs="宋体"/>
          <w:color w:val="000"/>
          <w:sz w:val="28"/>
          <w:szCs w:val="28"/>
        </w:rPr>
        <w:t xml:space="preserve">(二)丰富内容。宣讲内容以公司感动范矿十大人物、文明范矿人、各级先进人物为主的基础上，要做好全国、省、市等各级道德模范事迹的搜集整理，扩大范围，以情感人。</w:t>
      </w:r>
    </w:p>
    <w:p>
      <w:pPr>
        <w:ind w:left="0" w:right="0" w:firstLine="560"/>
        <w:spacing w:before="450" w:after="450" w:line="312" w:lineRule="auto"/>
      </w:pPr>
      <w:r>
        <w:rPr>
          <w:rFonts w:ascii="宋体" w:hAnsi="宋体" w:eastAsia="宋体" w:cs="宋体"/>
          <w:color w:val="000"/>
          <w:sz w:val="28"/>
          <w:szCs w:val="28"/>
        </w:rPr>
        <w:t xml:space="preserve">(三)形成特色。要按照“争第一、作唯一”的工作要求，创新思维，开阔思路，不断推进活动形式、内容和载体的优化升级，着力打造属于公司自己的活动品牌，努力使“道德讲堂”成为员工交流的平台、沟通的渠道，传播文明、传承道德、凝聚力量、共建和谐的有效阵地和载体。</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开展工作计划活动篇八</w:t>
      </w:r>
    </w:p>
    <w:p>
      <w:pPr>
        <w:ind w:left="0" w:right="0" w:firstLine="560"/>
        <w:spacing w:before="450" w:after="450" w:line="312" w:lineRule="auto"/>
      </w:pPr>
      <w:r>
        <w:rPr>
          <w:rFonts w:ascii="宋体" w:hAnsi="宋体" w:eastAsia="宋体" w:cs="宋体"/>
          <w:color w:val="000"/>
          <w:sz w:val="28"/>
          <w:szCs w:val="28"/>
        </w:rPr>
        <w:t xml:space="preserve">为深入贯彻落实中央、省、市组织部长会议、人才工作会议和县委十二届五次全委会议暨经济工作会议精神，为建设“政治坚定、能力过硬、作风优良、奋发有为”的执政骨干队伍”和“数量充足、结构合理、素质较高”的人才队伍，切实提高全县干部和人才适应新形势、胜任新任务的能力，为全县转型跨越发展提供坚强的组织保证和人才支撑。县委决定，在全县开展“五抓五强创五好”活动，加强干部和人才队伍建设。现提出如下实施意见：</w:t>
      </w:r>
    </w:p>
    <w:p>
      <w:pPr>
        <w:ind w:left="0" w:right="0" w:firstLine="560"/>
        <w:spacing w:before="450" w:after="450" w:line="312" w:lineRule="auto"/>
      </w:pPr>
      <w:r>
        <w:rPr>
          <w:rFonts w:ascii="宋体" w:hAnsi="宋体" w:eastAsia="宋体" w:cs="宋体"/>
          <w:color w:val="000"/>
          <w:sz w:val="28"/>
          <w:szCs w:val="28"/>
        </w:rPr>
        <w:t xml:space="preserve">围绕建设“四强一好”领导班子目标，坚持正确的选人用人导向,深化干部人事制度改革,探索完善干部选配新机制，选优配强各级领导班子。</w:t>
      </w:r>
    </w:p>
    <w:p>
      <w:pPr>
        <w:ind w:left="0" w:right="0" w:firstLine="560"/>
        <w:spacing w:before="450" w:after="450" w:line="312" w:lineRule="auto"/>
      </w:pPr>
      <w:r>
        <w:rPr>
          <w:rFonts w:ascii="宋体" w:hAnsi="宋体" w:eastAsia="宋体" w:cs="宋体"/>
          <w:color w:val="000"/>
          <w:sz w:val="28"/>
          <w:szCs w:val="28"/>
        </w:rPr>
        <w:t xml:space="preserve">1、树立正确的用人导向。只有正确的用人导向,才能选好配强各级领导班子,才能保证领导班子的先进性和纯洁性。干部选任工作要坚持“重德、业绩、一线、清廉”导向，优先选配承担重点工程、重点工作单位的领导班子;优先选拔长期工作在基层一线、埋头做事、默默奉献的干部;优先选用政治坚定、坚持原则、敢于担当的干部;优先使用清正廉洁、作风扎实、一心为民、群众“口碑”好的干部。通过“四个导向、四个优先”，选好干部，用好人才。</w:t>
      </w:r>
    </w:p>
    <w:p>
      <w:pPr>
        <w:ind w:left="0" w:right="0" w:firstLine="560"/>
        <w:spacing w:before="450" w:after="450" w:line="312" w:lineRule="auto"/>
      </w:pPr>
      <w:r>
        <w:rPr>
          <w:rFonts w:ascii="宋体" w:hAnsi="宋体" w:eastAsia="宋体" w:cs="宋体"/>
          <w:color w:val="000"/>
          <w:sz w:val="28"/>
          <w:szCs w:val="28"/>
        </w:rPr>
        <w:t xml:space="preserve">2、优化干部队伍结构。一是通过上挂下派干部，实现干部能力提升。着眼于提高干部解决实际问题和驾驭复杂局面的能力，今年将继续选派一批有专业基础、有工作热情、有发展潜力的优秀年轻干部和业务骨干到上级部门，进行“上挂充电”;下派一批县直机关优秀年轻干部到村任“第一书记”和乡镇副书记，进行“下挂磨炼”。二是通过科学选配，优化各级领导班子结构。根据各单位领导班子职数空缺情况、年龄结构、知识结构和岗位需求，选好配强各类干部。三是通过招录选聘，缓解人才短缺现状。根据各单位人才需求，选聘符合条件的优秀人才，充实到各个领域。</w:t>
      </w:r>
    </w:p>
    <w:p>
      <w:pPr>
        <w:ind w:left="0" w:right="0" w:firstLine="560"/>
        <w:spacing w:before="450" w:after="450" w:line="312" w:lineRule="auto"/>
      </w:pPr>
      <w:r>
        <w:rPr>
          <w:rFonts w:ascii="宋体" w:hAnsi="宋体" w:eastAsia="宋体" w:cs="宋体"/>
          <w:color w:val="000"/>
          <w:sz w:val="28"/>
          <w:szCs w:val="28"/>
        </w:rPr>
        <w:t xml:space="preserve">3、推行竞争性选拔干部。一是加大年轻干部选拔力度。从各单位工作人员和大学生村干部中，公开选拔30岁左右的年轻干部，充实到各级领导班子队伍中。二是注重科级后备干部培养选拔。对副科级建制单位副职和重要股级岗位人选，推行竞争上岗，择优选配。</w:t>
      </w:r>
    </w:p>
    <w:p>
      <w:pPr>
        <w:ind w:left="0" w:right="0" w:firstLine="560"/>
        <w:spacing w:before="450" w:after="450" w:line="312" w:lineRule="auto"/>
      </w:pPr>
      <w:r>
        <w:rPr>
          <w:rFonts w:ascii="宋体" w:hAnsi="宋体" w:eastAsia="宋体" w:cs="宋体"/>
          <w:color w:val="000"/>
          <w:sz w:val="28"/>
          <w:szCs w:val="28"/>
        </w:rPr>
        <w:t xml:space="preserve">着力加强干部能力培养和人才储备，建设高素质的干部队伍，提高领导班子和干部队伍的执政能力。</w:t>
      </w:r>
    </w:p>
    <w:p>
      <w:pPr>
        <w:ind w:left="0" w:right="0" w:firstLine="560"/>
        <w:spacing w:before="450" w:after="450" w:line="312" w:lineRule="auto"/>
      </w:pPr>
      <w:r>
        <w:rPr>
          <w:rFonts w:ascii="宋体" w:hAnsi="宋体" w:eastAsia="宋体" w:cs="宋体"/>
          <w:color w:val="000"/>
          <w:sz w:val="28"/>
          <w:szCs w:val="28"/>
        </w:rPr>
        <w:t xml:space="preserve">1、集中开展xx大精神学习培训。举办科级干部学习贯彻xx大精神专题培训班，对全县科级干部分批进行集中培训。加强对基层党组织和党员学习贯彻xx大精神的指导，大力推行“干部上讲台、培训到基层、网络全覆盖”培训模式，推动xx大精神进农村、进企业、进机关、进校园、进社区，确保覆盖到每个基层党组织和全体党员群众。要求每个党支部召开一次学习xx大精神专题组织生活、每名党组织书记亲自讲一节xx大精神专题党课。</w:t>
      </w:r>
    </w:p>
    <w:p>
      <w:pPr>
        <w:ind w:left="0" w:right="0" w:firstLine="560"/>
        <w:spacing w:before="450" w:after="450" w:line="312" w:lineRule="auto"/>
      </w:pPr>
      <w:r>
        <w:rPr>
          <w:rFonts w:ascii="宋体" w:hAnsi="宋体" w:eastAsia="宋体" w:cs="宋体"/>
          <w:color w:val="000"/>
          <w:sz w:val="28"/>
          <w:szCs w:val="28"/>
        </w:rPr>
        <w:t xml:space="preserve">2、进一步加强理想信念教育。一是加强思想理论建设。组织各级领导干部认真学习中国特色社会主义理论体系，深入学习实践科学发展观，引导干部坚定中国特色社会主义道路自信、理论自信、制度自信。二是加强党性建设。教育引导干部坚定理想信念，对党忠诚，自觉把个人发展与党的前途命运紧紧联系在一起，自觉维护党的形象，真心实意为群众谋利益，脚踏实地为党和人民事业不懈奋斗。三是加强道德建设。引导干部保持清廉的政治本色，严把社交关、朋友关、兴趣关、小节关，自重、自省、自警、自励，始终守住清正廉洁的底线。</w:t>
      </w:r>
    </w:p>
    <w:p>
      <w:pPr>
        <w:ind w:left="0" w:right="0" w:firstLine="560"/>
        <w:spacing w:before="450" w:after="450" w:line="312" w:lineRule="auto"/>
      </w:pPr>
      <w:r>
        <w:rPr>
          <w:rFonts w:ascii="宋体" w:hAnsi="宋体" w:eastAsia="宋体" w:cs="宋体"/>
          <w:color w:val="000"/>
          <w:sz w:val="28"/>
          <w:szCs w:val="28"/>
        </w:rPr>
        <w:t xml:space="preserve">3、实施“五百”干部培训工程。县委组织部要积极构建“班前辅导、干部自学、自主培训、在线学习、选送外训”的立体化干部教育培训体系，重点实施百名党政正职和部门“一把手”岗位培训、百名“第一书记”现代产业知识培训、百名村干部创业培训、百名党务干部党务知识培训、百名青年干部能力提升培训，全年累计培训时间均不少于5天(相当于40学时)。各基层党组织要制定年度干部人才队伍培训计划，结合工作职能，广泛开展岗位知识和新知识新技能学习，增强自身履职能力。</w:t>
      </w:r>
    </w:p>
    <w:p>
      <w:pPr>
        <w:ind w:left="0" w:right="0" w:firstLine="560"/>
        <w:spacing w:before="450" w:after="450" w:line="312" w:lineRule="auto"/>
      </w:pPr>
      <w:r>
        <w:rPr>
          <w:rFonts w:ascii="宋体" w:hAnsi="宋体" w:eastAsia="宋体" w:cs="宋体"/>
          <w:color w:val="000"/>
          <w:sz w:val="28"/>
          <w:szCs w:val="28"/>
        </w:rPr>
        <w:t xml:space="preserve">不断完善相关制度，推进对领导班子和干部管理监督的制度化，树立干部队伍新作风、新形象。</w:t>
      </w:r>
    </w:p>
    <w:p>
      <w:pPr>
        <w:ind w:left="0" w:right="0" w:firstLine="560"/>
        <w:spacing w:before="450" w:after="450" w:line="312" w:lineRule="auto"/>
      </w:pPr>
      <w:r>
        <w:rPr>
          <w:rFonts w:ascii="宋体" w:hAnsi="宋体" w:eastAsia="宋体" w:cs="宋体"/>
          <w:color w:val="000"/>
          <w:sz w:val="28"/>
          <w:szCs w:val="28"/>
        </w:rPr>
        <w:t xml:space="preserve">1、坚持从严管理监督干部。认真落实县委出台实施的《关于加强干部日常管理监督的暂行办法》(隰发〔20xx〕33号)和《关于进一步加强干部管理的实施意见》(隰发〔20xx〕29号)，加大对干部从严管理监督力度。以主要领导干部和关键岗位干部为重点，严格落实执行领导干部个人事项报告、谈心谈话、组织函询、经济责任审计、述职述廉、参加民主生活会等制度，增强日常监管的实效性;加强干部挂职期间的管理，探索实行多重管理制度、定期汇报制度、工作交流制度。加强挂职考核工作，强化挂职结束后干部的使用，在工作实践中检验挂职锻炼成效;加大经济责任日常审计力度。在做好干部离任经济责任审计工作的同时，要前移经济责任审计关口，变离任一次审计为任中多次审计。各级纪检、组织部门要结合实际，依据干部队伍日常监管需要，通过领导干部经济责任审计工作领导组统一协调，采取定期与不定期相结合、全面排查与个别抽查相结合等方式，至少在2年内委托审计部门对领导干部担任实职后进行一次经济责任审计;严格股级干部职数审批，各单位要严格按照县委、县政府关于对本单位内设机构和股级领导干部职数的规定，设置岗位，配备股级干部。</w:t>
      </w:r>
    </w:p>
    <w:p>
      <w:pPr>
        <w:ind w:left="0" w:right="0" w:firstLine="560"/>
        <w:spacing w:before="450" w:after="450" w:line="312" w:lineRule="auto"/>
      </w:pPr>
      <w:r>
        <w:rPr>
          <w:rFonts w:ascii="宋体" w:hAnsi="宋体" w:eastAsia="宋体" w:cs="宋体"/>
          <w:color w:val="000"/>
          <w:sz w:val="28"/>
          <w:szCs w:val="28"/>
        </w:rPr>
        <w:t xml:space="preserve">2、全面做好年度目标责任考核工作。一是签订好目标责任书。根据县委十二届五次全委扩大会议和全县经济工作会议精神，围绕中心工作，督促根据本单位(部门)职责、任务，制定出本年度工作目标责任书并签订责任状。二是健全完善考核办法。在20xx年《隰县进一步完善年度目标责任考核工作的实施办法(试行)》的基础上，继续完善考核办法，规范考核评价体系，建立差异化目标责任考核制度。三是全面科学考核。统筹各部门职责，综合各方面力量，坚持突出重点，合理设置考核内容，坚持资源共享，减少多头重复考核，坚持统筹兼顾，确保各项目标任务如期完成。四是严格兑现考核结果。认真量化评分，严格考核结果，加大奖罚力度，使考核工作成为衡量发展成果，科学评价工作实绩、规范用人导向的“风向标”和“激励棒”。</w:t>
      </w:r>
    </w:p>
    <w:p>
      <w:pPr>
        <w:ind w:left="0" w:right="0" w:firstLine="560"/>
        <w:spacing w:before="450" w:after="450" w:line="312" w:lineRule="auto"/>
      </w:pPr>
      <w:r>
        <w:rPr>
          <w:rFonts w:ascii="宋体" w:hAnsi="宋体" w:eastAsia="宋体" w:cs="宋体"/>
          <w:color w:val="000"/>
          <w:sz w:val="28"/>
          <w:szCs w:val="28"/>
        </w:rPr>
        <w:t xml:space="preserve">3、严格干部档案管理。一是完成干部档案专项清理。坚持“先易后难、稳步推进”的基本原则，突出一个重点，推进四项任务，全县在职干部人事档案专项清理自查工作力争今年3月底完成，6月底进行检查验收和总结整改。同时，推进干部人事档案信息化建设。二是严格干部档案信息认定。以干部“三龄两历一身份”为重点，通过初审、逐卷项审、交叉审、复审严格进行档案审核清理和信息认定。三是坚持干部任前档案审核。把干部档案任前审核作为考察识别干部、客观评价干部、公正任用干部的重要信息依据，切实减少用人失察失误，努力提高选人用人公信度。</w:t>
      </w:r>
    </w:p>
    <w:p>
      <w:pPr>
        <w:ind w:left="0" w:right="0" w:firstLine="560"/>
        <w:spacing w:before="450" w:after="450" w:line="312" w:lineRule="auto"/>
      </w:pPr>
      <w:r>
        <w:rPr>
          <w:rFonts w:ascii="宋体" w:hAnsi="宋体" w:eastAsia="宋体" w:cs="宋体"/>
          <w:color w:val="000"/>
          <w:sz w:val="28"/>
          <w:szCs w:val="28"/>
        </w:rPr>
        <w:t xml:space="preserve">4、进一步完善制度建设。按照市委关于加强县委领导班子内部制度建设的有关精神，在全面落实县委出台的“四规则一办法”基础上，同时健全完善党委领导班子内部制度。强化民主集中制教育，使各级班子成员坚持用民主集中制原则来规范和约束自己的言行。完善民主生活会制度，发挥民主生活会开展思想交流、提高党性修养、增进班子团结的重要作用。继续完善了机关工作制度，实行 “三单”、“两本”日常考勤制度，坚持以“三单”问勤，以“两本”问效，实现用制度管人、用制度管事、用制度促效。强化制度执行情况的督促检查，对各级领导班子贯彻执行制度情况进行检查，确保制度建设取得实效。</w:t>
      </w:r>
    </w:p>
    <w:p>
      <w:pPr>
        <w:ind w:left="0" w:right="0" w:firstLine="560"/>
        <w:spacing w:before="450" w:after="450" w:line="312" w:lineRule="auto"/>
      </w:pPr>
      <w:r>
        <w:rPr>
          <w:rFonts w:ascii="宋体" w:hAnsi="宋体" w:eastAsia="宋体" w:cs="宋体"/>
          <w:color w:val="000"/>
          <w:sz w:val="28"/>
          <w:szCs w:val="28"/>
        </w:rPr>
        <w:t xml:space="preserve">突出作风建设，持务实之心、谋务实之举、行务实之为，以作风正党风，以党风赢民心。</w:t>
      </w:r>
    </w:p>
    <w:p>
      <w:pPr>
        <w:ind w:left="0" w:right="0" w:firstLine="560"/>
        <w:spacing w:before="450" w:after="450" w:line="312" w:lineRule="auto"/>
      </w:pPr>
      <w:r>
        <w:rPr>
          <w:rFonts w:ascii="宋体" w:hAnsi="宋体" w:eastAsia="宋体" w:cs="宋体"/>
          <w:color w:val="000"/>
          <w:sz w:val="28"/>
          <w:szCs w:val="28"/>
        </w:rPr>
        <w:t xml:space="preserve">1、组织开展党的群众路线教育实践活动。按照中央和省市部署，会同有关部门做好教育实践活动的调研准备，研究制定工作方案，认真抓好组织落实。扎实开展“访民生、知民情、解民忧”活动，县委常委、副县长每年下基层调研不少于60天，科级干部要推行“一线工作法”，利用更多的时间深入基层，倾听群众呼声，关心群众疾苦，始终把群众的安危冷暖放在心上，努力解决上学、看病、就业、住房等事关群众切身利益的问题，切实关心困难群众的生产生活。要高度重视信访工作，全面落实首问责任制，主动变上访为下访，确保小事不出村、大事不出乡(镇)，真正把矛盾和风险化解在基层和萌芽状态，做到案结事了，保障人民群众的合法权益。</w:t>
      </w:r>
    </w:p>
    <w:p>
      <w:pPr>
        <w:ind w:left="0" w:right="0" w:firstLine="560"/>
        <w:spacing w:before="450" w:after="450" w:line="312" w:lineRule="auto"/>
      </w:pPr>
      <w:r>
        <w:rPr>
          <w:rFonts w:ascii="宋体" w:hAnsi="宋体" w:eastAsia="宋体" w:cs="宋体"/>
          <w:color w:val="000"/>
          <w:sz w:val="28"/>
          <w:szCs w:val="28"/>
        </w:rPr>
        <w:t xml:space="preserve">2、扎实开展“作风转变年”活动。持续深入开展“四问四治”活动，以县乡村三级干部为重点，坚决整治庸懒散贪、中梗阻塞、不作为乱作为等现象和行为，实现干部作风大转变。一要强化政治意识。广大党员干部要以高度的政治敏锐性，坚决贯彻中央政治局“八项规定”，打掉官气接地气，实字当头改作风。各单位要建立监督检查、考核评价等配套制度，形成作风建设的长效机制。二要坚持求真务实。各单位制定规划要从“真”出发，开展要从“实”做起，大干苦干，狠抓落实，以良好的作风推动工作，赢得人民信赖。三要密切联系群众。各级各部门要以“访民生、知民情、解民事”集中走访活动为契机，健全完善干部接访、下乡住村、包村增收等直接联系群众制度，深入到条件艰苦、环境复杂、矛盾集中的地方，与基层群众拉家常、增感情、讲政策、谋发展。</w:t>
      </w:r>
    </w:p>
    <w:p>
      <w:pPr>
        <w:ind w:left="0" w:right="0" w:firstLine="560"/>
        <w:spacing w:before="450" w:after="450" w:line="312" w:lineRule="auto"/>
      </w:pPr>
      <w:r>
        <w:rPr>
          <w:rFonts w:ascii="宋体" w:hAnsi="宋体" w:eastAsia="宋体" w:cs="宋体"/>
          <w:color w:val="000"/>
          <w:sz w:val="28"/>
          <w:szCs w:val="28"/>
        </w:rPr>
        <w:t xml:space="preserve">3、引深包村增收活动。在充分发挥下派“第一书记”作用的基础上，要把领导下乡住村包增收工作常态化，坚持和完善各级领导干部联系挂点制度，实行领导干部信访接待日和结对帮扶制度。县级领导班子成员全年下乡住村时间3-5天，县直部门主要领导每年下乡住村时间不少于7天，其他班子成员每年下乡住村时间应在10天左右。领导干部每人结对帮扶1-2户贫困户，帮助解决生产生活困难。领导干部下基层要轻车简从，不搞迎来送往，不搞层层陪同。对领导干部下乡住村时间、包村增收进展等情况要每季度公示一次，接受社会各界监督。</w:t>
      </w:r>
    </w:p>
    <w:p>
      <w:pPr>
        <w:ind w:left="0" w:right="0" w:firstLine="560"/>
        <w:spacing w:before="450" w:after="450" w:line="312" w:lineRule="auto"/>
      </w:pPr>
      <w:r>
        <w:rPr>
          <w:rFonts w:ascii="宋体" w:hAnsi="宋体" w:eastAsia="宋体" w:cs="宋体"/>
          <w:color w:val="000"/>
          <w:sz w:val="28"/>
          <w:szCs w:val="28"/>
        </w:rPr>
        <w:t xml:space="preserve">坚持把人才资源开发作为推动科学发展的根本动力，大力实施人才强县战略，实现人才工作与经济社会发展紧密衔接，有效地服务发展、支撑发展。</w:t>
      </w:r>
    </w:p>
    <w:p>
      <w:pPr>
        <w:ind w:left="0" w:right="0" w:firstLine="560"/>
        <w:spacing w:before="450" w:after="450" w:line="312" w:lineRule="auto"/>
      </w:pPr>
      <w:r>
        <w:rPr>
          <w:rFonts w:ascii="宋体" w:hAnsi="宋体" w:eastAsia="宋体" w:cs="宋体"/>
          <w:color w:val="000"/>
          <w:sz w:val="28"/>
          <w:szCs w:val="28"/>
        </w:rPr>
        <w:t xml:space="preserve">1、坚持党管人才，健全人才工作格局。坚持党管人才原则，建立人才工作第一责任人制度。明确各单位一把手就是本单位人才工作的第一责任人，要带头抓好本单位人才队伍建设，积极推进本单位人才工作的科学和规范发展。要充分发挥人才工作组织领导机构的职能作用，科学分解人才工作任务， 优化合理配置人才资源，并且要抓好人才工作的监督和落实。要根据全县经济社会发展的需要，统筹经济社会发展和人才发展，以培养和引进高层次、高技能的适用人才为重点，统筹推进各类人才发展。各党政职能部门和企事业单位要通力合作、密切协作、齐抓共管，共同推动人才工作各项任务的落实，不断健全完善全县人才工作格局。</w:t>
      </w:r>
    </w:p>
    <w:p>
      <w:pPr>
        <w:ind w:left="0" w:right="0" w:firstLine="560"/>
        <w:spacing w:before="450" w:after="450" w:line="312" w:lineRule="auto"/>
      </w:pPr>
      <w:r>
        <w:rPr>
          <w:rFonts w:ascii="宋体" w:hAnsi="宋体" w:eastAsia="宋体" w:cs="宋体"/>
          <w:color w:val="000"/>
          <w:sz w:val="28"/>
          <w:szCs w:val="28"/>
        </w:rPr>
        <w:t xml:space="preserve">2、围绕用好人才，建立人才支撑体系。按照服务转型跨越发展的实际需求，严格标准要求，认真履行程序，评审一批县委联系专家和优秀人才。将“双服务、两争先”等活动引深开展到乡镇、农村、社区、企业等生产一线，发挥专家和优秀人才的决策参谋、科技攻关、示范帮带作用。根据对全县事业单位紧缺急需人才的调查摸底结果，今年将紧密结合农、林、水、牧、城市建设等重点行业对各类紧缺急需人才进行招录，支撑重点产业的发展。要对重点工程和重大项目进行人才资源合理配置，通过现有人才和引进外来并举的方针，根据本人所学专业和特长，尽可能地把优秀人才调剂到我县重点产业发展上来，把一批专业技术人才充实到项目建设一线中去，使我县的人才优势尽快向经济发展优势转化。</w:t>
      </w:r>
    </w:p>
    <w:p>
      <w:pPr>
        <w:ind w:left="0" w:right="0" w:firstLine="560"/>
        <w:spacing w:before="450" w:after="450" w:line="312" w:lineRule="auto"/>
      </w:pPr>
      <w:r>
        <w:rPr>
          <w:rFonts w:ascii="宋体" w:hAnsi="宋体" w:eastAsia="宋体" w:cs="宋体"/>
          <w:color w:val="000"/>
          <w:sz w:val="28"/>
          <w:szCs w:val="28"/>
        </w:rPr>
        <w:t xml:space="preserve">3、围绕留住人才，创优人才发展环境。抓住本县人才工作中的关键点和基础点，在深入调查研究的基础上，围绕人才培养、引进、使用、激励等，逐步研究制定并出台实施一些切实管用的专项政策措施，不断加强人才队伍建设。今后，凡我县具有正、副高级职称的人才，用人单位每年发给每人适当数额的书刊订阅费。每年评选表彰一批在服务全县转型跨越发展中贡献突出的先进单位和个人，并充分利用各种媒体广泛宣传他们的先进事迹，努力营造尊重知识、尊重劳动、尊重人才、尊重创造和创先争优的浓厚氛围。</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开展工作计划活动篇九</w:t>
      </w:r>
    </w:p>
    <w:p>
      <w:pPr>
        <w:ind w:left="0" w:right="0" w:firstLine="560"/>
        <w:spacing w:before="450" w:after="450" w:line="312" w:lineRule="auto"/>
      </w:pPr>
      <w:r>
        <w:rPr>
          <w:rFonts w:ascii="宋体" w:hAnsi="宋体" w:eastAsia="宋体" w:cs="宋体"/>
          <w:color w:val="000"/>
          <w:sz w:val="28"/>
          <w:szCs w:val="28"/>
        </w:rPr>
        <w:t xml:space="preserve">1) 第一周：</w:t>
      </w:r>
    </w:p>
    <w:p>
      <w:pPr>
        <w:ind w:left="0" w:right="0" w:firstLine="560"/>
        <w:spacing w:before="450" w:after="450" w:line="312" w:lineRule="auto"/>
      </w:pPr>
      <w:r>
        <w:rPr>
          <w:rFonts w:ascii="宋体" w:hAnsi="宋体" w:eastAsia="宋体" w:cs="宋体"/>
          <w:color w:val="000"/>
          <w:sz w:val="28"/>
          <w:szCs w:val="28"/>
        </w:rPr>
        <w:t xml:space="preserve">a、了解财务总监对此岗位在一定期间内的目标与期望。了解公司的文化氛围、通过相关资料等来认识公司的管理风格、管理理念、部门间的沟通方式等。</w:t>
      </w:r>
    </w:p>
    <w:p>
      <w:pPr>
        <w:ind w:left="0" w:right="0" w:firstLine="560"/>
        <w:spacing w:before="450" w:after="450" w:line="312" w:lineRule="auto"/>
      </w:pPr>
      <w:r>
        <w:rPr>
          <w:rFonts w:ascii="宋体" w:hAnsi="宋体" w:eastAsia="宋体" w:cs="宋体"/>
          <w:color w:val="000"/>
          <w:sz w:val="28"/>
          <w:szCs w:val="28"/>
        </w:rPr>
        <w:t xml:space="preserve">b、熟悉了解财务团队成员，并了解各同仁的工作职责、家庭情况、个人情况爱好等。</w:t>
      </w:r>
    </w:p>
    <w:p>
      <w:pPr>
        <w:ind w:left="0" w:right="0" w:firstLine="560"/>
        <w:spacing w:before="450" w:after="450" w:line="312" w:lineRule="auto"/>
      </w:pPr>
      <w:r>
        <w:rPr>
          <w:rFonts w:ascii="宋体" w:hAnsi="宋体" w:eastAsia="宋体" w:cs="宋体"/>
          <w:color w:val="000"/>
          <w:sz w:val="28"/>
          <w:szCs w:val="28"/>
        </w:rPr>
        <w:t xml:space="preserve">c、召开内部会议，了解工作内容、职责，各岗位的饱和度，意见与建议等。</w:t>
      </w:r>
    </w:p>
    <w:p>
      <w:pPr>
        <w:ind w:left="0" w:right="0" w:firstLine="560"/>
        <w:spacing w:before="450" w:after="450" w:line="312" w:lineRule="auto"/>
      </w:pPr>
      <w:r>
        <w:rPr>
          <w:rFonts w:ascii="宋体" w:hAnsi="宋体" w:eastAsia="宋体" w:cs="宋体"/>
          <w:color w:val="000"/>
          <w:sz w:val="28"/>
          <w:szCs w:val="28"/>
        </w:rPr>
        <w:t xml:space="preserve">2) 第二周：</w:t>
      </w:r>
    </w:p>
    <w:p>
      <w:pPr>
        <w:ind w:left="0" w:right="0" w:firstLine="560"/>
        <w:spacing w:before="450" w:after="450" w:line="312" w:lineRule="auto"/>
      </w:pPr>
      <w:r>
        <w:rPr>
          <w:rFonts w:ascii="宋体" w:hAnsi="宋体" w:eastAsia="宋体" w:cs="宋体"/>
          <w:color w:val="000"/>
          <w:sz w:val="28"/>
          <w:szCs w:val="28"/>
        </w:rPr>
        <w:t xml:space="preserve">a、通过查看资料及与各部门的交流，初步了解公司近几年运营情况，了解公司近三年运营目标并与先进同行对比，找到差异并分析差异。</w:t>
      </w:r>
    </w:p>
    <w:p>
      <w:pPr>
        <w:ind w:left="0" w:right="0" w:firstLine="560"/>
        <w:spacing w:before="450" w:after="450" w:line="312" w:lineRule="auto"/>
      </w:pPr>
      <w:r>
        <w:rPr>
          <w:rFonts w:ascii="宋体" w:hAnsi="宋体" w:eastAsia="宋体" w:cs="宋体"/>
          <w:color w:val="000"/>
          <w:sz w:val="28"/>
          <w:szCs w:val="28"/>
        </w:rPr>
        <w:t xml:space="preserve">b、分析判断我司在此行业中的位置及成长阶段，并分析在此成长阶段企业可能会碰到的问题或困难。</w:t>
      </w:r>
    </w:p>
    <w:p>
      <w:pPr>
        <w:ind w:left="0" w:right="0" w:firstLine="560"/>
        <w:spacing w:before="450" w:after="450" w:line="312" w:lineRule="auto"/>
      </w:pPr>
      <w:r>
        <w:rPr>
          <w:rFonts w:ascii="宋体" w:hAnsi="宋体" w:eastAsia="宋体" w:cs="宋体"/>
          <w:color w:val="000"/>
          <w:sz w:val="28"/>
          <w:szCs w:val="28"/>
        </w:rPr>
        <w:t xml:space="preserve">c、对于已分析的与先进同行的差异、成长阶段的可能困难、业务关联对未来的影响等进行系统性的分析与筹划，在向财务总监汇报及指导后，形成有效的预警方案，作为后续一定期间内工作的指导性参考。</w:t>
      </w:r>
    </w:p>
    <w:p>
      <w:pPr>
        <w:ind w:left="0" w:right="0" w:firstLine="560"/>
        <w:spacing w:before="450" w:after="450" w:line="312" w:lineRule="auto"/>
      </w:pPr>
      <w:r>
        <w:rPr>
          <w:rFonts w:ascii="宋体" w:hAnsi="宋体" w:eastAsia="宋体" w:cs="宋体"/>
          <w:color w:val="000"/>
          <w:sz w:val="28"/>
          <w:szCs w:val="28"/>
        </w:rPr>
        <w:t xml:space="preserve">3) 第三周：</w:t>
      </w:r>
    </w:p>
    <w:p>
      <w:pPr>
        <w:ind w:left="0" w:right="0" w:firstLine="560"/>
        <w:spacing w:before="450" w:after="450" w:line="312" w:lineRule="auto"/>
      </w:pPr>
      <w:r>
        <w:rPr>
          <w:rFonts w:ascii="宋体" w:hAnsi="宋体" w:eastAsia="宋体" w:cs="宋体"/>
          <w:color w:val="000"/>
          <w:sz w:val="28"/>
          <w:szCs w:val="28"/>
        </w:rPr>
        <w:t xml:space="preserve">a、基于对公司、对同仁有了初步的了解，开始理解与领会本年度的经营目标与财务工作目标及重点处理事项。</w:t>
      </w:r>
    </w:p>
    <w:p>
      <w:pPr>
        <w:ind w:left="0" w:right="0" w:firstLine="560"/>
        <w:spacing w:before="450" w:after="450" w:line="312" w:lineRule="auto"/>
      </w:pPr>
      <w:r>
        <w:rPr>
          <w:rFonts w:ascii="宋体" w:hAnsi="宋体" w:eastAsia="宋体" w:cs="宋体"/>
          <w:color w:val="000"/>
          <w:sz w:val="28"/>
          <w:szCs w:val="28"/>
        </w:rPr>
        <w:t xml:space="preserve">b、了解公司及各关联企业的组织架构、关联关系、主营业务、业务流程、资金流等。</w:t>
      </w:r>
    </w:p>
    <w:p>
      <w:pPr>
        <w:ind w:left="0" w:right="0" w:firstLine="560"/>
        <w:spacing w:before="450" w:after="450" w:line="312" w:lineRule="auto"/>
      </w:pPr>
      <w:r>
        <w:rPr>
          <w:rFonts w:ascii="宋体" w:hAnsi="宋体" w:eastAsia="宋体" w:cs="宋体"/>
          <w:color w:val="000"/>
          <w:sz w:val="28"/>
          <w:szCs w:val="28"/>
        </w:rPr>
        <w:t xml:space="preserve">4) 第四周：</w:t>
      </w:r>
    </w:p>
    <w:p>
      <w:pPr>
        <w:ind w:left="0" w:right="0" w:firstLine="560"/>
        <w:spacing w:before="450" w:after="450" w:line="312" w:lineRule="auto"/>
      </w:pPr>
      <w:r>
        <w:rPr>
          <w:rFonts w:ascii="宋体" w:hAnsi="宋体" w:eastAsia="宋体" w:cs="宋体"/>
          <w:color w:val="000"/>
          <w:sz w:val="28"/>
          <w:szCs w:val="28"/>
        </w:rPr>
        <w:t xml:space="preserve">a、学习各项财务制度、业务流程、管理制度。</w:t>
      </w:r>
    </w:p>
    <w:p>
      <w:pPr>
        <w:ind w:left="0" w:right="0" w:firstLine="560"/>
        <w:spacing w:before="450" w:after="450" w:line="312" w:lineRule="auto"/>
      </w:pPr>
      <w:r>
        <w:rPr>
          <w:rFonts w:ascii="宋体" w:hAnsi="宋体" w:eastAsia="宋体" w:cs="宋体"/>
          <w:color w:val="000"/>
          <w:sz w:val="28"/>
          <w:szCs w:val="28"/>
        </w:rPr>
        <w:t xml:space="preserve">b、阶段性的向财务总监汇报，并对比目标任务的执行情况。</w:t>
      </w:r>
    </w:p>
    <w:p>
      <w:pPr>
        <w:ind w:left="0" w:right="0" w:firstLine="560"/>
        <w:spacing w:before="450" w:after="450" w:line="312" w:lineRule="auto"/>
      </w:pPr>
      <w:r>
        <w:rPr>
          <w:rFonts w:ascii="宋体" w:hAnsi="宋体" w:eastAsia="宋体" w:cs="宋体"/>
          <w:color w:val="000"/>
          <w:sz w:val="28"/>
          <w:szCs w:val="28"/>
        </w:rPr>
        <w:t xml:space="preserve">5) 第五周：</w:t>
      </w:r>
    </w:p>
    <w:p>
      <w:pPr>
        <w:ind w:left="0" w:right="0" w:firstLine="560"/>
        <w:spacing w:before="450" w:after="450" w:line="312" w:lineRule="auto"/>
      </w:pPr>
      <w:r>
        <w:rPr>
          <w:rFonts w:ascii="宋体" w:hAnsi="宋体" w:eastAsia="宋体" w:cs="宋体"/>
          <w:color w:val="000"/>
          <w:sz w:val="28"/>
          <w:szCs w:val="28"/>
        </w:rPr>
        <w:t xml:space="preserve">a、深入理解现存的财务核算体系，从科目设置的统一性、账目核算的清晰性、科目运用的规范性、内控制度的有效性、总、分公司业务、资金的合理性、有效性等。</w:t>
      </w:r>
    </w:p>
    <w:p>
      <w:pPr>
        <w:ind w:left="0" w:right="0" w:firstLine="560"/>
        <w:spacing w:before="450" w:after="450" w:line="312" w:lineRule="auto"/>
      </w:pPr>
      <w:r>
        <w:rPr>
          <w:rFonts w:ascii="宋体" w:hAnsi="宋体" w:eastAsia="宋体" w:cs="宋体"/>
          <w:color w:val="000"/>
          <w:sz w:val="28"/>
          <w:szCs w:val="28"/>
        </w:rPr>
        <w:t xml:space="preserve">6) 第六周：</w:t>
      </w:r>
    </w:p>
    <w:p>
      <w:pPr>
        <w:ind w:left="0" w:right="0" w:firstLine="560"/>
        <w:spacing w:before="450" w:after="450" w:line="312" w:lineRule="auto"/>
      </w:pPr>
      <w:r>
        <w:rPr>
          <w:rFonts w:ascii="宋体" w:hAnsi="宋体" w:eastAsia="宋体" w:cs="宋体"/>
          <w:color w:val="000"/>
          <w:sz w:val="28"/>
          <w:szCs w:val="28"/>
        </w:rPr>
        <w:t xml:space="preserve">a、对于公司在外部环境、内部环境相对有个初步了解情况下，与财务总监沟通达到一致意见后，编制系统性的财务部对公司运营的支持方案与计划。</w:t>
      </w:r>
    </w:p>
    <w:p>
      <w:pPr>
        <w:ind w:left="0" w:right="0" w:firstLine="560"/>
        <w:spacing w:before="450" w:after="450" w:line="312" w:lineRule="auto"/>
      </w:pPr>
      <w:r>
        <w:rPr>
          <w:rFonts w:ascii="宋体" w:hAnsi="宋体" w:eastAsia="宋体" w:cs="宋体"/>
          <w:color w:val="000"/>
          <w:sz w:val="28"/>
          <w:szCs w:val="28"/>
        </w:rPr>
        <w:t xml:space="preserve">7) 第七、八周：</w:t>
      </w:r>
    </w:p>
    <w:p>
      <w:pPr>
        <w:ind w:left="0" w:right="0" w:firstLine="560"/>
        <w:spacing w:before="450" w:after="450" w:line="312" w:lineRule="auto"/>
      </w:pPr>
      <w:r>
        <w:rPr>
          <w:rFonts w:ascii="宋体" w:hAnsi="宋体" w:eastAsia="宋体" w:cs="宋体"/>
          <w:color w:val="000"/>
          <w:sz w:val="28"/>
          <w:szCs w:val="28"/>
        </w:rPr>
        <w:t xml:space="preserve">方案中需包含：公司目标、运营现状与先进的对比、现存的问题等通过组织建设、基础档案管理、资金管理、税务管理、预算管理、管理报告与分析、完善各项流程、制度建设等。</w:t>
      </w:r>
    </w:p>
    <w:p>
      <w:pPr>
        <w:ind w:left="0" w:right="0" w:firstLine="560"/>
        <w:spacing w:before="450" w:after="450" w:line="312" w:lineRule="auto"/>
      </w:pPr>
      <w:r>
        <w:rPr>
          <w:rFonts w:ascii="宋体" w:hAnsi="宋体" w:eastAsia="宋体" w:cs="宋体"/>
          <w:color w:val="000"/>
          <w:sz w:val="28"/>
          <w:szCs w:val="28"/>
        </w:rPr>
        <w:t xml:space="preserve">8) 第九周：</w:t>
      </w:r>
    </w:p>
    <w:p>
      <w:pPr>
        <w:ind w:left="0" w:right="0" w:firstLine="560"/>
        <w:spacing w:before="450" w:after="450" w:line="312" w:lineRule="auto"/>
      </w:pPr>
      <w:r>
        <w:rPr>
          <w:rFonts w:ascii="宋体" w:hAnsi="宋体" w:eastAsia="宋体" w:cs="宋体"/>
          <w:color w:val="000"/>
          <w:sz w:val="28"/>
          <w:szCs w:val="28"/>
        </w:rPr>
        <w:t xml:space="preserve">向财务总监汇报，并提交总经理办公会，得到批准后正式执行。</w:t>
      </w:r>
    </w:p>
    <w:p>
      <w:pPr>
        <w:ind w:left="0" w:right="0" w:firstLine="560"/>
        <w:spacing w:before="450" w:after="450" w:line="312" w:lineRule="auto"/>
      </w:pPr>
      <w:r>
        <w:rPr>
          <w:rFonts w:ascii="宋体" w:hAnsi="宋体" w:eastAsia="宋体" w:cs="宋体"/>
          <w:color w:val="000"/>
          <w:sz w:val="28"/>
          <w:szCs w:val="28"/>
        </w:rPr>
        <w:t xml:space="preserve">9) 第十周始：</w:t>
      </w:r>
    </w:p>
    <w:p>
      <w:pPr>
        <w:ind w:left="0" w:right="0" w:firstLine="560"/>
        <w:spacing w:before="450" w:after="450" w:line="312" w:lineRule="auto"/>
      </w:pPr>
      <w:r>
        <w:rPr>
          <w:rFonts w:ascii="宋体" w:hAnsi="宋体" w:eastAsia="宋体" w:cs="宋体"/>
          <w:color w:val="000"/>
          <w:sz w:val="28"/>
          <w:szCs w:val="28"/>
        </w:rPr>
        <w:t xml:space="preserve">对即定计划的执行管控，阶段核查效果、汇报、修正目标与方法。</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开展工作计划活动篇十</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公民道德建设的吸引力，彰显道德模范的感召力，扩大白马好人的影响力，引导街道干部群众自觉投身道德实践活动中，不断提升居民思想道德修养、社会文明程度和文明城市建设水平。特制定白马街道20__年度“道德讲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结合实际，以“畅谈身边的好人好事、讲述自己的感人故事、感恩社会的自觉行动”等形式，教育、感化我们身边每个人。在全社会大力开展“在社会做一个好公民，在单位做一个好职工，在家庭做一个好成员”的“三做”活动，将“开放、诚信、务实、创新”芜湖城市精神融入到居民心中，在潜移默化中不断提升居民文明素质，推动形成“爱祖国、爱社会主义、爱家乡”的良好社会氛围，为实现争创全国文明城市工作目标和构建和谐白马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居民思想道德修养和文明素质为核心，以加强社会公德、职业道德、家庭美德和个人品德等“四德”建设为重点，建立起覆盖街道上下、各个领域的“道德讲堂”网络，强化宣传教育，传播身边模范、好人的道德故事，引导市民“积小善为大善”、“积小德为大德”，自觉成为华夏文明的传统者和弘扬者，社会主义荣辱观的传播者和践行者。街道以走进村委会的形式开展“道德讲堂”活动，每月不少于一场次，全年12场次;社区每月不少于一场次，全年不少于12场次，各村委会每季度不少于一场次，全年不少于4场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“道德讲堂”建设要充分尊重群众意愿，设计多样化宣讲形式，使群众易于参与、乐于参与，形成规范的六个流程，即在每一场讲堂实施中：</w:t>
      </w:r>
    </w:p>
    <w:p>
      <w:pPr>
        <w:ind w:left="0" w:right="0" w:firstLine="560"/>
        <w:spacing w:before="450" w:after="450" w:line="312" w:lineRule="auto"/>
      </w:pPr>
      <w:r>
        <w:rPr>
          <w:rFonts w:ascii="宋体" w:hAnsi="宋体" w:eastAsia="宋体" w:cs="宋体"/>
          <w:color w:val="000"/>
          <w:sz w:val="28"/>
          <w:szCs w:val="28"/>
        </w:rPr>
        <w:t xml:space="preserve">1、“唱歌曲”：每一次开讲前，组织学唱《三德歌》;</w:t>
      </w:r>
    </w:p>
    <w:p>
      <w:pPr>
        <w:ind w:left="0" w:right="0" w:firstLine="560"/>
        <w:spacing w:before="450" w:after="450" w:line="312" w:lineRule="auto"/>
      </w:pPr>
      <w:r>
        <w:rPr>
          <w:rFonts w:ascii="宋体" w:hAnsi="宋体" w:eastAsia="宋体" w:cs="宋体"/>
          <w:color w:val="000"/>
          <w:sz w:val="28"/>
          <w:szCs w:val="28"/>
        </w:rPr>
        <w:t xml:space="preserve">2、“学模范”:围绕主题，讲述一个发生在群众身边的体现民族传统美德、优秀革命道德与时代精神的典型事例;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3、“谈感悟”：由群众评议身边好人故事，讲述心中感受，品悟道德力量，升华自身境界;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4、“诵经典”：组织群众诵读一段中华传统经典语录;</w:t>
      </w:r>
    </w:p>
    <w:p>
      <w:pPr>
        <w:ind w:left="0" w:right="0" w:firstLine="560"/>
        <w:spacing w:before="450" w:after="450" w:line="312" w:lineRule="auto"/>
      </w:pPr>
      <w:r>
        <w:rPr>
          <w:rFonts w:ascii="宋体" w:hAnsi="宋体" w:eastAsia="宋体" w:cs="宋体"/>
          <w:color w:val="000"/>
          <w:sz w:val="28"/>
          <w:szCs w:val="28"/>
        </w:rPr>
        <w:t xml:space="preserve">5、“习礼仪”：由专业人士现场教授文明礼仪或观看礼仪广告片，规范群众的举止言行;</w:t>
      </w:r>
    </w:p>
    <w:p>
      <w:pPr>
        <w:ind w:left="0" w:right="0" w:firstLine="560"/>
        <w:spacing w:before="450" w:after="450" w:line="312" w:lineRule="auto"/>
      </w:pPr>
      <w:r>
        <w:rPr>
          <w:rFonts w:ascii="宋体" w:hAnsi="宋体" w:eastAsia="宋体" w:cs="宋体"/>
          <w:color w:val="000"/>
          <w:sz w:val="28"/>
          <w:szCs w:val="28"/>
        </w:rPr>
        <w:t xml:space="preserve">6、“送吉祥”：围绕主题，向需要帮助的人送出一份爱心和祝福。</w:t>
      </w:r>
    </w:p>
    <w:p>
      <w:pPr>
        <w:ind w:left="0" w:right="0" w:firstLine="560"/>
        <w:spacing w:before="450" w:after="450" w:line="312" w:lineRule="auto"/>
      </w:pPr>
      <w:r>
        <w:rPr>
          <w:rFonts w:ascii="宋体" w:hAnsi="宋体" w:eastAsia="宋体" w:cs="宋体"/>
          <w:color w:val="000"/>
          <w:sz w:val="28"/>
          <w:szCs w:val="28"/>
        </w:rPr>
        <w:t xml:space="preserve">五、具体类别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根据不同人群的不同特点和不同需求，建设好以下六类“道德讲堂”：</w:t>
      </w:r>
    </w:p>
    <w:p>
      <w:pPr>
        <w:ind w:left="0" w:right="0" w:firstLine="560"/>
        <w:spacing w:before="450" w:after="450" w:line="312" w:lineRule="auto"/>
      </w:pPr>
      <w:r>
        <w:rPr>
          <w:rFonts w:ascii="宋体" w:hAnsi="宋体" w:eastAsia="宋体" w:cs="宋体"/>
          <w:color w:val="000"/>
          <w:sz w:val="28"/>
          <w:szCs w:val="28"/>
        </w:rPr>
        <w:t xml:space="preserve">1、街道道德讲堂。主要对象是街道工作人员、村(居)两委干部和辖区居民等。倡导勤政廉洁、忠诚负责、知礼守礼等为主要内容，开展“做人民满意基层工作者，我身边好人好事”征集评选活动，将参与“道德讲堂”活动纳入干部教育培训体系，并作为干部评优考核的依据之一，教育引导广大干部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责任单位：街道机关党支部、宣传办、文明办、妇联、共青团等部门共同负责。</w:t>
      </w:r>
    </w:p>
    <w:p>
      <w:pPr>
        <w:ind w:left="0" w:right="0" w:firstLine="560"/>
        <w:spacing w:before="450" w:after="450" w:line="312" w:lineRule="auto"/>
      </w:pPr>
      <w:r>
        <w:rPr>
          <w:rFonts w:ascii="宋体" w:hAnsi="宋体" w:eastAsia="宋体" w:cs="宋体"/>
          <w:color w:val="000"/>
          <w:sz w:val="28"/>
          <w:szCs w:val="28"/>
        </w:rPr>
        <w:t xml:space="preserve">2、行业道德讲堂。主要对象是窗口行业服务人员。以倡导诚信服务、规范服务、文明服务、高效服务等为主要内容，在每个窗口行业和基层单位深入开展道德讲堂建设工作，结合工作实际和百姓关注热点，针对性的开展道德教育活动，提升员工综合素质，引导行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责任单位：由窗口行业单位负责。</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爱祖国、爱家乡”、“爱父母、敬师长”、“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责任单位：由各中、学校负责。</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责任单位：由社区居委会负责。</w:t>
      </w:r>
    </w:p>
    <w:p>
      <w:pPr>
        <w:ind w:left="0" w:right="0" w:firstLine="560"/>
        <w:spacing w:before="450" w:after="450" w:line="312" w:lineRule="auto"/>
      </w:pPr>
      <w:r>
        <w:rPr>
          <w:rFonts w:ascii="宋体" w:hAnsi="宋体" w:eastAsia="宋体" w:cs="宋体"/>
          <w:color w:val="000"/>
          <w:sz w:val="28"/>
          <w:szCs w:val="28"/>
        </w:rPr>
        <w:t xml:space="preserve">5、村道德讲堂。主要对象是农村居民。以倡导孝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责任单位：由村委会负责。</w:t>
      </w:r>
    </w:p>
    <w:p>
      <w:pPr>
        <w:ind w:left="0" w:right="0" w:firstLine="560"/>
        <w:spacing w:before="450" w:after="450" w:line="312" w:lineRule="auto"/>
      </w:pPr>
      <w:r>
        <w:rPr>
          <w:rFonts w:ascii="宋体" w:hAnsi="宋体" w:eastAsia="宋体" w:cs="宋体"/>
          <w:color w:val="000"/>
          <w:sz w:val="28"/>
          <w:szCs w:val="28"/>
        </w:rPr>
        <w:t xml:space="preserve">6、新市民道德讲堂。主要对象是金石和浅湾小区居民。以倡导遵纪守法、友善互助、关爱感恩等为主要内容，发挥志愿者等小区活动积极分子的作用，整合小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责任单位：两小区管理办公室。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1、加强组织领导。各单位要定期研究、部署、落实“道德讲堂”建设工作，要积极发现、收集、编写道德模范故事。街道文明办负责“道德讲堂”联络、指导和协调等日常性工作。</w:t>
      </w:r>
    </w:p>
    <w:p>
      <w:pPr>
        <w:ind w:left="0" w:right="0" w:firstLine="560"/>
        <w:spacing w:before="450" w:after="450" w:line="312" w:lineRule="auto"/>
      </w:pPr>
      <w:r>
        <w:rPr>
          <w:rFonts w:ascii="宋体" w:hAnsi="宋体" w:eastAsia="宋体" w:cs="宋体"/>
          <w:color w:val="000"/>
          <w:sz w:val="28"/>
          <w:szCs w:val="28"/>
        </w:rPr>
        <w:t xml:space="preserve">2、规范阵地建设。在“道德讲堂”的建设标准上，要做到六个程序规范，形成一套规范有序、运作便捷的管理机制，选树一批来自群众、事迹感人的白马好人，编印一批主题鲜明、故事真切的读物讲义，建立一支认真负责、素质过硬的宣讲队伍，营造一种神圣清正、融洽热烈的环境氛围，打造一批特点突出、成效明显的示范讲堂。在布局安排上，按照“就近就便、类型齐全、覆盖合理、有序推进”的原则，综合利用党校、市民学校、人口学校等各类已有阵地，以整合和新建相结合的等方式，逐步在街道推开。</w:t>
      </w:r>
    </w:p>
    <w:p>
      <w:pPr>
        <w:ind w:left="0" w:right="0" w:firstLine="560"/>
        <w:spacing w:before="450" w:after="450" w:line="312" w:lineRule="auto"/>
      </w:pPr>
      <w:r>
        <w:rPr>
          <w:rFonts w:ascii="宋体" w:hAnsi="宋体" w:eastAsia="宋体" w:cs="宋体"/>
          <w:color w:val="000"/>
          <w:sz w:val="28"/>
          <w:szCs w:val="28"/>
        </w:rPr>
        <w:t xml:space="preserve">3、加强督促考核。街道文明办组织针对 “道德讲堂”建设情况进行调研督促，将“道德讲堂”建设情况与群众性精神文明创建活动结合起来，与文明程度指数测评结合起来，把开展参与“道德讲堂“的情况作为评选各级各类文明单位的考量内容，每年表彰命名一批“优秀道德讲堂”、“优秀宣讲员”，确定一批“道德讲堂”建设工作先进集体。</w:t>
      </w:r>
    </w:p>
    <w:p>
      <w:pPr>
        <w:ind w:left="0" w:right="0" w:firstLine="560"/>
        <w:spacing w:before="450" w:after="450" w:line="312" w:lineRule="auto"/>
      </w:pPr>
      <w:r>
        <w:rPr>
          <w:rFonts w:ascii="宋体" w:hAnsi="宋体" w:eastAsia="宋体" w:cs="宋体"/>
          <w:color w:val="000"/>
          <w:sz w:val="28"/>
          <w:szCs w:val="28"/>
        </w:rPr>
        <w:t xml:space="preserve">4、加大宣传力度。各单位要及时发现收集基层在建设过程中涌现的成功做法和先进典型，及时予以大力推广，形成良好的示范带动效应。要利用各种媒体报道开展“道德讲堂“建设的情况，大力宣传道德模范的优秀事迹，营造“讲道德，做好人”的浓厚氛围。每年邀请专家、学者和各类“道德讲堂”的实践者，举办“道德讲堂”建设的交流研讨活动，为下一步建设工作提供理论和实践指导。</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开展工作计划活动篇十一</w:t>
      </w:r>
    </w:p>
    <w:p>
      <w:pPr>
        <w:ind w:left="0" w:right="0" w:firstLine="560"/>
        <w:spacing w:before="450" w:after="450" w:line="312" w:lineRule="auto"/>
      </w:pPr>
      <w:r>
        <w:rPr>
          <w:rFonts w:ascii="宋体" w:hAnsi="宋体" w:eastAsia="宋体" w:cs="宋体"/>
          <w:color w:val="000"/>
          <w:sz w:val="28"/>
          <w:szCs w:val="28"/>
        </w:rPr>
        <w:t xml:space="preserve">创先争优活动的基本要求，概括地说就是“争先进、创优秀”。在平时，看一个人符合不符合党员标准，就要看他在工作、学习和生活中是不是先进、是不是优秀。村党支部是最基层的党组织，如果每个干部、每个党员都带头创先争优，村内的每个群众都积极响应，大家都抱着一种创先争优的态度对待产业发展、基础设施、社会稳定、群众增收致富等，那么就会为新农村建设的各项事业提供发展的动力。具体来说就要以“支部创五好，党员争标兵，党群共发展，建设新农村”为主题，深入开展 “创先争优”活动，推动“五创五强”先锋工程深入实施。</w:t>
      </w:r>
    </w:p>
    <w:p>
      <w:pPr>
        <w:ind w:left="0" w:right="0" w:firstLine="560"/>
        <w:spacing w:before="450" w:after="450" w:line="312" w:lineRule="auto"/>
      </w:pPr>
      <w:r>
        <w:rPr>
          <w:rFonts w:ascii="宋体" w:hAnsi="宋体" w:eastAsia="宋体" w:cs="宋体"/>
          <w:color w:val="000"/>
          <w:sz w:val="28"/>
          <w:szCs w:val="28"/>
        </w:rPr>
        <w:t xml:space="preserve">一是要结合产业发展，设置种养产业党小组、劳务经济党小组、和谐创建党小组等一批先进二三产业党小组，通过党员带动，群众参与，建成一批高标准的设施农业发展基地，畜禽产业发展小区，新农村建设示范点和劳务经济带动户。二是进一步健全完善村级事务规范化管理。把推行“四议两公开”工作法作为提升村级组织创造力、凝聚力、战斗力的重要举措，狠抓决策、运行、监督三个环节。同时，积极探索“两委抓三会”的工作模式与“四议两公开”相结合的创新工作机制，支持村务监督委员会、经济协会和道德评议会对村务、党务工作进行全面监督，定期向党员和群众公开村级党务、村务重大事项和其他需公开的事项，确保党务、村务公开的规范运行。</w:t>
      </w:r>
    </w:p>
    <w:p>
      <w:pPr>
        <w:ind w:left="0" w:right="0" w:firstLine="560"/>
        <w:spacing w:before="450" w:after="450" w:line="312" w:lineRule="auto"/>
      </w:pPr>
      <w:r>
        <w:rPr>
          <w:rFonts w:ascii="宋体" w:hAnsi="宋体" w:eastAsia="宋体" w:cs="宋体"/>
          <w:color w:val="000"/>
          <w:sz w:val="28"/>
          <w:szCs w:val="28"/>
        </w:rPr>
        <w:t xml:space="preserve">要进一步选优配强了村班子和党小组长、团妇小组长队伍，增强党群团妇组织的工作合力;认真落实村干部权责有目标任务、工作有合理待遇、干好有发展前途、退岗有一定补助的“一定三有”保障激励机制;建立健全村班子运行制度和村干部职责，制定村班子和村干部任期目标责任制和年度目标责任制，建立目标管理和实绩考核制度;完善村组干部结构工资制和工资定期增长机制，实行重点工作奖励制度、年度奖惩相结合的劳资分配制度，逐步增加村组干部工资待遇;建立村后备干部培养制度，优先从优秀组干部、党、团、妇小组长中培养后备村干部，并建立培养台账;积极树立宣传村组干部典型，不断提高村组干部的威望;优先安排工作实绩突出的村组干部外出考察培训，开阔眼界。通过“一定三有”的实施，使村组干部选得优、干得好、留得住，村班子的创造力、凝聚力和战斗力明显增强，确保先锋班子的创建。</w:t>
      </w:r>
    </w:p>
    <w:p>
      <w:pPr>
        <w:ind w:left="0" w:right="0" w:firstLine="560"/>
        <w:spacing w:before="450" w:after="450" w:line="312" w:lineRule="auto"/>
      </w:pPr>
      <w:r>
        <w:rPr>
          <w:rFonts w:ascii="宋体" w:hAnsi="宋体" w:eastAsia="宋体" w:cs="宋体"/>
          <w:color w:val="000"/>
          <w:sz w:val="28"/>
          <w:szCs w:val="28"/>
        </w:rPr>
        <w:t xml:space="preserve">进一步完善无职党员设岗定责、党性分析评价、群众民主评议党员制度、广泛开展创争先优活动，引导党员争做\"五带头\"党员，激励党员充分发挥先锋模范作用，针对党员实际情况和发展优势创建包括种植业示范岗、养殖业示范岗、劳务经济示范岗、环境卫生精细化管理岗、治安维稳岗、文明新风岗等先锋岗，通过采取党员自愿“认岗”、班子民主定岗、支部引导扶岗、挂牌公示亮岗的先锋岗创建机制。培养一大批示范先锋岗，通过典型示范带动，切实发挥党员示范带动作用，从而带领全村群众“创先争优”。</w:t>
      </w:r>
    </w:p>
    <w:p>
      <w:pPr>
        <w:ind w:left="0" w:right="0" w:firstLine="560"/>
        <w:spacing w:before="450" w:after="450" w:line="312" w:lineRule="auto"/>
      </w:pPr>
      <w:r>
        <w:rPr>
          <w:rFonts w:ascii="宋体" w:hAnsi="宋体" w:eastAsia="宋体" w:cs="宋体"/>
          <w:color w:val="000"/>
          <w:sz w:val="28"/>
          <w:szCs w:val="28"/>
        </w:rPr>
        <w:t xml:space="preserve">明确党建工作与经济工作相结合，党建与经济建设同步发展的思路，紧紧围绕“一特四化”和“1+1”富民增收工程，在继续巩固已建成的先锋基地的基础上，围绕现代种植、养殖示范小区、新农村整治改造等重点工作和重点产业，按照“四有”标准(即有明显标示牌、有3名以上的党员示范、有资料记录、有推广价值。)建立中心养殖园先锋基地，高标准养殖示范先锋基地，新农村建设示范先锋基地，特色产业示范基地等。还要充分依托农民专业合作社建立农民专业合作社先锋基地，充分吸纳党员。通过先锋基地示范带动作用，极大的推动产业发展和重点工作任务的落实。</w:t>
      </w:r>
    </w:p>
    <w:p>
      <w:pPr>
        <w:ind w:left="0" w:right="0" w:firstLine="560"/>
        <w:spacing w:before="450" w:after="450" w:line="312" w:lineRule="auto"/>
      </w:pPr>
      <w:r>
        <w:rPr>
          <w:rFonts w:ascii="宋体" w:hAnsi="宋体" w:eastAsia="宋体" w:cs="宋体"/>
          <w:color w:val="000"/>
          <w:sz w:val="28"/>
          <w:szCs w:val="28"/>
        </w:rPr>
        <w:t xml:space="preserve">大力实施新农村建设人才保障工程，通过摸底调查，采取群众推荐、个人申报、村组审议、公示确定的方式，从产业带头人、市场经济人、种植能人、村组干部中拟推荐确定先锋人才。村党支部要分类建立先锋人才数据库，加大培养力度，为先锋人才培养积极创造条件，依托产业基地、先锋基地，充分发挥现代农村干部远程教育作用，采取理论辅导与实践操作相结合，集中培训与现场指导相结合等形式，邀请专业培训学校和专家到现场，为党员群众学习政策、掌握技术、捕捉信息搭建平台。</w:t>
      </w:r>
    </w:p>
    <w:p>
      <w:pPr>
        <w:ind w:left="0" w:right="0" w:firstLine="560"/>
        <w:spacing w:before="450" w:after="450" w:line="312" w:lineRule="auto"/>
      </w:pPr>
      <w:r>
        <w:rPr>
          <w:rFonts w:ascii="黑体" w:hAnsi="黑体" w:eastAsia="黑体" w:cs="黑体"/>
          <w:color w:val="000000"/>
          <w:sz w:val="34"/>
          <w:szCs w:val="34"/>
          <w:b w:val="1"/>
          <w:bCs w:val="1"/>
        </w:rPr>
        <w:t xml:space="preserve">开展工作计划活动篇十二</w:t>
      </w:r>
    </w:p>
    <w:p>
      <w:pPr>
        <w:ind w:left="0" w:right="0" w:firstLine="560"/>
        <w:spacing w:before="450" w:after="450" w:line="312" w:lineRule="auto"/>
      </w:pPr>
      <w:r>
        <w:rPr>
          <w:rFonts w:ascii="宋体" w:hAnsi="宋体" w:eastAsia="宋体" w:cs="宋体"/>
          <w:color w:val="000"/>
          <w:sz w:val="28"/>
          <w:szCs w:val="28"/>
        </w:rPr>
        <w:t xml:space="preserve">根据麻城市委关于大力开展基层党建“五型五强”创建工作的意见(即创建富民型农村党建、效益型企业党建、和谐型社区党建、创新型流动党建、服务型机关、学校党建和强组织、强队伍、强活动、强制度、强保障)及市教育局关于创建服务型机关、学校党建的实施意见，结合我园党建工作实际，现就开展创建服务型五强党建工作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四中全会、省委九届七次全会、市委六届五次全委(扩大)会议精神，以邓小平理论和“三个代表”重要思想为指导，深入贯彻落实科学发展观，以加强党的执政能力建设和先进性建设为主线，围绕中心、服务大局、拓宽领域、强化功能，着力抓基层、打基础，深入开展服务型机关、学校党建创建活动，促进教育基层党建工作科学化、制度化、规范化，使广大党员教师牢记宗旨、心系群众，使党的基层组织充分发挥推动发展、服务群众、凝聚人心、促进和谐的作用，实现我园的持续、快速、健康发展，为践行我园办园理念，顺利开展本年度我园“双争创”工作提供坚强的组织保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组织：即健全基本组织，创新组织设置模式，完善组织网络，理顺组织关系，充分发挥党组织战斗堡垒作用。①按照规模适度、召集方便、利于工作的要求，科学设置幼儿园党组织。②党组织按届期和规定程序进行换届选举。③建立健全工会、共青团等群团组织。</w:t>
      </w:r>
    </w:p>
    <w:p>
      <w:pPr>
        <w:ind w:left="0" w:right="0" w:firstLine="560"/>
        <w:spacing w:before="450" w:after="450" w:line="312" w:lineRule="auto"/>
      </w:pPr>
      <w:r>
        <w:rPr>
          <w:rFonts w:ascii="宋体" w:hAnsi="宋体" w:eastAsia="宋体" w:cs="宋体"/>
          <w:color w:val="000"/>
          <w:sz w:val="28"/>
          <w:szCs w:val="28"/>
        </w:rPr>
        <w:t xml:space="preserve">2.强队伍：即建强基本队伍，完善培养、选拔、管理机制，不断提升我园党员干部队伍整体素质，充分发挥党员的先锋模范作用和干部的骨干带头作用。①成立创建工作领导小组，领导小组下设办公室，配备一名专职人员负责创建活动的日常工作。②入党积极分子数量不低于单位职工总数的10%，对入党积极分子实行专人联系培养。③严格按程序发展党员，发展对象重点为教学业务骨干。</w:t>
      </w:r>
    </w:p>
    <w:p>
      <w:pPr>
        <w:ind w:left="0" w:right="0" w:firstLine="560"/>
        <w:spacing w:before="450" w:after="450" w:line="312" w:lineRule="auto"/>
      </w:pPr>
      <w:r>
        <w:rPr>
          <w:rFonts w:ascii="宋体" w:hAnsi="宋体" w:eastAsia="宋体" w:cs="宋体"/>
          <w:color w:val="000"/>
          <w:sz w:val="28"/>
          <w:szCs w:val="28"/>
        </w:rPr>
        <w:t xml:space="preserve">3.强活动：即开展基本活动，创新活动载体，组织开展形式多样的主量实践活动，增加活动质效，激发党组织活力。①每月开展一次党组织活动，每季度上一次党课，每年组织一次党性分析活动。②制定理论学习计划，定期组织理论学习活动，党员每年参加集中学习不少于12天。③开展业务培训、业务竞赛、献计献策等活动，提高党员教师业务技能和工作水平。④围绕整顿改进校风教风学风、提高服务水平，开展党员示范岗、党员服务承诺等活动。⑤围绕服务基层、服务师生、服务群众，开展送教下基层、送文化下乡等活动。⑥开展党员教师与困难群众“结对帮扶”活动，领导干部参与面达100%,普通党员参与面达30%。⑦积极参加所在社区党组织“共驻共建”活动，每年力所能及为社区办一件以上实事。⑧组织开展“讲党性、重品行、作表率”主题教育活动。⑨每年组织一次以上健康向上的群众性文体活动。</w:t>
      </w:r>
    </w:p>
    <w:p>
      <w:pPr>
        <w:ind w:left="0" w:right="0" w:firstLine="560"/>
        <w:spacing w:before="450" w:after="450" w:line="312" w:lineRule="auto"/>
      </w:pPr>
      <w:r>
        <w:rPr>
          <w:rFonts w:ascii="宋体" w:hAnsi="宋体" w:eastAsia="宋体" w:cs="宋体"/>
          <w:color w:val="000"/>
          <w:sz w:val="28"/>
          <w:szCs w:val="28"/>
        </w:rPr>
        <w:t xml:space="preserve">4.强制度：即完善基本制度，不断探索基层党建工作的长效机制。①健全党组织议事规则和决策程序，严格按民主集中制原则议事决策。②规范园党务公开、政务公开工作，认真落实党风廉政建设责任制。③健全组织生活会、党员发展、党员教育管理等党组织日常工作制度，并认真抓好落实。④健全职工代表大会制度，定期组织召开职代会。⑤健全党员干部服务承诺、挂牌上岗等制度。⑥建立园党员干部业绩登记制度，每年对党员干部业绩进行登记考评公示，考评结果与干部任用、评先表彰等挂钩。⑦建立健全园党组织建设情况的考核评价制度，每年进行一次考评。</w:t>
      </w:r>
    </w:p>
    <w:p>
      <w:pPr>
        <w:ind w:left="0" w:right="0" w:firstLine="560"/>
        <w:spacing w:before="450" w:after="450" w:line="312" w:lineRule="auto"/>
      </w:pPr>
      <w:r>
        <w:rPr>
          <w:rFonts w:ascii="宋体" w:hAnsi="宋体" w:eastAsia="宋体" w:cs="宋体"/>
          <w:color w:val="000"/>
          <w:sz w:val="28"/>
          <w:szCs w:val="28"/>
        </w:rPr>
        <w:t xml:space="preserve">5.强保障：即落实基本保障，强化组织保障，落实政治保障，突出经费保障，为党建工作提供支撑。①选拔任用干部把听取党组织意见作为必要环节。②党建工作经费列入单位管理经费预算，满足工作需要。③建有规范的党员活动室，并配备必要的教育设施。</w:t>
      </w:r>
    </w:p>
    <w:p>
      <w:pPr>
        <w:ind w:left="0" w:right="0" w:firstLine="560"/>
        <w:spacing w:before="450" w:after="450" w:line="312" w:lineRule="auto"/>
      </w:pPr>
      <w:r>
        <w:rPr>
          <w:rFonts w:ascii="宋体" w:hAnsi="宋体" w:eastAsia="宋体" w:cs="宋体"/>
          <w:color w:val="000"/>
          <w:sz w:val="28"/>
          <w:szCs w:val="28"/>
        </w:rPr>
        <w:t xml:space="preserve">(一)科学制定方案。要按照《20xx——20xx年湖北省党的基层组织建设工作规划》的要求，结合《湖北省基层党组织“五个基本”建设工作考核评价实施方案》及考评细则，对我园党组织建设情况进行一次全面自查，掌握党组织建设状况，在此基础上，制定科学、可行的创建工作规划和实施办法。</w:t>
      </w:r>
    </w:p>
    <w:p>
      <w:pPr>
        <w:ind w:left="0" w:right="0" w:firstLine="560"/>
        <w:spacing w:before="450" w:after="450" w:line="312" w:lineRule="auto"/>
      </w:pPr>
      <w:r>
        <w:rPr>
          <w:rFonts w:ascii="宋体" w:hAnsi="宋体" w:eastAsia="宋体" w:cs="宋体"/>
          <w:color w:val="000"/>
          <w:sz w:val="28"/>
          <w:szCs w:val="28"/>
        </w:rPr>
        <w:t xml:space="preserve">(二)突出工作重点。围绕服务目标，把工作重点放在规范化建设、有序化运转、建强党务工作者队伍、开展创先争优活动上。着眼于发挥党组织作用，转变领导干部、党员教师工作作风，普遍开展创先争优活动，扩大党员参与面，提高活动的实效性。</w:t>
      </w:r>
    </w:p>
    <w:p>
      <w:pPr>
        <w:ind w:left="0" w:right="0" w:firstLine="560"/>
        <w:spacing w:before="450" w:after="450" w:line="312" w:lineRule="auto"/>
      </w:pPr>
      <w:r>
        <w:rPr>
          <w:rFonts w:ascii="宋体" w:hAnsi="宋体" w:eastAsia="宋体" w:cs="宋体"/>
          <w:color w:val="000"/>
          <w:sz w:val="28"/>
          <w:szCs w:val="28"/>
        </w:rPr>
        <w:t xml:space="preserve">(三)坚持改革创新。注重实践创新、方法创新、制度创新，破解幼儿园党建难题，使党组织和党员队伍始终充满生机和活力。把“服务型五强基层党组织”创建工作的总体要求与教育工作实际结合起来，创造性地抓好落实。积极探索加强幼儿园、五强党建的有效途径、活动载体和落实举措，更好地体现教育党建工作的时代性。</w:t>
      </w:r>
    </w:p>
    <w:p>
      <w:pPr>
        <w:ind w:left="0" w:right="0" w:firstLine="560"/>
        <w:spacing w:before="450" w:after="450" w:line="312" w:lineRule="auto"/>
      </w:pPr>
      <w:r>
        <w:rPr>
          <w:rFonts w:ascii="宋体" w:hAnsi="宋体" w:eastAsia="宋体" w:cs="宋体"/>
          <w:color w:val="000"/>
          <w:sz w:val="28"/>
          <w:szCs w:val="28"/>
        </w:rPr>
        <w:t xml:space="preserve">(一)落实工作责任。党支部委员会承担“服务型五强基层党组织”创建工作领导小组工作，领导小组下设办公室，金素芳同志任办公室主任，蔡四荣同志任办公室成员。党组织书记是第一责任人，支部委员是具体责任人。</w:t>
      </w:r>
    </w:p>
    <w:p>
      <w:pPr>
        <w:ind w:left="0" w:right="0" w:firstLine="560"/>
        <w:spacing w:before="450" w:after="450" w:line="312" w:lineRule="auto"/>
      </w:pPr>
      <w:r>
        <w:rPr>
          <w:rFonts w:ascii="宋体" w:hAnsi="宋体" w:eastAsia="宋体" w:cs="宋体"/>
          <w:color w:val="000"/>
          <w:sz w:val="28"/>
          <w:szCs w:val="28"/>
        </w:rPr>
        <w:t xml:space="preserve">(二)营造舆论氛围。要充分运用报刊、广播、电视、互联网等媒体和宣传阵地，采取群众喜闻乐见的方式，深入宣传“服务型五强”基层党组织创建工作的成功经验、显著成效和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(三)加大投入力度，将“服务型五强党建”创建工作经费列入年度预算，多途径解决党建的正常投入和工作经费。要规范组织活动场所建设,改善党组织办公活动与服务管理的基本条件。</w:t>
      </w:r>
    </w:p>
    <w:p>
      <w:pPr>
        <w:ind w:left="0" w:right="0" w:firstLine="560"/>
        <w:spacing w:before="450" w:after="450" w:line="312" w:lineRule="auto"/>
      </w:pPr>
      <w:r>
        <w:rPr>
          <w:rFonts w:ascii="宋体" w:hAnsi="宋体" w:eastAsia="宋体" w:cs="宋体"/>
          <w:color w:val="000"/>
          <w:sz w:val="28"/>
          <w:szCs w:val="28"/>
        </w:rPr>
        <w:t xml:space="preserve">(四)加强检查考核。采取经常督查、集中督办、定期拉练观摩等形式推进“服务型五强党建”创建工作。每年组织一次全面考核，并进行排位。</w:t>
      </w:r>
    </w:p>
    <w:p>
      <w:pPr>
        <w:ind w:left="0" w:right="0" w:firstLine="560"/>
        <w:spacing w:before="450" w:after="450" w:line="312" w:lineRule="auto"/>
      </w:pPr>
      <w:r>
        <w:rPr>
          <w:rFonts w:ascii="宋体" w:hAnsi="宋体" w:eastAsia="宋体" w:cs="宋体"/>
          <w:color w:val="000"/>
          <w:sz w:val="28"/>
          <w:szCs w:val="28"/>
        </w:rPr>
        <w:t xml:space="preserve">(一)宣传发动阶段(20xx年4月)</w:t>
      </w:r>
    </w:p>
    <w:p>
      <w:pPr>
        <w:ind w:left="0" w:right="0" w:firstLine="560"/>
        <w:spacing w:before="450" w:after="450" w:line="312" w:lineRule="auto"/>
      </w:pPr>
      <w:r>
        <w:rPr>
          <w:rFonts w:ascii="宋体" w:hAnsi="宋体" w:eastAsia="宋体" w:cs="宋体"/>
          <w:color w:val="000"/>
          <w:sz w:val="28"/>
          <w:szCs w:val="28"/>
        </w:rPr>
        <w:t xml:space="preserve">召开动员大会，部署创建“服务型五强”基层党组织工作，明确活动的意义、目的和任务，增强对创建服务型五强党建工作重要性认识。</w:t>
      </w:r>
    </w:p>
    <w:p>
      <w:pPr>
        <w:ind w:left="0" w:right="0" w:firstLine="560"/>
        <w:spacing w:before="450" w:after="450" w:line="312" w:lineRule="auto"/>
      </w:pPr>
      <w:r>
        <w:rPr>
          <w:rFonts w:ascii="宋体" w:hAnsi="宋体" w:eastAsia="宋体" w:cs="宋体"/>
          <w:color w:val="000"/>
          <w:sz w:val="28"/>
          <w:szCs w:val="28"/>
        </w:rPr>
        <w:t xml:space="preserve">(二)自查摸底阶段(20xx年5月初)</w:t>
      </w:r>
    </w:p>
    <w:p>
      <w:pPr>
        <w:ind w:left="0" w:right="0" w:firstLine="560"/>
        <w:spacing w:before="450" w:after="450" w:line="312" w:lineRule="auto"/>
      </w:pPr>
      <w:r>
        <w:rPr>
          <w:rFonts w:ascii="宋体" w:hAnsi="宋体" w:eastAsia="宋体" w:cs="宋体"/>
          <w:color w:val="000"/>
          <w:sz w:val="28"/>
          <w:szCs w:val="28"/>
        </w:rPr>
        <w:t xml:space="preserve">对照《市教育局党组织建设工作自查表》查找我园党建工作存在的不足，掌握单位党建工作的现状。</w:t>
      </w:r>
    </w:p>
    <w:p>
      <w:pPr>
        <w:ind w:left="0" w:right="0" w:firstLine="560"/>
        <w:spacing w:before="450" w:after="450" w:line="312" w:lineRule="auto"/>
      </w:pPr>
      <w:r>
        <w:rPr>
          <w:rFonts w:ascii="宋体" w:hAnsi="宋体" w:eastAsia="宋体" w:cs="宋体"/>
          <w:color w:val="000"/>
          <w:sz w:val="28"/>
          <w:szCs w:val="28"/>
        </w:rPr>
        <w:t xml:space="preserve">(三)制定方案(20xx年5月上旬)</w:t>
      </w:r>
    </w:p>
    <w:p>
      <w:pPr>
        <w:ind w:left="0" w:right="0" w:firstLine="560"/>
        <w:spacing w:before="450" w:after="450" w:line="312" w:lineRule="auto"/>
      </w:pPr>
      <w:r>
        <w:rPr>
          <w:rFonts w:ascii="宋体" w:hAnsi="宋体" w:eastAsia="宋体" w:cs="宋体"/>
          <w:color w:val="000"/>
          <w:sz w:val="28"/>
          <w:szCs w:val="28"/>
        </w:rPr>
        <w:t xml:space="preserve">根据《市教育局关于创建服务型机关、学校党建的实施意见》，结合我园实际，制定出实施方案。</w:t>
      </w:r>
    </w:p>
    <w:p>
      <w:pPr>
        <w:ind w:left="0" w:right="0" w:firstLine="560"/>
        <w:spacing w:before="450" w:after="450" w:line="312" w:lineRule="auto"/>
      </w:pPr>
      <w:r>
        <w:rPr>
          <w:rFonts w:ascii="宋体" w:hAnsi="宋体" w:eastAsia="宋体" w:cs="宋体"/>
          <w:color w:val="000"/>
          <w:sz w:val="28"/>
          <w:szCs w:val="28"/>
        </w:rPr>
        <w:t xml:space="preserve">(四)整改落实阶段(20xx年5月中旬-10月)</w:t>
      </w:r>
    </w:p>
    <w:p>
      <w:pPr>
        <w:ind w:left="0" w:right="0" w:firstLine="560"/>
        <w:spacing w:before="450" w:after="450" w:line="312" w:lineRule="auto"/>
      </w:pPr>
      <w:r>
        <w:rPr>
          <w:rFonts w:ascii="宋体" w:hAnsi="宋体" w:eastAsia="宋体" w:cs="宋体"/>
          <w:color w:val="000"/>
          <w:sz w:val="28"/>
          <w:szCs w:val="28"/>
        </w:rPr>
        <w:t xml:space="preserve">落实实施方案，重点是整改本单位党建工作存在的不足。</w:t>
      </w:r>
    </w:p>
    <w:p>
      <w:pPr>
        <w:ind w:left="0" w:right="0" w:firstLine="560"/>
        <w:spacing w:before="450" w:after="450" w:line="312" w:lineRule="auto"/>
      </w:pPr>
      <w:r>
        <w:rPr>
          <w:rFonts w:ascii="宋体" w:hAnsi="宋体" w:eastAsia="宋体" w:cs="宋体"/>
          <w:color w:val="000"/>
          <w:sz w:val="28"/>
          <w:szCs w:val="28"/>
        </w:rPr>
        <w:t xml:space="preserve">(五)迎接局检查验收，总结阶段(20xx年11月)</w:t>
      </w:r>
    </w:p>
    <w:p>
      <w:pPr>
        <w:ind w:left="0" w:right="0" w:firstLine="560"/>
        <w:spacing w:before="450" w:after="450" w:line="312" w:lineRule="auto"/>
      </w:pPr>
      <w:r>
        <w:rPr>
          <w:rFonts w:ascii="宋体" w:hAnsi="宋体" w:eastAsia="宋体" w:cs="宋体"/>
          <w:color w:val="000"/>
          <w:sz w:val="28"/>
          <w:szCs w:val="28"/>
        </w:rPr>
        <w:t xml:space="preserve">根据创建工作落实情况总结成绩，查找不足，兑现奖惩。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2024-10-06T06:37:02+08:00</dcterms:created>
  <dcterms:modified xsi:type="dcterms:W3CDTF">2024-10-06T06:37:02+08:00</dcterms:modified>
</cp:coreProperties>
</file>

<file path=docProps/custom.xml><?xml version="1.0" encoding="utf-8"?>
<Properties xmlns="http://schemas.openxmlformats.org/officeDocument/2006/custom-properties" xmlns:vt="http://schemas.openxmlformats.org/officeDocument/2006/docPropsVTypes"/>
</file>