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2024年莽山猴王寨导游词(七篇)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莽山猴王寨导游词篇一好，我们已进入原始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莽山猴王寨导游词篇一</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_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竖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郴州莽山国家森林公园导游词郴州莽山国家森林公园导游词。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莽山猴王寨导游词篇二</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莽山猴王寨导游词篇三</w:t>
      </w:r>
    </w:p>
    <w:p>
      <w:pPr>
        <w:ind w:left="0" w:right="0" w:firstLine="560"/>
        <w:spacing w:before="450" w:after="450" w:line="312" w:lineRule="auto"/>
      </w:pPr>
      <w:r>
        <w:rPr>
          <w:rFonts w:ascii="宋体" w:hAnsi="宋体" w:eastAsia="宋体" w:cs="宋体"/>
          <w:color w:val="000"/>
          <w:sz w:val="28"/>
          <w:szCs w:val="28"/>
        </w:rPr>
        <w:t xml:space="preserve">一、公园简介</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各位朋友，先请大家歇息一会，再进入景区观赏。祝大家在神奇浩瀚的大自然中，游得尽兴，玩得开心，谢谢!</w:t>
      </w:r>
    </w:p>
    <w:p>
      <w:pPr>
        <w:ind w:left="0" w:right="0" w:firstLine="560"/>
        <w:spacing w:before="450" w:after="450" w:line="312" w:lineRule="auto"/>
      </w:pPr>
      <w:r>
        <w:rPr>
          <w:rFonts w:ascii="宋体" w:hAnsi="宋体" w:eastAsia="宋体" w:cs="宋体"/>
          <w:color w:val="000"/>
          <w:sz w:val="28"/>
          <w:szCs w:val="28"/>
        </w:rPr>
        <w:t xml:space="preserve">二、鬼子寨景区导游词</w:t>
      </w:r>
    </w:p>
    <w:p>
      <w:pPr>
        <w:ind w:left="0" w:right="0" w:firstLine="560"/>
        <w:spacing w:before="450" w:after="450" w:line="312" w:lineRule="auto"/>
      </w:pPr>
      <w:r>
        <w:rPr>
          <w:rFonts w:ascii="宋体" w:hAnsi="宋体" w:eastAsia="宋体" w:cs="宋体"/>
          <w:color w:val="000"/>
          <w:sz w:val="28"/>
          <w:szCs w:val="28"/>
        </w:rPr>
        <w:t xml:space="preserve">各位朋友：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w:t>
      </w:r>
    </w:p>
    <w:p>
      <w:pPr>
        <w:ind w:left="0" w:right="0" w:firstLine="560"/>
        <w:spacing w:before="450" w:after="450" w:line="312" w:lineRule="auto"/>
      </w:pPr>
      <w:r>
        <w:rPr>
          <w:rFonts w:ascii="宋体" w:hAnsi="宋体" w:eastAsia="宋体" w:cs="宋体"/>
          <w:color w:val="000"/>
          <w:sz w:val="28"/>
          <w:szCs w:val="28"/>
        </w:rPr>
        <w:t xml:space="preserve">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为大家介绍我的家乡郴州。自古郴州地区就流传着这样的一句话：船到郴州止，马到郴州死，人到郴州打摆子。因为打摆子一词，很多人对它都误解了。前两句是说郴州据中原的远，而最后一句却是说郴州的繁华。为什么这么说呢?待我带领大家游完郴州之后便知晓了。</w:t>
      </w:r>
    </w:p>
    <w:p>
      <w:pPr>
        <w:ind w:left="0" w:right="0" w:firstLine="560"/>
        <w:spacing w:before="450" w:after="450" w:line="312" w:lineRule="auto"/>
      </w:pPr>
      <w:r>
        <w:rPr>
          <w:rFonts w:ascii="宋体" w:hAnsi="宋体" w:eastAsia="宋体" w:cs="宋体"/>
          <w:color w:val="000"/>
          <w:sz w:val="28"/>
          <w:szCs w:val="28"/>
        </w:rPr>
        <w:t xml:space="preserve">郴州市位于湖南省东南部，地处南岭山脉与罗霄山脉交错、长江水系与珠江水系分流的地带。境内地貌复杂多样，其特点以山丘为主，岗平相当，水面较少。山地丘陵面积约占总面积的近四分之三。山多集奇、险、秀、美于一体，是个游山的好去处。又处于亚热带地区，降水丰富，河流多且急，温泉众多，是漂流探险，温泉健身，乐于玩水的好地方。这里优越的地理条件吸引了先民在这繁衍生息，使得郴州具有浓厚的历史人文底蕴。</w:t>
      </w:r>
    </w:p>
    <w:p>
      <w:pPr>
        <w:ind w:left="0" w:right="0" w:firstLine="560"/>
        <w:spacing w:before="450" w:after="450" w:line="312" w:lineRule="auto"/>
      </w:pPr>
      <w:r>
        <w:rPr>
          <w:rFonts w:ascii="宋体" w:hAnsi="宋体" w:eastAsia="宋体" w:cs="宋体"/>
          <w:color w:val="000"/>
          <w:sz w:val="28"/>
          <w:szCs w:val="28"/>
        </w:rPr>
        <w:t xml:space="preserve">现在，我们先体验郴州的人文历史，领略郴州人文魅力。</w:t>
      </w:r>
    </w:p>
    <w:p>
      <w:pPr>
        <w:ind w:left="0" w:right="0" w:firstLine="560"/>
        <w:spacing w:before="450" w:after="450" w:line="312" w:lineRule="auto"/>
      </w:pPr>
      <w:r>
        <w:rPr>
          <w:rFonts w:ascii="宋体" w:hAnsi="宋体" w:eastAsia="宋体" w:cs="宋体"/>
          <w:color w:val="000"/>
          <w:sz w:val="28"/>
          <w:szCs w:val="28"/>
        </w:rPr>
        <w:t xml:space="preserve">湖南有炎帝陵和舜帝陵，郴州有个义帝陵。义帝陵是秦末义帝之陵墓，距今已有2200余年历史。它是郴州历史的最早见证，经历了郴州历史演变的风风雨雨，已成为郴州历史文化名城的重要标志。 义帝名心，是战国楚怀王熊槐之孙。据史书记载，秦末陈胜、吴广揭竿起义，群雄纷争。为寻一“马首是瞻”，各路起义军在薛县会盟，共同拥立在民间牧羊的楚怀王之孙熊心为楚怀王。秦灭，项羽分封诸王，并佯尊熊心为义帝。次年，又假借“古之帝者，地方千里，必居上游”之名“使徙义帝长沙郴县”，并派九江王英布弑义帝于郴城穷泉旁，郴人怜之，遂葬于城邑西南边后山,是为义帝陵。汉王刘邦曾派王陵、周勃、樊哙三人来郴发丧，并以项羽“大逆不道，弑君不臣”之名，缟素三军，会盟诸侯，共伐项羽，引发“楚汉之争”。自秦以来，郴州不乏名家来此，留下脍炙人口的名篇佳作。唐宋名家韩愈、柳宗元、秦少游、周敦颐等都在此留下足迹。同样，郴州也是中国革命的发源地之一，中国十大将军中的黄克诚便出自郴州。</w:t>
      </w:r>
    </w:p>
    <w:p>
      <w:pPr>
        <w:ind w:left="0" w:right="0" w:firstLine="560"/>
        <w:spacing w:before="450" w:after="450" w:line="312" w:lineRule="auto"/>
      </w:pPr>
      <w:r>
        <w:rPr>
          <w:rFonts w:ascii="宋体" w:hAnsi="宋体" w:eastAsia="宋体" w:cs="宋体"/>
          <w:color w:val="000"/>
          <w:sz w:val="28"/>
          <w:szCs w:val="28"/>
        </w:rPr>
        <w:t xml:space="preserve">现在，我们去看看湘南第一古村——板梁古村。古村始建于宋末元初，鼎盛于明清，距今有600多年历史，全村同姓同宗，为汉武帝刘氏后裔，是典型的湘南宗族聚落。古村内至今仍保存了360多栋完好无损的明清历史建筑，这些历千劫而不倒的古民居，栋栋雕梁画栋，飞檐翘角，无论是它的水磨青砖，还是门当户对，或者是它的砖雕、石雕、木雕，其工艺都十分精湛，让人叹为观止。总而言之，板梁古村蕴藏着中国古老的宗法仪式、儒学传统、风水观念、哲学意识、建筑技巧、生态原理等。被誉为规模最大，保存最全，风水最好，文化底蕴最厚重的“湘南第一村”。古村主要景点有：接龙桥、镇龙塔、金陵古驿道、龙泉古庙和板梁私塾。</w:t>
      </w:r>
    </w:p>
    <w:p>
      <w:pPr>
        <w:ind w:left="0" w:right="0" w:firstLine="560"/>
        <w:spacing w:before="450" w:after="450" w:line="312" w:lineRule="auto"/>
      </w:pPr>
      <w:r>
        <w:rPr>
          <w:rFonts w:ascii="宋体" w:hAnsi="宋体" w:eastAsia="宋体" w:cs="宋体"/>
          <w:color w:val="000"/>
          <w:sz w:val="28"/>
          <w:szCs w:val="28"/>
        </w:rPr>
        <w:t xml:space="preserve">品完郴州的人文，接下来就去游山，在大自然中放飞心情。郴州的山有莽山、飞天山、苏仙岭等。现在我们去的是郴州最著名的山——苏仙岭。主峰海拔526米，自古享有“天下第十八福地”、“湘南胜地”的美称。苏仙岭因苏仙神奇、美丽的传说而驰名海内外，岭上因有白鹿洞、升仙石、望母松等“仙”迹和自然山水风光而久负盛名。走福路，过了遇仙桥，就能看到郴州旅舍了。郴州旅舍本是个平凡无奇的客栈，因苏东坡的弟子、“苏门四学士”之一的秦观曾在此居住，并以此为题作词而声名鹊起。他所作的词便是《踏莎行 郴州旅舍》：雾失楼台，月迷津渡，桃源望断无寻处。可堪孤馆闭春寒，杜鹃声里斜阳暮。 驿寄梅花，鱼传尺素，砌成此恨无重数。郴江幸自绕郴山，为谁流下潇湘去?</w:t>
      </w:r>
    </w:p>
    <w:p>
      <w:pPr>
        <w:ind w:left="0" w:right="0" w:firstLine="560"/>
        <w:spacing w:before="450" w:after="450" w:line="312" w:lineRule="auto"/>
      </w:pPr>
      <w:r>
        <w:rPr>
          <w:rFonts w:ascii="宋体" w:hAnsi="宋体" w:eastAsia="宋体" w:cs="宋体"/>
          <w:color w:val="000"/>
          <w:sz w:val="28"/>
          <w:szCs w:val="28"/>
        </w:rPr>
        <w:t xml:space="preserve">这首词刻在了白鹿洞东北40米天然石壁上，高五十二厘米，宽四十六厘米，十一行，每行八字，行书。其艺术价值很高。中国有十大著名\"三绝碑\"，而郴州苏仙岭三绝碑位居十大著名\"三绝碑\"之首。此三绝为：秦观作的《踏莎行·郴州旅舍》一词，苏轼写的跋，著名书法家米芾把词和跋写下来。</w:t>
      </w:r>
    </w:p>
    <w:p>
      <w:pPr>
        <w:ind w:left="0" w:right="0" w:firstLine="560"/>
        <w:spacing w:before="450" w:after="450" w:line="312" w:lineRule="auto"/>
      </w:pPr>
      <w:r>
        <w:rPr>
          <w:rFonts w:ascii="宋体" w:hAnsi="宋体" w:eastAsia="宋体" w:cs="宋体"/>
          <w:color w:val="000"/>
          <w:sz w:val="28"/>
          <w:szCs w:val="28"/>
        </w:rPr>
        <w:t xml:space="preserve">当年徐霞客登临苏仙岭最后拜谒的一处胜景便是苏仙观。苏仙观是祭祀苏耽的道观，始建于西汉，后遭火焚，唐开元十九年即公元731年唐玄宗下诏修葺，以后宋、元、明、清都曾加以修缮。苏仙观座北面南，南北长82.2米，东西宽41.5米，正殿高于厢房，两厢为二层楼房。正殿为大屋顶、四角飞檐、犀头粉墙、小青瓦、回纹窗的建筑风格。选点定位、建筑规模、结构均作过精心考究。</w:t>
      </w:r>
    </w:p>
    <w:p>
      <w:pPr>
        <w:ind w:left="0" w:right="0" w:firstLine="560"/>
        <w:spacing w:before="450" w:after="450" w:line="312" w:lineRule="auto"/>
      </w:pPr>
      <w:r>
        <w:rPr>
          <w:rFonts w:ascii="宋体" w:hAnsi="宋体" w:eastAsia="宋体" w:cs="宋体"/>
          <w:color w:val="000"/>
          <w:sz w:val="28"/>
          <w:szCs w:val="28"/>
        </w:rPr>
        <w:t xml:space="preserve">在苏仙观的后面便是屈将室，门前有楹联一副：请战有功当年临潼已兵谏，爱国无罪此日南冠作楚囚。横联：屈将室。楹联墨底绿字。抗日战争时期著名爱国将领张学良曾被幽禁在这里。这里是他12处囚禁之地的第六处。在这里，张学良将军壮志难酬，有家难归， 有国难报，挥笔在墙上写下了\"恨天低，大鹏有翅愁难展\"几个大字。字里行间无不饱含了少帅满腔爱国情怀却难展宏图的抑郁之情。曾经住过的这间厢房窗前的桂花树上，留下了因将军忧愤难泄而拔枪怒射所形成的累累弹痕。</w:t>
      </w:r>
    </w:p>
    <w:p>
      <w:pPr>
        <w:ind w:left="0" w:right="0" w:firstLine="560"/>
        <w:spacing w:before="450" w:after="450" w:line="312" w:lineRule="auto"/>
      </w:pPr>
      <w:r>
        <w:rPr>
          <w:rFonts w:ascii="宋体" w:hAnsi="宋体" w:eastAsia="宋体" w:cs="宋体"/>
          <w:color w:val="000"/>
          <w:sz w:val="28"/>
          <w:szCs w:val="28"/>
        </w:rPr>
        <w:t xml:space="preserve">好了，山游玩了，就该去玩水了。郴州八景之之一的“北湖水月”便在郴州市内的北湖公园之中。《万历郴州志》称：北湖水源出自湖中龙窟，渊深莫测，湖底有100多个泉眼，泉涌四季不枯，沉积为一浩大的水面，最初称“百湖”。 北湖入夜，皎洁的明月悬挂天幕，微风吹来，湖中涟波起伏，抖动满湖星斗，寂静的山林村野灯光闪烁。星月灯火倒映湖中，光妖媚人。故称“北湖水月”。唐代著名诗人韩愈曾8次路经郴州，在这里留下了有名的《叉鱼招张功曹》诗。后人为了纪念韩愈，在湖心筑岛造亭，取名“叉鱼亭”，铸造了韩愈铜像竖立亭前，还将叉鱼诗刻在石碑上，以此来纪念他。</w:t>
      </w:r>
    </w:p>
    <w:p>
      <w:pPr>
        <w:ind w:left="0" w:right="0" w:firstLine="560"/>
        <w:spacing w:before="450" w:after="450" w:line="312" w:lineRule="auto"/>
      </w:pPr>
      <w:r>
        <w:rPr>
          <w:rFonts w:ascii="宋体" w:hAnsi="宋体" w:eastAsia="宋体" w:cs="宋体"/>
          <w:color w:val="000"/>
          <w:sz w:val="28"/>
          <w:szCs w:val="28"/>
        </w:rPr>
        <w:t xml:space="preserve">去郴州玩水是最不能不去东江湖的，东江湖风景旅游区是以山水交融的东江湖为一体，以东江急流险滩、兜率灵岩神境、龙景峡谷奇景、岛屿群落景观为特色，供旅游观光、休闲度假、康体疗养的湖岛型旅游区，总面积200平方公里，融山的隽秀、水的神韵于一体，挟南国秀色、禀历史文明于一身，被誉为“人间天上一湖水，万千景象在其中”。 东江湖的美，莫过于摄人心魄的晨雾了。这雾，就像乳白色的薄缦，色泽浓郁，如梦如幻，扯不开，斩不断，浑然天成。这雾，又像一个温情脉脉的女子，轻轻将东江湖这个资兴之子拢入怀中，生怕世人的惊扰。湖旁的新村，若隐若现，疑为海市蜃楼。尔后，一只船儿的轮廓渐渐显现出来，穿行雾中，就如闲逛在神秘的仙境。这雾，厚厚地集中于湖面，时移时凝，缠缠绕绕，并随着海拔的升高，渐渐稀薄，直至消失。两岸峰峦叠翠，影像清晰而具体，层次分明，错落有致。旭日东升，雾气渐薄。阳光，从山脊柔和地射将过来，湖面泛着无数细碎的金片，圈着红晕。置身其中，浪漫宜人。太阳倒影在湖中，聚集成一块耀眼的光斑，雾气散后，剩下清澈的湖水，湛蓝湛蓝的，彻底而干脆。</w:t>
      </w:r>
    </w:p>
    <w:p>
      <w:pPr>
        <w:ind w:left="0" w:right="0" w:firstLine="560"/>
        <w:spacing w:before="450" w:after="450" w:line="312" w:lineRule="auto"/>
      </w:pPr>
      <w:r>
        <w:rPr>
          <w:rFonts w:ascii="宋体" w:hAnsi="宋体" w:eastAsia="宋体" w:cs="宋体"/>
          <w:color w:val="000"/>
          <w:sz w:val="28"/>
          <w:szCs w:val="28"/>
        </w:rPr>
        <w:t xml:space="preserve">去东江湖又是不能不去体验一下东江漂流的。东江漂流具有与众不同的四大特色： 第一，东江漂流生态原始，两岸青山叠翠，原始次森林相拥对峙，怪石林立、水质清澈，整个漂流给人以历险、探幽、猎奇、拾趣之乐，因此被旅游界和新闻界一致誉为“中国生态旅游第一漂”、“亚太第一漂”。 第二，东江漂流滩多浪急，惊险刺激，共有大小险滩108个，其中落差最大的险滩有5米。 第三，东江漂流季节长，一般每年从四月底开始，到10月初结束，长达半年之久，因为通过电站的调节，漂流时间就延长了。第四个特色就是，东江漂流过程中有一条世界独一无二的人工漂流滑槽，长度达到336米，平均坡度达5度。如此胜境如此美景，东江漂流自然倍受人们推崇、赞赏。所以是不能错过的。</w:t>
      </w:r>
    </w:p>
    <w:p>
      <w:pPr>
        <w:ind w:left="0" w:right="0" w:firstLine="560"/>
        <w:spacing w:before="450" w:after="450" w:line="312" w:lineRule="auto"/>
      </w:pPr>
      <w:r>
        <w:rPr>
          <w:rFonts w:ascii="宋体" w:hAnsi="宋体" w:eastAsia="宋体" w:cs="宋体"/>
          <w:color w:val="000"/>
          <w:sz w:val="28"/>
          <w:szCs w:val="28"/>
        </w:rPr>
        <w:t xml:space="preserve">东江还有郴州四大特长之一——东江鱼。好吃的东西不必多说，这是有口碑的。既然提到吃的了，最后便提一下郴州人的最爱鱼粉。“走千里路、万里路，舍不得栖凤渡!”这句流传千百年的古话说的不仅是栖凤渡的地方好，更是夸她的独树一帜传统小吃——栖凤渡鱼粉。一说起栖凤渡鱼粉，只要是郴州人，应该都会下意识咂一下嘴巴，咽咽口水，于是，一股浓烈的鱼香和着辛辣味便回味在你嘴里了。</w:t>
      </w:r>
    </w:p>
    <w:p>
      <w:pPr>
        <w:ind w:left="0" w:right="0" w:firstLine="560"/>
        <w:spacing w:before="450" w:after="450" w:line="312" w:lineRule="auto"/>
      </w:pPr>
      <w:r>
        <w:rPr>
          <w:rFonts w:ascii="宋体" w:hAnsi="宋体" w:eastAsia="宋体" w:cs="宋体"/>
          <w:color w:val="000"/>
          <w:sz w:val="28"/>
          <w:szCs w:val="28"/>
        </w:rPr>
        <w:t xml:space="preserve">好了，郴州之旅就到此完美结束了，谢谢大家!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莽山猴王寨导游词篇六</w:t>
      </w:r>
    </w:p>
    <w:p>
      <w:pPr>
        <w:ind w:left="0" w:right="0" w:firstLine="560"/>
        <w:spacing w:before="450" w:after="450" w:line="312" w:lineRule="auto"/>
      </w:pPr>
      <w:r>
        <w:rPr>
          <w:rFonts w:ascii="宋体" w:hAnsi="宋体" w:eastAsia="宋体" w:cs="宋体"/>
          <w:color w:val="000"/>
          <w:sz w:val="28"/>
          <w:szCs w:val="28"/>
        </w:rPr>
        <w:t xml:space="preserve">各位朋友：大家早上好!</w:t>
      </w:r>
    </w:p>
    <w:p>
      <w:pPr>
        <w:ind w:left="0" w:right="0" w:firstLine="560"/>
        <w:spacing w:before="450" w:after="450" w:line="312" w:lineRule="auto"/>
      </w:pPr>
      <w:r>
        <w:rPr>
          <w:rFonts w:ascii="宋体" w:hAnsi="宋体" w:eastAsia="宋体" w:cs="宋体"/>
          <w:color w:val="000"/>
          <w:sz w:val="28"/>
          <w:szCs w:val="28"/>
        </w:rPr>
        <w:t xml:space="preserve">欢迎大家参加莽山珠江源漂流公司郴州营销部组织的莽山漂流一日游活动，我谨代表公司感谢大家的支持，同时送上最真诚的祝福，祝各位朋友在生活中、事业中、工作中一帆风顺、二龙腾飞、三阳开泰、四季平安、五福临门、六六大顺、七星高照、八方来财、九九同心、十全十美、百事通、千事吉祥、万事如意!</w:t>
      </w:r>
    </w:p>
    <w:p>
      <w:pPr>
        <w:ind w:left="0" w:right="0" w:firstLine="560"/>
        <w:spacing w:before="450" w:after="450" w:line="312" w:lineRule="auto"/>
      </w:pPr>
      <w:r>
        <w:rPr>
          <w:rFonts w:ascii="宋体" w:hAnsi="宋体" w:eastAsia="宋体" w:cs="宋体"/>
          <w:color w:val="000"/>
          <w:sz w:val="28"/>
          <w:szCs w:val="28"/>
        </w:rPr>
        <w:t xml:space="preserve">首先，在这里给大家作个自我介绍：我是漂流公司的专职导游，我叫曹伟英，大家可以叫我小曹，因为比较亲切，也可以叫我曹导，我右身后的这位呢就是我们今天的司机 师傅，也起着十分总要的作用， 师傅有着多年的驾驶经验，所以今天的行车安全呢大家也可以放心。我和 师傅会为大家提供服务，如果在这过程中有什么需要或是帮忙我们都会尽心尽力去做，那么今天呢也请各位朋友多多配合，多多支持我们的工作。大家都知道，我们这个团体呢是个散拼团，都是来自五湖四海的朋友，熟话说的好:“百年修得同船渡，千年修得共枕眠”，今天我们能相聚在这个车里，是百年来修得的缘分，大家都是有缘人，希望大家都能好好珍惜这一天，说不定可以多结实一些朋友，朋友多路好走嘛，所以呢，如果在小曹我忙不过来的情况下大家都要相互帮助，相互照顾。我们今天组成一个团体，有缘同坐一台车，其实就好比一个大家庭，而我呢，其实就是这个大家庭的大家长，我一个人要照顾这么多人，那么在这里呢我希望大家能够多多配合小曹，多多支持小曹，不要让小曹为难，所以在这里小曹有几点注意事项要给大家强调一下，大家仔细听听，以免到时候产生不必要的误会引起不开心：</w:t>
      </w:r>
    </w:p>
    <w:p>
      <w:pPr>
        <w:ind w:left="0" w:right="0" w:firstLine="560"/>
        <w:spacing w:before="450" w:after="450" w:line="312" w:lineRule="auto"/>
      </w:pPr>
      <w:r>
        <w:rPr>
          <w:rFonts w:ascii="宋体" w:hAnsi="宋体" w:eastAsia="宋体" w:cs="宋体"/>
          <w:color w:val="000"/>
          <w:sz w:val="28"/>
          <w:szCs w:val="28"/>
        </w:rPr>
        <w:t xml:space="preserve">1、坐在窗户旁边的朋友请把玻璃关好，车内开启空调，以免影响空调效果。</w:t>
      </w:r>
    </w:p>
    <w:p>
      <w:pPr>
        <w:ind w:left="0" w:right="0" w:firstLine="560"/>
        <w:spacing w:before="450" w:after="450" w:line="312" w:lineRule="auto"/>
      </w:pPr>
      <w:r>
        <w:rPr>
          <w:rFonts w:ascii="宋体" w:hAnsi="宋体" w:eastAsia="宋体" w:cs="宋体"/>
          <w:color w:val="000"/>
          <w:sz w:val="28"/>
          <w:szCs w:val="28"/>
        </w:rPr>
        <w:t xml:space="preserve">2、如果喜欢抽烟的朋友，请先忍忍，中途我们会给大家上洗手间的时间，下车后想抽在抽，车内吸烟会影响车内的空气，影响到其他不抽烟的朋友，希望能够体谅一下，谢谢!</w:t>
      </w:r>
    </w:p>
    <w:p>
      <w:pPr>
        <w:ind w:left="0" w:right="0" w:firstLine="560"/>
        <w:spacing w:before="450" w:after="450" w:line="312" w:lineRule="auto"/>
      </w:pPr>
      <w:r>
        <w:rPr>
          <w:rFonts w:ascii="宋体" w:hAnsi="宋体" w:eastAsia="宋体" w:cs="宋体"/>
          <w:color w:val="000"/>
          <w:sz w:val="28"/>
          <w:szCs w:val="28"/>
        </w:rPr>
        <w:t xml:space="preserve">3、如果买了早餐上车的朋友，果皮纸屑请不要随地乱扔，保持好车内的环境卫生，因为车子将陪伴我们一天得时间，这样大家坐着也舒服，等下如果有朋友需要垃圾袋的请跟小曹说一声，车内提供垃圾袋。</w:t>
      </w:r>
    </w:p>
    <w:p>
      <w:pPr>
        <w:ind w:left="0" w:right="0" w:firstLine="560"/>
        <w:spacing w:before="450" w:after="450" w:line="312" w:lineRule="auto"/>
      </w:pPr>
      <w:r>
        <w:rPr>
          <w:rFonts w:ascii="宋体" w:hAnsi="宋体" w:eastAsia="宋体" w:cs="宋体"/>
          <w:color w:val="000"/>
          <w:sz w:val="28"/>
          <w:szCs w:val="28"/>
        </w:rPr>
        <w:t xml:space="preserve">4、关于上车坐座位的问题呢，大家现在可以看看前后左右，记清楚自己现在坐的位置，现在坐的是什么位置，下午回来就还是坐哪个位置，小曹我不希望在坐的朋友为了争位置而发生不愉快，如果谁没有遵守那我就是认为是谁的不对，当然如果特殊情况需要调节的话我会做适当的调节，希望大家不要有什么怨言。 最后一点要求就是关于大家的安全意识，在景区里面去哪里大家 一定要结伴而行，千万不要一个人行动，以免走失或者耽误了行程，延误了时间，那么在这里跟大家强调如果是这样的话，一切后果自己负责，如果有什么事情要离开团队去哪里，一定要先跟我打招呼，告诉我，因为我要对大家负责任，大家请记住我的手机号码：，必要时随时保持联系。为了今天的开心之旅，以上要求呢希望大家一定要积极的配合。下面我给大家介绍下我们今天的大致行程以及景区介绍：</w:t>
      </w:r>
    </w:p>
    <w:p>
      <w:pPr>
        <w:ind w:left="0" w:right="0" w:firstLine="560"/>
        <w:spacing w:before="450" w:after="450" w:line="312" w:lineRule="auto"/>
      </w:pPr>
      <w:r>
        <w:rPr>
          <w:rFonts w:ascii="宋体" w:hAnsi="宋体" w:eastAsia="宋体" w:cs="宋体"/>
          <w:color w:val="000"/>
          <w:sz w:val="28"/>
          <w:szCs w:val="28"/>
        </w:rPr>
        <w:t xml:space="preserve">我们公司每天都发团，也许偶些朋友还不知道，一日游费用所包括哪些费用，大家注意听听，主要是包括猴王在景区的门票、漂流的费用、中餐、全程空调旅游车、导服费以及个人的保险安全的一个费用。下面大致介绍下今天的行程安排：郴州到莽山130公里，大约3小时的车程，到达目的地首先带大家游览猴王寨景区，观光瀑布群，参观莽山自然博物管、生态广场，欣赏超级国宝莽山烙铁头蛇。参观完返回景区大门口用中餐(说明用餐地点和时间)，2点半钟参加惊险刺激的珠江源漂流(约一个半小时)，最后返郴，结束一天愉快的旅程。</w:t>
      </w:r>
    </w:p>
    <w:p>
      <w:pPr>
        <w:ind w:left="0" w:right="0" w:firstLine="560"/>
        <w:spacing w:before="450" w:after="450" w:line="312" w:lineRule="auto"/>
      </w:pPr>
      <w:r>
        <w:rPr>
          <w:rFonts w:ascii="宋体" w:hAnsi="宋体" w:eastAsia="宋体" w:cs="宋体"/>
          <w:color w:val="000"/>
          <w:sz w:val="28"/>
          <w:szCs w:val="28"/>
        </w:rPr>
        <w:t xml:space="preserve">莽山，这颗镶嵌在南岭山脉的璀璨明珠，地处湖南省宜章县南端，毗陵广东乳源县、阳山县和连州市，距郴州市、韶关市各130千米，距离长沙385千米，距离广州320千米，距离广东坪石58千米。森林公园总面积284平方千米，是湖南省面积最大的国家森林公园，现已开辟了鬼子寨、天台山、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莽山，原以林海莽莽，蟒蛇出没而得名，以山奇、水秀、林幽、石怪而闻名，境内景色秀丽，奇峰叠翠，溪河纵横，山深林密，气势磅礴，朋友们能再此体验</w:t>
      </w:r>
    </w:p>
    <w:p>
      <w:pPr>
        <w:ind w:left="0" w:right="0" w:firstLine="560"/>
        <w:spacing w:before="450" w:after="450" w:line="312" w:lineRule="auto"/>
      </w:pPr>
      <w:r>
        <w:rPr>
          <w:rFonts w:ascii="宋体" w:hAnsi="宋体" w:eastAsia="宋体" w:cs="宋体"/>
          <w:color w:val="000"/>
          <w:sz w:val="28"/>
          <w:szCs w:val="28"/>
        </w:rPr>
        <w:t xml:space="preserve">到华山之险峻，泰山之雄伟，西双版纳之神奇，张家界之俊俏，是南邻山脉自然风光最为奇美的地段，世人有“莽山壮美惊天下，中国生态第一山”之叹。目前尚有保存最完美的原始森林6670公顷，是我国和世界亚热带面积最大，保存最完好的原始常绿阔叶林区，享有“地球同纬度带上的绿色明珠”之美称。1992年被评为国家森林公园，1994年又被国务院批准为国家级自然保护区，20xx年被评为国家aaaa级旅游区，尚有高等植物2700余总，脊椎动物300余种，其中属国家重点保护动、植物达50余总，是湖南省最大的生物基因库，以“富丽完好的森林博物管”而闻名，被中外专家誉为“第二个西双版纳”。莽山气候宜人，夏无酷暑，冬有冰雪，7月平均气温22,7摄氏度，1月平均气温5,2摄氏度，年平均气温仅17,2摄氏度，是个天然的避暑胜地，有很多的广东朋友来咱们莽山避暑，一住就是2个月，园内空气清新，20xx年经中南林学院专家鉴定负离子含量最高达每立方厘米106900个，是最好的天然氧吧，对人体的健康极有好处。游客们可要珍惜时机狠狠的多吸些负离子，多积累些生命的元素，有洗肺和美容的功效。</w:t>
      </w:r>
    </w:p>
    <w:p>
      <w:pPr>
        <w:ind w:left="0" w:right="0" w:firstLine="560"/>
        <w:spacing w:before="450" w:after="450" w:line="312" w:lineRule="auto"/>
      </w:pPr>
      <w:r>
        <w:rPr>
          <w:rFonts w:ascii="宋体" w:hAnsi="宋体" w:eastAsia="宋体" w:cs="宋体"/>
          <w:color w:val="000"/>
          <w:sz w:val="28"/>
          <w:szCs w:val="28"/>
        </w:rPr>
        <w:t xml:space="preserve">在外面好多地方，如果问人家知不知道莽山，有很多人都可能会不知道，但如果是问听没听过过烙铁头蛇，基本上都是回答听说过， 在莽山，居住着一个古老而神秘的山地民族，瑶族。在从先祖流传下来的歌谣中描述，莽山瑶族是伏羲女娲的直系后代。伏羲女娲是人面蛇身的神仙，瑶族人继承了他们人性的一部分，而他们的蛇性被一种叫做“小青龙”的蛇继承，传说中这种蛇体形巨大，有一条白色的尾巴。瑶族人觉得他们和“小青龙”是一母所生的亲兄弟，是有灵性的，把它奉为图腾，瑶族世代居住在深山溪峒，虽然和他们的兄弟从未谋面，但是瑶族人深信，他们的兄弟和他们共同居住在这茫茫深山中。</w:t>
      </w:r>
    </w:p>
    <w:p>
      <w:pPr>
        <w:ind w:left="0" w:right="0" w:firstLine="560"/>
        <w:spacing w:before="450" w:after="450" w:line="312" w:lineRule="auto"/>
      </w:pPr>
      <w:r>
        <w:rPr>
          <w:rFonts w:ascii="宋体" w:hAnsi="宋体" w:eastAsia="宋体" w:cs="宋体"/>
          <w:color w:val="000"/>
          <w:sz w:val="28"/>
          <w:szCs w:val="28"/>
        </w:rPr>
        <w:t xml:space="preserve">莽山烙铁头蛇能不算世界最毒的蛇之一。莽山烙铁头蛇是1990年才为学术界发现而被命名加以科学记载的巨型毒蛇。莽山烙铁头蛇民间俗称“小青龙”，是中国第50种毒蛇，属特有珍稀物种，未列入世界十种最毒的蛇。</w:t>
      </w:r>
    </w:p>
    <w:p>
      <w:pPr>
        <w:ind w:left="0" w:right="0" w:firstLine="560"/>
        <w:spacing w:before="450" w:after="450" w:line="312" w:lineRule="auto"/>
      </w:pPr>
      <w:r>
        <w:rPr>
          <w:rFonts w:ascii="宋体" w:hAnsi="宋体" w:eastAsia="宋体" w:cs="宋体"/>
          <w:color w:val="000"/>
          <w:sz w:val="28"/>
          <w:szCs w:val="28"/>
        </w:rPr>
        <w:t xml:space="preserve">二十年前的一天，林区的一位职工被蛇咬伤，找到当地最有名的治疗蛇毒的医生陈远辉，因为不管什么蛇毒，他一个星期就能治愈。当陈远辉查看病人的伤口时发现，咬痕巨大，这么大的咬痕只有五步蛇这种大型毒蛇才有，但是病人体</w:t>
      </w:r>
    </w:p>
    <w:p>
      <w:pPr>
        <w:ind w:left="0" w:right="0" w:firstLine="560"/>
        <w:spacing w:before="450" w:after="450" w:line="312" w:lineRule="auto"/>
      </w:pPr>
      <w:r>
        <w:rPr>
          <w:rFonts w:ascii="宋体" w:hAnsi="宋体" w:eastAsia="宋体" w:cs="宋体"/>
          <w:color w:val="000"/>
          <w:sz w:val="28"/>
          <w:szCs w:val="28"/>
        </w:rPr>
        <w:t xml:space="preserve">内的蛇毒凶险，比五步蛇更甚。据这位职工描述，咬他的蛇全身黄褐相间，还有一条白色的尾巴，显然这不是五步蛇，那咬伤他的是什么蛇呢?</w:t>
      </w:r>
    </w:p>
    <w:p>
      <w:pPr>
        <w:ind w:left="0" w:right="0" w:firstLine="560"/>
        <w:spacing w:before="450" w:after="450" w:line="312" w:lineRule="auto"/>
      </w:pPr>
      <w:r>
        <w:rPr>
          <w:rFonts w:ascii="宋体" w:hAnsi="宋体" w:eastAsia="宋体" w:cs="宋体"/>
          <w:color w:val="000"/>
          <w:sz w:val="28"/>
          <w:szCs w:val="28"/>
        </w:rPr>
        <w:t xml:space="preserve">陈远辉遍查资料也找不到和他描述的蛇相对应的品种，自认为精于治疗蛇毒的陈远辉花了一个多月的时间才把这个职工体内的蛇毒清除。巨大的毒性激起了陈远辉寻找这种毒蛇的好奇心，那条长着白色尾巴的蛇深深地印在了他的脑海中，从此他开始寻找这种剧毒白尾蛇。</w:t>
      </w:r>
    </w:p>
    <w:p>
      <w:pPr>
        <w:ind w:left="0" w:right="0" w:firstLine="560"/>
        <w:spacing w:before="450" w:after="450" w:line="312" w:lineRule="auto"/>
      </w:pPr>
      <w:r>
        <w:rPr>
          <w:rFonts w:ascii="宋体" w:hAnsi="宋体" w:eastAsia="宋体" w:cs="宋体"/>
          <w:color w:val="000"/>
          <w:sz w:val="28"/>
          <w:szCs w:val="28"/>
        </w:rPr>
        <w:t xml:space="preserve">大家都知道陈医生在找一种怪蛇，每次抓到了不认识的蛇，就会给陈远辉送来，看看是不是他要找的白尾蛇。每一次打开装蛇的口袋，都是一次希望的开启，然而每次谜底揭开都是失望的结果。就这样五年过去了。白尾蛇真的存在吗?还是那位被咬伤的职工的幻觉?然而那位被咬伤的职工身上那巨大的咬痕和独特的毒性，让他坚信白尾蛇一定生活在这片深山中。</w:t>
      </w:r>
    </w:p>
    <w:p>
      <w:pPr>
        <w:ind w:left="0" w:right="0" w:firstLine="560"/>
        <w:spacing w:before="450" w:after="450" w:line="312" w:lineRule="auto"/>
      </w:pPr>
      <w:r>
        <w:rPr>
          <w:rFonts w:ascii="宋体" w:hAnsi="宋体" w:eastAsia="宋体" w:cs="宋体"/>
          <w:color w:val="000"/>
          <w:sz w:val="28"/>
          <w:szCs w:val="28"/>
        </w:rPr>
        <w:t xml:space="preserve">1989年9月上旬，莽山林管局的一名职工在保护区夹水河谷发现了一窝奇怪的小蛇和两条成蛇。它们都有一条白色的尾巴。陈运辉闻讯后立刻意识到这就是他苦苦找寻了五年的白尾毒蛇。他立刻联系了中科院成都动物研究所，12月他带着小蛇找到中国爬行动物专家赵尔宓，经过研究比较，确定这是一个新种。 1990年中国的《四川动物》第一期上赵尔宓教授和陈远辉联合署名，向全世界宣布在中国莽山发现了一个新蛇种，它的体型可以和蟒蛇媲美，同时又有着和眼镜蛇一样的毒性，命名为莽山烙铁头，从此中国已知的蛇类家族成员上升为50种。</w:t>
      </w:r>
    </w:p>
    <w:p>
      <w:pPr>
        <w:ind w:left="0" w:right="0" w:firstLine="560"/>
        <w:spacing w:before="450" w:after="450" w:line="312" w:lineRule="auto"/>
      </w:pPr>
      <w:r>
        <w:rPr>
          <w:rFonts w:ascii="宋体" w:hAnsi="宋体" w:eastAsia="宋体" w:cs="宋体"/>
          <w:color w:val="000"/>
          <w:sz w:val="28"/>
          <w:szCs w:val="28"/>
        </w:rPr>
        <w:t xml:space="preserve">莽山烙铁头之所以得名，最主要的原因就是它那明显呈三角形，形似一块烙铁的头部。和普通烙铁头蛇相比，莽山烙铁头体形巨大，可达两米长。目前已发现的莽山烙铁头蛇最重的达8.5公斤，而在没有确定为新种之前，曾经有人抓到过一条重达15公斤的成蛇。这样的体形完全可以和世界上最大的蛇----蟒蛇相媲美。 但是与蟒蛇不同的是，莽山烙铁头是剧毒蛇。它属于蝰科，凶狠的巨蝮，诡异的响尾蛇，妖艳的竹叶青蛇都是它的表亲。它们或丑陋不堪，或鲜艳夺目，却都是大名鼎鼎的毒蛇，甚至是夺人性命的剧毒蛇由于莽山烙铁头蛇它的生存环境要求非常的苛刻，全世界只有200-300条，非常可贵的是只有我们莽山这片园林才有，比国宝熊猫还要稀少，所以他又被命名为“蛇中熊猫和超级国宝”之美称，莽山烙铁头蛇的市场价值达到了100多万美金，也非常之昂贵，下午进了景区到达莽山自然博物馆就可以参观到。</w:t>
      </w:r>
    </w:p>
    <w:p>
      <w:pPr>
        <w:ind w:left="0" w:right="0" w:firstLine="560"/>
        <w:spacing w:before="450" w:after="450" w:line="312" w:lineRule="auto"/>
      </w:pPr>
      <w:r>
        <w:rPr>
          <w:rFonts w:ascii="宋体" w:hAnsi="宋体" w:eastAsia="宋体" w:cs="宋体"/>
          <w:color w:val="000"/>
          <w:sz w:val="28"/>
          <w:szCs w:val="28"/>
        </w:rPr>
        <w:t xml:space="preserve">其实莽山这片原始森林它最主要的就是突出三大特点：山好水好空气好，前面我们说到了山也说到了空气，其实大家都知道我们今天的旅程主要目的就是漂流， 莽山珠江源漂流，位于莽山公园风景区内，系珠江支流北江源头。起点进入公园大门，沿景区公路前行五公里即到(公园大门系漂流终点)。</w:t>
      </w:r>
    </w:p>
    <w:p>
      <w:pPr>
        <w:ind w:left="0" w:right="0" w:firstLine="560"/>
        <w:spacing w:before="450" w:after="450" w:line="312" w:lineRule="auto"/>
      </w:pPr>
      <w:r>
        <w:rPr>
          <w:rFonts w:ascii="宋体" w:hAnsi="宋体" w:eastAsia="宋体" w:cs="宋体"/>
          <w:color w:val="000"/>
          <w:sz w:val="28"/>
          <w:szCs w:val="28"/>
        </w:rPr>
        <w:t xml:space="preserve">河道漂流全程五公里，约需一个半小时。河水清澈透底，水质优良，经专家鉴定咱们莽山漂流的水都可以喝，有“矿泉水冲浪”之美称。五公里漂流垂直落差136米，是目前国内漂流项目落差最大，独一无二的深山峡谷冲浪项目，惊险、刺激、安全、生态、清凉。莽山漂流项目20xx年开始添加的一个娱乐项目，有着5、6年的磨合期，所以安全系数相当的高，只要游客听从水手的指挥，做好安全措施。曾经有位衡阳来的顾客，在我们莽山漂流一天漂流次数最多的一位，漂了四次，虽然大家听起来会很夸张，不相信，但事实证明确实如此。大家应该大部分朋友都听说过东江漂流，大家今天下午回家可以做个比较，很多朋友来了莽山漂流后就在也没有去过东江漂流了。那么接下来我给大家说下漂流的注意事项：</w:t>
      </w:r>
    </w:p>
    <w:p>
      <w:pPr>
        <w:ind w:left="0" w:right="0" w:firstLine="560"/>
        <w:spacing w:before="450" w:after="450" w:line="312" w:lineRule="auto"/>
      </w:pPr>
      <w:r>
        <w:rPr>
          <w:rFonts w:ascii="宋体" w:hAnsi="宋体" w:eastAsia="宋体" w:cs="宋体"/>
          <w:color w:val="000"/>
          <w:sz w:val="28"/>
          <w:szCs w:val="28"/>
        </w:rPr>
        <w:t xml:space="preserve">莽山珠江源漂流须知：</w:t>
      </w:r>
    </w:p>
    <w:p>
      <w:pPr>
        <w:ind w:left="0" w:right="0" w:firstLine="560"/>
        <w:spacing w:before="450" w:after="450" w:line="312" w:lineRule="auto"/>
      </w:pPr>
      <w:r>
        <w:rPr>
          <w:rFonts w:ascii="宋体" w:hAnsi="宋体" w:eastAsia="宋体" w:cs="宋体"/>
          <w:color w:val="000"/>
          <w:sz w:val="28"/>
          <w:szCs w:val="28"/>
        </w:rPr>
        <w:t xml:space="preserve">1、漂流属探险旅游项目，也存在一定的危险性，未满16周岁或年满50岁以上的旅客请勿参与此项活动。</w:t>
      </w:r>
    </w:p>
    <w:p>
      <w:pPr>
        <w:ind w:left="0" w:right="0" w:firstLine="560"/>
        <w:spacing w:before="450" w:after="450" w:line="312" w:lineRule="auto"/>
      </w:pPr>
      <w:r>
        <w:rPr>
          <w:rFonts w:ascii="宋体" w:hAnsi="宋体" w:eastAsia="宋体" w:cs="宋体"/>
          <w:color w:val="000"/>
          <w:sz w:val="28"/>
          <w:szCs w:val="28"/>
        </w:rPr>
        <w:t xml:space="preserve">2、客人抵达漂流公司后，请作好漂流前的准备，及时换好衣服，换洗衣裤(换洗衣裤出发前自备)及贵重物品可统一交漂流公司贵重物品寄存处免费寄存、保管，具体存放哪里到达目的地我会告诉大家。</w:t>
      </w:r>
    </w:p>
    <w:p>
      <w:pPr>
        <w:ind w:left="0" w:right="0" w:firstLine="560"/>
        <w:spacing w:before="450" w:after="450" w:line="312" w:lineRule="auto"/>
      </w:pPr>
      <w:r>
        <w:rPr>
          <w:rFonts w:ascii="宋体" w:hAnsi="宋体" w:eastAsia="宋体" w:cs="宋体"/>
          <w:color w:val="000"/>
          <w:sz w:val="28"/>
          <w:szCs w:val="28"/>
        </w:rPr>
        <w:t xml:space="preserve">3、在导漂员或导游员带领下领取救生衣、安全帽。</w:t>
      </w:r>
    </w:p>
    <w:p>
      <w:pPr>
        <w:ind w:left="0" w:right="0" w:firstLine="560"/>
        <w:spacing w:before="450" w:after="450" w:line="312" w:lineRule="auto"/>
      </w:pPr>
      <w:r>
        <w:rPr>
          <w:rFonts w:ascii="宋体" w:hAnsi="宋体" w:eastAsia="宋体" w:cs="宋体"/>
          <w:color w:val="000"/>
          <w:sz w:val="28"/>
          <w:szCs w:val="28"/>
        </w:rPr>
        <w:t xml:space="preserve">4、按规定穿戴好漂流安全装备。眼镜等容易掉的东西，一定要用绳子绑紧，所有的物品不能带上船。</w:t>
      </w:r>
    </w:p>
    <w:p>
      <w:pPr>
        <w:ind w:left="0" w:right="0" w:firstLine="560"/>
        <w:spacing w:before="450" w:after="450" w:line="312" w:lineRule="auto"/>
      </w:pPr>
      <w:r>
        <w:rPr>
          <w:rFonts w:ascii="宋体" w:hAnsi="宋体" w:eastAsia="宋体" w:cs="宋体"/>
          <w:color w:val="000"/>
          <w:sz w:val="28"/>
          <w:szCs w:val="28"/>
        </w:rPr>
        <w:t xml:space="preserve">5、严格听从水手的指挥，漂流途中不要卸下装备，过急流、险滩时请抓牢安</w:t>
      </w:r>
    </w:p>
    <w:p>
      <w:pPr>
        <w:ind w:left="0" w:right="0" w:firstLine="560"/>
        <w:spacing w:before="450" w:after="450" w:line="312" w:lineRule="auto"/>
      </w:pPr>
      <w:r>
        <w:rPr>
          <w:rFonts w:ascii="黑体" w:hAnsi="黑体" w:eastAsia="黑体" w:cs="黑体"/>
          <w:color w:val="000000"/>
          <w:sz w:val="34"/>
          <w:szCs w:val="34"/>
          <w:b w:val="1"/>
          <w:bCs w:val="1"/>
        </w:rPr>
        <w:t xml:space="preserve">莽山猴王寨导游词篇七</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2024-11-10T14:25:13+08:00</dcterms:created>
  <dcterms:modified xsi:type="dcterms:W3CDTF">2024-11-10T14:25:13+08:00</dcterms:modified>
</cp:coreProperties>
</file>

<file path=docProps/custom.xml><?xml version="1.0" encoding="utf-8"?>
<Properties xmlns="http://schemas.openxmlformats.org/officeDocument/2006/custom-properties" xmlns:vt="http://schemas.openxmlformats.org/officeDocument/2006/docPropsVTypes"/>
</file>