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2024年药店月度工作总结简短(九篇)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药店月度工作总结简短篇一</w:t>
      </w:r>
    </w:p>
    <w:p>
      <w:pPr>
        <w:ind w:left="0" w:right="0" w:firstLine="560"/>
        <w:spacing w:before="450" w:after="450" w:line="312" w:lineRule="auto"/>
      </w:pPr>
      <w:r>
        <w:rPr>
          <w:rFonts w:ascii="宋体" w:hAnsi="宋体" w:eastAsia="宋体" w:cs="宋体"/>
          <w:color w:val="000"/>
          <w:sz w:val="28"/>
          <w:szCs w:val="28"/>
        </w:rPr>
        <w:t xml:space="preserve">下面，我就下一步的具体药店工作讲三个方面的意见：</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药店工作量都比较大，这就要求我们在平时的药店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药店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药店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五是售后方面。下个月就是积分兑换，尤其是收银台这块，可能要多花些精力，多说一些，做好我们售后积分兑换药店工作，以此促进我们销售药店工作的开展，让我们的销量更上一层楼。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药店工作中还是生活中我们都要互相爱护，互相包容，互相沟通，和睦地相处，这样才可以让整个集体显得更加富有生气，更加温暖，大家药店工作起来也才劲头十足，这样，我们才能做到心往一处想，劲往一处使，使我们的药店工作环境显得更加轻松和温馨。</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同事们，我衷心地希望，通过今天的会议，大家一定要积极行动起来，在各自的药店工作岗位上发挥作用，为公司、为我们店的全面协调发展，为提高我们自己的收入而努力奋斗！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4"/>
          <w:szCs w:val="34"/>
          <w:b w:val="1"/>
          <w:bCs w:val="1"/>
        </w:rPr>
        <w:t xml:space="preserve">药店月度工作总结简短篇二</w:t>
      </w:r>
    </w:p>
    <w:p>
      <w:pPr>
        <w:ind w:left="0" w:right="0" w:firstLine="560"/>
        <w:spacing w:before="450" w:after="450" w:line="312" w:lineRule="auto"/>
      </w:pPr>
      <w:r>
        <w:rPr>
          <w:rFonts w:ascii="宋体" w:hAnsi="宋体" w:eastAsia="宋体" w:cs="宋体"/>
          <w:color w:val="000"/>
          <w:sz w:val="28"/>
          <w:szCs w:val="28"/>
        </w:rPr>
        <w:t xml:space="preserve">随后，我说：大家作为 店长这个角色，首先要给自己定位为管理者，向管理才能要效益。其 次，店长要明白只有学会门店数据分析、观察员工动态，努力做好工 作总结，并与公司发展保持一致，我相信，药店店长管理才会更加得 心应手，大家点头表示同意。那么，在接下来我将简洁明了的教会店 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 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 有哪些好的方法； 员工思想动态如何， （解 发现 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1、 销售完成情况：完成情况，完成任务的百分比、比上月超额（下 降）百分比，并分析原因。注意：在该项发言中涉及到公司机密，不 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 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 。</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 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备注：管理人员怎样才能做到总结材料有理有据1、 要在思想上和行动上与公司保持高度一致，要明确任务和职责。</w:t>
      </w:r>
    </w:p>
    <w:p>
      <w:pPr>
        <w:ind w:left="0" w:right="0" w:firstLine="560"/>
        <w:spacing w:before="450" w:after="450" w:line="312" w:lineRule="auto"/>
      </w:pPr>
      <w:r>
        <w:rPr>
          <w:rFonts w:ascii="宋体" w:hAnsi="宋体" w:eastAsia="宋体" w:cs="宋体"/>
          <w:color w:val="000"/>
          <w:sz w:val="28"/>
          <w:szCs w:val="28"/>
        </w:rPr>
        <w:t xml:space="preserve">要不断加强工作，加强学习，无论在什么方面都要学、要懂，遇事能 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 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 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 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 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 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 要及时做好员工思想工作，抓住了员工思想，各项工作就完成了 一半。让员工感到你在乎她（他） ，让她（他）工作舒畅，让她（他） 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 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 经理要加强协调、配合，多沟通。</w:t>
      </w:r>
    </w:p>
    <w:p>
      <w:pPr>
        <w:ind w:left="0" w:right="0" w:firstLine="560"/>
        <w:spacing w:before="450" w:after="450" w:line="312" w:lineRule="auto"/>
      </w:pPr>
      <w:r>
        <w:rPr>
          <w:rFonts w:ascii="宋体" w:hAnsi="宋体" w:eastAsia="宋体" w:cs="宋体"/>
          <w:color w:val="000"/>
          <w:sz w:val="28"/>
          <w:szCs w:val="28"/>
        </w:rPr>
        <w:t xml:space="preserve">总之，作为药店店长你只要用心学习领会以上内容，你将会在药店管理方面更有一个飞跃。</w:t>
      </w:r>
    </w:p>
    <w:p>
      <w:pPr>
        <w:ind w:left="0" w:right="0" w:firstLine="560"/>
        <w:spacing w:before="450" w:after="450" w:line="312" w:lineRule="auto"/>
      </w:pPr>
      <w:r>
        <w:rPr>
          <w:rFonts w:ascii="黑体" w:hAnsi="黑体" w:eastAsia="黑体" w:cs="黑体"/>
          <w:color w:val="000000"/>
          <w:sz w:val="34"/>
          <w:szCs w:val="34"/>
          <w:b w:val="1"/>
          <w:bCs w:val="1"/>
        </w:rPr>
        <w:t xml:space="preserve">药店月度工作总结简短篇三</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体系认证。作为一名新店长我深感到责任的重大，作为一名新的店长，在药店工作上没有太多的管理药店工作经验，但是作为一名新的管理者明白这样一个道理：对于一个经济效益好的零售店来说，一是要有一个有责任心的管理者；二是要有良好的专业知识做后盾；三是要有一套良好的管理制度。在药店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2、做好员工的思想药店工作，团结好店内员工，充分调动和发挥员工的积极性，了解每一位员工的优点所在，并发挥其特长，做到量才适用。增强本店的凝聚力，使之成为一个团结的集体。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3、通过各种渠道了解同业信息，了解顾客的购物心理，做到知己知彼，心中有数，有的放矢，使我们的药店工作更具针对性，从而避免因此而带来的不必要的损失。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药店工作。首先，做好每天的清洁药店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药店工作协作，少一些牢骚，多一些热情，客观的`去看待药店工作中的问题，并以积极的态度去解决。现在，门店的管理正在逐步走向数据化、科学化，管理手段的提升，对店长提出了新的药店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成绩只能代表过去。我将以更精湛熟练的业务治理好我们新乐长寿店。面对将来的药店工作，我深感责任重大。要随时保持清醒的头脑，理清好药店工作思路，重点要在以下几个方面狠下功夫：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1、加强日常管理，特别是抓好基础药店工作的管理；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4、加强和各部门、各兄弟公司的团结协作，创造最良好、无间的药店工作环境，去掉不和谐的音符，发挥员工最大的药店工作热情，逐步成为一个最优秀的团队。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药店月度工作总结简短篇四</w:t>
      </w:r>
    </w:p>
    <w:p>
      <w:pPr>
        <w:ind w:left="0" w:right="0" w:firstLine="560"/>
        <w:spacing w:before="450" w:after="450" w:line="312" w:lineRule="auto"/>
      </w:pPr>
      <w:r>
        <w:rPr>
          <w:rFonts w:ascii="宋体" w:hAnsi="宋体" w:eastAsia="宋体" w:cs="宋体"/>
          <w:color w:val="000"/>
          <w:sz w:val="28"/>
          <w:szCs w:val="28"/>
        </w:rPr>
        <w:t xml:space="preserve">西药房在院党委的关心、支持下，通过大家共同努力，曾四年连续被评为“先进科室”。成绩仅代表过去，我要以此为起点，奋发图强，谦虚谨慎，戒骄戒躁，不断完善科室管理，努力提高业务能力，不断改进服务意识。在新的一年，我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坚持每周对二类的保管进行检查工作，确保二类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六、加强服务意识，提高服务质量，做到病人满意、领导满意及自己满意。在平时工作中对病人所需的药品我积极的采购，只要是合理的要求我都能尽最大的努力去完成。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 总之，我坚信在院党委的正确领导下，大家齐心协力，尽职尽责，定能把目标管理工作任务完成好，把科室各项工作做得更好。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药店月度工作总结简短篇五</w:t>
      </w:r>
    </w:p>
    <w:p>
      <w:pPr>
        <w:ind w:left="0" w:right="0" w:firstLine="560"/>
        <w:spacing w:before="450" w:after="450" w:line="312" w:lineRule="auto"/>
      </w:pPr>
      <w:r>
        <w:rPr>
          <w:rFonts w:ascii="宋体" w:hAnsi="宋体" w:eastAsia="宋体" w:cs="宋体"/>
          <w:color w:val="000"/>
          <w:sz w:val="28"/>
          <w:szCs w:val="28"/>
        </w:rPr>
        <w:t xml:space="preserve">6.27到7.26这一个月时间里我第一次有了踏入工作岗位的感觉，虽然我还没毕业，但是与中药房的前辈们一起工作逐渐使我融入了这个中药房，我的内心好像已经默认了自己是这里的一份子，有责任对自己在中药房所做的事负责。实习期间我每天6点左右闹钟叫起床，从没有赖床超过15分钟，7点45分上班我每次都是7点30分之前到的，在工作时间大部分时间我都感觉精神很好，空余时间就认药，看医生手写的方子或者看看从家里带来的中药方面的书，甚是充实，比我在学校学习的动力强多了，或许是因为新鲜感吧。</w:t>
      </w:r>
    </w:p>
    <w:p>
      <w:pPr>
        <w:ind w:left="0" w:right="0" w:firstLine="560"/>
        <w:spacing w:before="450" w:after="450" w:line="312" w:lineRule="auto"/>
      </w:pPr>
      <w:r>
        <w:rPr>
          <w:rFonts w:ascii="宋体" w:hAnsi="宋体" w:eastAsia="宋体" w:cs="宋体"/>
          <w:color w:val="000"/>
          <w:sz w:val="28"/>
          <w:szCs w:val="28"/>
        </w:rPr>
        <w:t xml:space="preserve">1.划价</w:t>
      </w:r>
    </w:p>
    <w:p>
      <w:pPr>
        <w:ind w:left="0" w:right="0" w:firstLine="560"/>
        <w:spacing w:before="450" w:after="450" w:line="312" w:lineRule="auto"/>
      </w:pPr>
      <w:r>
        <w:rPr>
          <w:rFonts w:ascii="宋体" w:hAnsi="宋体" w:eastAsia="宋体" w:cs="宋体"/>
          <w:color w:val="000"/>
          <w:sz w:val="28"/>
          <w:szCs w:val="28"/>
        </w:rPr>
        <w:t xml:space="preserve">病人挂号后拿着有医生签名的处方和已挂号的就诊卡以及医保卡或农保卡到中药房划价，中药房使用的是联众科技的中草药房子系统，打开其中的成草药划价窗口，用就诊卡刷卡后按原处方输入电脑形成发票，如果发现病人拿来的处方字迹太草无法识别，没有医生的签名，其中有些药药房中没有，费用超额等原因需与开方医生联系做出一定修改符合要求后才能抓药。划好价后在原方上写上总金额。</w:t>
      </w:r>
    </w:p>
    <w:p>
      <w:pPr>
        <w:ind w:left="0" w:right="0" w:firstLine="560"/>
        <w:spacing w:before="450" w:after="450" w:line="312" w:lineRule="auto"/>
      </w:pPr>
      <w:r>
        <w:rPr>
          <w:rFonts w:ascii="宋体" w:hAnsi="宋体" w:eastAsia="宋体" w:cs="宋体"/>
          <w:color w:val="000"/>
          <w:sz w:val="28"/>
          <w:szCs w:val="28"/>
        </w:rPr>
        <w:t xml:space="preserve">2.付费</w:t>
      </w:r>
    </w:p>
    <w:p>
      <w:pPr>
        <w:ind w:left="0" w:right="0" w:firstLine="560"/>
        <w:spacing w:before="450" w:after="450" w:line="312" w:lineRule="auto"/>
      </w:pPr>
      <w:r>
        <w:rPr>
          <w:rFonts w:ascii="宋体" w:hAnsi="宋体" w:eastAsia="宋体" w:cs="宋体"/>
          <w:color w:val="000"/>
          <w:sz w:val="28"/>
          <w:szCs w:val="28"/>
        </w:rPr>
        <w:t xml:space="preserve">病人拿着挂号用的卡和医保卡、农保卡等到挂号室付费。</w:t>
      </w:r>
    </w:p>
    <w:p>
      <w:pPr>
        <w:ind w:left="0" w:right="0" w:firstLine="560"/>
        <w:spacing w:before="450" w:after="450" w:line="312" w:lineRule="auto"/>
      </w:pPr>
      <w:r>
        <w:rPr>
          <w:rFonts w:ascii="宋体" w:hAnsi="宋体" w:eastAsia="宋体" w:cs="宋体"/>
          <w:color w:val="000"/>
          <w:sz w:val="28"/>
          <w:szCs w:val="28"/>
        </w:rPr>
        <w:t xml:space="preserve">3.调配</w:t>
      </w:r>
    </w:p>
    <w:p>
      <w:pPr>
        <w:ind w:left="0" w:right="0" w:firstLine="560"/>
        <w:spacing w:before="450" w:after="450" w:line="312" w:lineRule="auto"/>
      </w:pPr>
      <w:r>
        <w:rPr>
          <w:rFonts w:ascii="宋体" w:hAnsi="宋体" w:eastAsia="宋体" w:cs="宋体"/>
          <w:color w:val="000"/>
          <w:sz w:val="28"/>
          <w:szCs w:val="28"/>
        </w:rPr>
        <w:t xml:space="preserve">付好费经再次审核后依原方调配。有注明细粉的另取中药细粉（或最细粉）让病人在其他药煎好后倒入搅拌即可，有先煎、后下、包煎、冲服等要求的需另外用小纸包开并在每包上写明先煎、后下等，字迹要清晰可辨。调配好的每包药的重量与理论重量的差距不得大于5%（如理论上每包重100克，则实际每包重量必须在95克到105克之间）。</w:t>
      </w:r>
    </w:p>
    <w:p>
      <w:pPr>
        <w:ind w:left="0" w:right="0" w:firstLine="560"/>
        <w:spacing w:before="450" w:after="450" w:line="312" w:lineRule="auto"/>
      </w:pPr>
      <w:r>
        <w:rPr>
          <w:rFonts w:ascii="宋体" w:hAnsi="宋体" w:eastAsia="宋体" w:cs="宋体"/>
          <w:color w:val="000"/>
          <w:sz w:val="28"/>
          <w:szCs w:val="28"/>
        </w:rPr>
        <w:t xml:space="preserve">4.发药</w:t>
      </w:r>
    </w:p>
    <w:p>
      <w:pPr>
        <w:ind w:left="0" w:right="0" w:firstLine="560"/>
        <w:spacing w:before="450" w:after="450" w:line="312" w:lineRule="auto"/>
      </w:pPr>
      <w:r>
        <w:rPr>
          <w:rFonts w:ascii="宋体" w:hAnsi="宋体" w:eastAsia="宋体" w:cs="宋体"/>
          <w:color w:val="000"/>
          <w:sz w:val="28"/>
          <w:szCs w:val="28"/>
        </w:rPr>
        <w:t xml:space="preserve">发药时要先核对病人的姓名、年龄等，防止发错药。询问病人以前有吃过没，如果没有吃过或对煎药服药的一些流程不清楚的需交代清楚，尤其是先煎、后下、包煎、细粉等需要特殊处理的必须要让病人完全理解，防止药效的改变。</w:t>
      </w:r>
    </w:p>
    <w:p>
      <w:pPr>
        <w:ind w:left="0" w:right="0" w:firstLine="560"/>
        <w:spacing w:before="450" w:after="450" w:line="312" w:lineRule="auto"/>
      </w:pPr>
      <w:r>
        <w:rPr>
          <w:rFonts w:ascii="宋体" w:hAnsi="宋体" w:eastAsia="宋体" w:cs="宋体"/>
          <w:color w:val="000"/>
          <w:sz w:val="28"/>
          <w:szCs w:val="28"/>
        </w:rPr>
        <w:t xml:space="preserve">1.包药</w:t>
      </w:r>
    </w:p>
    <w:p>
      <w:pPr>
        <w:ind w:left="0" w:right="0" w:firstLine="560"/>
        <w:spacing w:before="450" w:after="450" w:line="312" w:lineRule="auto"/>
      </w:pPr>
      <w:r>
        <w:rPr>
          <w:rFonts w:ascii="宋体" w:hAnsi="宋体" w:eastAsia="宋体" w:cs="宋体"/>
          <w:color w:val="000"/>
          <w:sz w:val="28"/>
          <w:szCs w:val="28"/>
        </w:rPr>
        <w:t xml:space="preserve">这是我最先接触的一项技能，看似容易，但操作起来并不容易，要求美观，牢固，不破损，速度还要快，实际操作过的人都知道不容易，尤其是药量较多时更不易，稍不留神就散开了或哪儿戳破了，然后又得加新纸，运气不好药可能会散到地上，那就麻烦了。我开始包的很不好速度又慢，然后就很紧张，一心想提速，结果越想包的又快又好就越紧张，越紧张手抖得就越厉害，这种状态持续了数十天，长进并不大。后来，我想先放弃提速，先把技术练好，结果实践了几天后终于有了效果，之前药多到一定程度我就怎么都包不起来了，而如今多一点也行了，不过还不是很美观，速度方面更是与药房其他人相差甚远。</w:t>
      </w:r>
    </w:p>
    <w:p>
      <w:pPr>
        <w:ind w:left="0" w:right="0" w:firstLine="560"/>
        <w:spacing w:before="450" w:after="450" w:line="312" w:lineRule="auto"/>
      </w:pPr>
      <w:r>
        <w:rPr>
          <w:rFonts w:ascii="宋体" w:hAnsi="宋体" w:eastAsia="宋体" w:cs="宋体"/>
          <w:color w:val="000"/>
          <w:sz w:val="28"/>
          <w:szCs w:val="28"/>
        </w:rPr>
        <w:t xml:space="preserve">2.摊纸</w:t>
      </w:r>
    </w:p>
    <w:p>
      <w:pPr>
        <w:ind w:left="0" w:right="0" w:firstLine="560"/>
        <w:spacing w:before="450" w:after="450" w:line="312" w:lineRule="auto"/>
      </w:pPr>
      <w:r>
        <w:rPr>
          <w:rFonts w:ascii="宋体" w:hAnsi="宋体" w:eastAsia="宋体" w:cs="宋体"/>
          <w:color w:val="000"/>
          <w:sz w:val="28"/>
          <w:szCs w:val="28"/>
        </w:rPr>
        <w:t xml:space="preserve">抓药前得先把专用的黄色的包药纸（有大、中、小三个规格，按药量多少选择）从左往右整齐摊好，纸的边缘离台面边缘至少要有几厘米空挡，防止分药时碰歪包药纸，其中最有技巧性的是把一张张纸从一推纸中分出来，开始我分一张纸经常磨蹭很长时间，感觉纸与纸之间像粘着一样，吸附力极强，很难分开，后来我听从中药房老爷爷的指导，终于有了门道，之后就越摊越顺手，感觉真不错。</w:t>
      </w:r>
    </w:p>
    <w:p>
      <w:pPr>
        <w:ind w:left="0" w:right="0" w:firstLine="560"/>
        <w:spacing w:before="450" w:after="450" w:line="312" w:lineRule="auto"/>
      </w:pPr>
      <w:r>
        <w:rPr>
          <w:rFonts w:ascii="宋体" w:hAnsi="宋体" w:eastAsia="宋体" w:cs="宋体"/>
          <w:color w:val="000"/>
          <w:sz w:val="28"/>
          <w:szCs w:val="28"/>
        </w:rPr>
        <w:t xml:space="preserve">3.撕包装袋（仅指薄的没有裂口的包装）没来中药房实习的时候，我根本不知道还有这么一手，那些装药的包装袋居然可以左手拉住一角，右手拇指往接合处一戳再一拉撕得真整齐，如果用我以前撕其他包装袋的方法就会弄得那个被撕得包装袋像狗啃过一样，倒药时可能会使中药从旁边漏出造成浪费。</w:t>
      </w:r>
    </w:p>
    <w:p>
      <w:pPr>
        <w:ind w:left="0" w:right="0" w:firstLine="560"/>
        <w:spacing w:before="450" w:after="450" w:line="312" w:lineRule="auto"/>
      </w:pPr>
      <w:r>
        <w:rPr>
          <w:rFonts w:ascii="宋体" w:hAnsi="宋体" w:eastAsia="宋体" w:cs="宋体"/>
          <w:color w:val="000"/>
          <w:sz w:val="28"/>
          <w:szCs w:val="28"/>
        </w:rPr>
        <w:t xml:space="preserve">4.往药斗添药</w:t>
      </w:r>
    </w:p>
    <w:p>
      <w:pPr>
        <w:ind w:left="0" w:right="0" w:firstLine="560"/>
        <w:spacing w:before="450" w:after="450" w:line="312" w:lineRule="auto"/>
      </w:pPr>
      <w:r>
        <w:rPr>
          <w:rFonts w:ascii="宋体" w:hAnsi="宋体" w:eastAsia="宋体" w:cs="宋体"/>
          <w:color w:val="000"/>
          <w:sz w:val="28"/>
          <w:szCs w:val="28"/>
        </w:rPr>
        <w:t xml:space="preserve">当一些药斗中的药消耗到可能无法满足下一个方子时（尤其是常用药），就需要及时往药斗添药，除了撕包装袋要撕整齐外，有时会把药斗中剩余的陈药先倒出，把新药加入后放张纸或包装袋什么的再将陈药倒在上面，这也是为了保证药的质量。另外，对于有的受潮的药得放到外边晒晒。</w:t>
      </w:r>
    </w:p>
    <w:p>
      <w:pPr>
        <w:ind w:left="0" w:right="0" w:firstLine="560"/>
        <w:spacing w:before="450" w:after="450" w:line="312" w:lineRule="auto"/>
      </w:pPr>
      <w:r>
        <w:rPr>
          <w:rFonts w:ascii="宋体" w:hAnsi="宋体" w:eastAsia="宋体" w:cs="宋体"/>
          <w:color w:val="000"/>
          <w:sz w:val="28"/>
          <w:szCs w:val="28"/>
        </w:rPr>
        <w:t xml:space="preserve">5.中药库存取</w:t>
      </w:r>
    </w:p>
    <w:p>
      <w:pPr>
        <w:ind w:left="0" w:right="0" w:firstLine="560"/>
        <w:spacing w:before="450" w:after="450" w:line="312" w:lineRule="auto"/>
      </w:pPr>
      <w:r>
        <w:rPr>
          <w:rFonts w:ascii="宋体" w:hAnsi="宋体" w:eastAsia="宋体" w:cs="宋体"/>
          <w:color w:val="000"/>
          <w:sz w:val="28"/>
          <w:szCs w:val="28"/>
        </w:rPr>
        <w:t xml:space="preserve">我实习的练市医院有一个大的中药库（下面简写为中药库）和一个较小的临时存药仓库（下面简写为临时中药库），中药库里有很多大的金属箱子，每个箱子里装有一至多种药，比如地骨皮、五加皮、怀牛膝、川牛膝都各自一个箱子，西枫斗和川石斛共享一个箱子，白鲜皮、椿根皮、海桐皮和北秦皮共享一个箱子。</w:t>
      </w:r>
    </w:p>
    <w:p>
      <w:pPr>
        <w:ind w:left="0" w:right="0" w:firstLine="560"/>
        <w:spacing w:before="450" w:after="450" w:line="312" w:lineRule="auto"/>
      </w:pPr>
      <w:r>
        <w:rPr>
          <w:rFonts w:ascii="宋体" w:hAnsi="宋体" w:eastAsia="宋体" w:cs="宋体"/>
          <w:color w:val="000"/>
          <w:sz w:val="28"/>
          <w:szCs w:val="28"/>
        </w:rPr>
        <w:t xml:space="preserve">大的中药库离中药房较远，是在另一栋楼上，所以一般都是隔几天一次从中药库运些药到临时中药库，然后每天下午上班后检查中药房各药的剩余量，记录下不足的就直接到中药房楼下的临时中药库取药，取药时都是遵循先进先出的原则，使药库的药有序流通而不发生存放时间过长影响质量的情况。在将中药库的药加到临时中药库中时，通常把新来的药放里面，之前剩余的药移到外边来，方便中药房拿药时把先进来的先拿出去。</w:t>
      </w:r>
    </w:p>
    <w:p>
      <w:pPr>
        <w:ind w:left="0" w:right="0" w:firstLine="560"/>
        <w:spacing w:before="450" w:after="450" w:line="312" w:lineRule="auto"/>
      </w:pPr>
      <w:r>
        <w:rPr>
          <w:rFonts w:ascii="宋体" w:hAnsi="宋体" w:eastAsia="宋体" w:cs="宋体"/>
          <w:color w:val="000"/>
          <w:sz w:val="28"/>
          <w:szCs w:val="28"/>
        </w:rPr>
        <w:t xml:space="preserve">6.部分中药装斗前处理</w:t>
      </w:r>
    </w:p>
    <w:p>
      <w:pPr>
        <w:ind w:left="0" w:right="0" w:firstLine="560"/>
        <w:spacing w:before="450" w:after="450" w:line="312" w:lineRule="auto"/>
      </w:pPr>
      <w:r>
        <w:rPr>
          <w:rFonts w:ascii="宋体" w:hAnsi="宋体" w:eastAsia="宋体" w:cs="宋体"/>
          <w:color w:val="000"/>
          <w:sz w:val="28"/>
          <w:szCs w:val="28"/>
        </w:rPr>
        <w:t xml:space="preserve">有些中药从包装袋中取出后不能直接装斗，像山药、茯神、大黄、鸡血藤之类的通常袋子里的都是一大块或一大片的，需要弄碎使之足够小以满足方子中的小剂量要求；像炒莱菔子、紫苏子、火麻仁等都要打碎使药效更好。</w:t>
      </w:r>
    </w:p>
    <w:p>
      <w:pPr>
        <w:ind w:left="0" w:right="0" w:firstLine="560"/>
        <w:spacing w:before="450" w:after="450" w:line="312" w:lineRule="auto"/>
      </w:pPr>
      <w:r>
        <w:rPr>
          <w:rFonts w:ascii="宋体" w:hAnsi="宋体" w:eastAsia="宋体" w:cs="宋体"/>
          <w:color w:val="000"/>
          <w:sz w:val="28"/>
          <w:szCs w:val="28"/>
        </w:rPr>
        <w:t xml:space="preserve">7.分药</w:t>
      </w:r>
    </w:p>
    <w:p>
      <w:pPr>
        <w:ind w:left="0" w:right="0" w:firstLine="560"/>
        <w:spacing w:before="450" w:after="450" w:line="312" w:lineRule="auto"/>
      </w:pPr>
      <w:r>
        <w:rPr>
          <w:rFonts w:ascii="宋体" w:hAnsi="宋体" w:eastAsia="宋体" w:cs="宋体"/>
          <w:color w:val="000"/>
          <w:sz w:val="28"/>
          <w:szCs w:val="28"/>
        </w:rPr>
        <w:t xml:space="preserve">实习期间，我一直只负责量大的药，像伸筋草、鸡血藤、葛根和一些全草类中药，不过经过一个月的实习对均匀分药有了点感觉了。</w:t>
      </w:r>
    </w:p>
    <w:p>
      <w:pPr>
        <w:ind w:left="0" w:right="0" w:firstLine="560"/>
        <w:spacing w:before="450" w:after="450" w:line="312" w:lineRule="auto"/>
      </w:pPr>
      <w:r>
        <w:rPr>
          <w:rFonts w:ascii="宋体" w:hAnsi="宋体" w:eastAsia="宋体" w:cs="宋体"/>
          <w:color w:val="000"/>
          <w:sz w:val="28"/>
          <w:szCs w:val="28"/>
        </w:rPr>
        <w:t xml:space="preserve">8.识方</w:t>
      </w:r>
    </w:p>
    <w:p>
      <w:pPr>
        <w:ind w:left="0" w:right="0" w:firstLine="560"/>
        <w:spacing w:before="450" w:after="450" w:line="312" w:lineRule="auto"/>
      </w:pPr>
      <w:r>
        <w:rPr>
          <w:rFonts w:ascii="宋体" w:hAnsi="宋体" w:eastAsia="宋体" w:cs="宋体"/>
          <w:color w:val="000"/>
          <w:sz w:val="28"/>
          <w:szCs w:val="28"/>
        </w:rPr>
        <w:t xml:space="preserve">练市医院中药房收到的方子基本都是医生手写方，大部分医生写的方子上的字十分潦草，而且每个人都按自己的书写习惯写的，很多药又都是用的别名（如续断写成川断、南草，鸡血藤写成血节）或有的字用同音字（如菟丝子写成吐丝子，桂枝写成桂支），还有好多是合写的（如苍白术代表苍术和白术，谷麦芽代表谷芽和麦芽，龙牡代表龙骨和牡蛎，茯苓神代表茯苓和茯神），外行人有时还真看不懂。</w:t>
      </w:r>
    </w:p>
    <w:p>
      <w:pPr>
        <w:ind w:left="0" w:right="0" w:firstLine="560"/>
        <w:spacing w:before="450" w:after="450" w:line="312" w:lineRule="auto"/>
      </w:pPr>
      <w:r>
        <w:rPr>
          <w:rFonts w:ascii="宋体" w:hAnsi="宋体" w:eastAsia="宋体" w:cs="宋体"/>
          <w:color w:val="000"/>
          <w:sz w:val="28"/>
          <w:szCs w:val="28"/>
        </w:rPr>
        <w:t xml:space="preserve">1.中药饮片识别</w:t>
      </w:r>
    </w:p>
    <w:p>
      <w:pPr>
        <w:ind w:left="0" w:right="0" w:firstLine="560"/>
        <w:spacing w:before="450" w:after="450" w:line="312" w:lineRule="auto"/>
      </w:pPr>
      <w:r>
        <w:rPr>
          <w:rFonts w:ascii="宋体" w:hAnsi="宋体" w:eastAsia="宋体" w:cs="宋体"/>
          <w:color w:val="000"/>
          <w:sz w:val="28"/>
          <w:szCs w:val="28"/>
        </w:rPr>
        <w:t xml:space="preserve">在中药房实习到处可见中药饮片，药斗中拆开的，架子上整包的，地上散落的，处于这种环境下，想不认识都难，一个月下来我看到很多地上散落的都能叫出名字来了，相较于当初学中药鉴定学时对中药的熟悉程度强太多了，我想这中药饮片的识别对我以后的工作生活肯定会大有益处。</w:t>
      </w:r>
    </w:p>
    <w:p>
      <w:pPr>
        <w:ind w:left="0" w:right="0" w:firstLine="560"/>
        <w:spacing w:before="450" w:after="450" w:line="312" w:lineRule="auto"/>
      </w:pPr>
      <w:r>
        <w:rPr>
          <w:rFonts w:ascii="宋体" w:hAnsi="宋体" w:eastAsia="宋体" w:cs="宋体"/>
          <w:color w:val="000"/>
          <w:sz w:val="28"/>
          <w:szCs w:val="28"/>
        </w:rPr>
        <w:t xml:space="preserve">2.中药基源记忆有了实物对照，记忆植物类中药饮片的\'原植物就容易多了，我经常看到一种饮片就想它的原植物的科属，由此到实习结束我对于大多数植物药都至少能说出科了，对于一些动物药和矿物药的基源也熟识了不少，有些药的基源不是同属的记起来就有点麻烦，跨科跨属的都有，例如青黛来源横跨爵床科、蓼科和十字花科，珍珠是珍珠贝科动物马氏珍珠贝、蚌科动物三角帆蚌或褶纹冠蚌等双壳类动物受刺激而形成的病理产物，葶苈子为十字花科播娘蒿属播娘蒿和独行菜属独行菜的干燥成熟种子。</w:t>
      </w:r>
    </w:p>
    <w:p>
      <w:pPr>
        <w:ind w:left="0" w:right="0" w:firstLine="560"/>
        <w:spacing w:before="450" w:after="450" w:line="312" w:lineRule="auto"/>
      </w:pPr>
      <w:r>
        <w:rPr>
          <w:rFonts w:ascii="宋体" w:hAnsi="宋体" w:eastAsia="宋体" w:cs="宋体"/>
          <w:color w:val="000"/>
          <w:sz w:val="28"/>
          <w:szCs w:val="28"/>
        </w:rPr>
        <w:t xml:space="preserve">附在实习快结束的时候，我在取得允许后从地上和夹缝中捡了近100种洒落的饮片装入保鲜自封袋中带了回来，现在看到它们就能联想到当时实习时的一些事，所以这不仅仅是用来学习的饮片标本，而且还代表着一份美好的回忆。</w:t>
      </w:r>
    </w:p>
    <w:p>
      <w:pPr>
        <w:ind w:left="0" w:right="0" w:firstLine="560"/>
        <w:spacing w:before="450" w:after="450" w:line="312" w:lineRule="auto"/>
      </w:pPr>
      <w:r>
        <w:rPr>
          <w:rFonts w:ascii="宋体" w:hAnsi="宋体" w:eastAsia="宋体" w:cs="宋体"/>
          <w:color w:val="000"/>
          <w:sz w:val="28"/>
          <w:szCs w:val="28"/>
        </w:rPr>
        <w:t xml:space="preserve">另外，在实习期间，有1次有个本地人拿着一折下的戴叶枝条问我们药房的老爷爷是什么，说是听别人说这种树的叶子煎汤喝有祛风湿的作用，要求鉴定一下是否真有那种作用，结果好像是柘树，我是觉得这虽然没啥毒也应该没啥大用的，不知道那个人回去后有没有去吃。可见在中药房不仅要认识药材饮片，对新鲜植物的认知也是很重要的，毕竟一般非专业的人很容易混淆外观相近的植物，尤其是在还未开花结果时采叶子服用的植物，必须认准了再吃，否则遇到相似但有毒的就有危险了，由此，作为中药房的工作者必须掌握一定的认植物的专业知识，最好对所在医院附近的植物都有所了解，因为来问这种问题的人多是当地人，当然，我只是指我所在的中药房，其他医院的中药房是否会遇到这种情况就不得而知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这第一次的实习工作经验让我懂得了作为一位中药岗位工作者，认真努力工作不仅是为了自己升职加薪，更多的是肩负着对无数病人的责任，中药房抓药是中医治病的最后一个环节，方子开对了药也抓准抓好了才能起对作用，而现在的我最需要做的是加强知识积累，因为在实习中我深深地感受到了基础的太过薄弱。</w:t>
      </w:r>
    </w:p>
    <w:p>
      <w:pPr>
        <w:ind w:left="0" w:right="0" w:firstLine="560"/>
        <w:spacing w:before="450" w:after="450" w:line="312" w:lineRule="auto"/>
      </w:pPr>
      <w:r>
        <w:rPr>
          <w:rFonts w:ascii="黑体" w:hAnsi="黑体" w:eastAsia="黑体" w:cs="黑体"/>
          <w:color w:val="000000"/>
          <w:sz w:val="34"/>
          <w:szCs w:val="34"/>
          <w:b w:val="1"/>
          <w:bCs w:val="1"/>
        </w:rPr>
        <w:t xml:space="preserve">药店月度工作总结简短篇六</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w:t>
      </w:r>
    </w:p>
    <w:p>
      <w:pPr>
        <w:ind w:left="0" w:right="0" w:firstLine="560"/>
        <w:spacing w:before="450" w:after="450" w:line="312" w:lineRule="auto"/>
      </w:pPr>
      <w:r>
        <w:rPr>
          <w:rFonts w:ascii="宋体" w:hAnsi="宋体" w:eastAsia="宋体" w:cs="宋体"/>
          <w:color w:val="000"/>
          <w:sz w:val="28"/>
          <w:szCs w:val="28"/>
        </w:rPr>
        <w:t xml:space="preserve">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自任职以来，始终坚持工作质量第一，服务质量第一。工作中，严格按照《药品管理法》的规定，加强对药品质量的控制把关，严防假、冒、伪、劣药品进入本店。同时，做好毒、麻、剧等特殊药品的管理，确保用药安全有效，防止舞避现象的发生;</w:t>
      </w:r>
    </w:p>
    <w:p>
      <w:pPr>
        <w:ind w:left="0" w:right="0" w:firstLine="560"/>
        <w:spacing w:before="450" w:after="450" w:line="312" w:lineRule="auto"/>
      </w:pPr>
      <w:r>
        <w:rPr>
          <w:rFonts w:ascii="宋体" w:hAnsi="宋体" w:eastAsia="宋体" w:cs="宋体"/>
          <w:color w:val="000"/>
          <w:sz w:val="28"/>
          <w:szCs w:val="28"/>
        </w:rPr>
        <w:t xml:space="preserve">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4"/>
          <w:szCs w:val="34"/>
          <w:b w:val="1"/>
          <w:bCs w:val="1"/>
        </w:rPr>
        <w:t xml:space="preserve">药店月度工作总结简短篇七</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要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在日常工作中发现，我们的价签经常不是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在最后，我们全体人员要牢固树立“细节决定成败”的经营理念。经济学家认为，差距是从细节开始的，1%的细节可以导致100%的失败。在这里，我们可以假设，我们去一个饭店什么都好，就是看到端菜的服务生衣衫不整、脸手肮脏、服务态度很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黑体" w:hAnsi="黑体" w:eastAsia="黑体" w:cs="黑体"/>
          <w:color w:val="000000"/>
          <w:sz w:val="34"/>
          <w:szCs w:val="34"/>
          <w:b w:val="1"/>
          <w:bCs w:val="1"/>
        </w:rPr>
        <w:t xml:space="preserve">药店月度工作总结简短篇八</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4"/>
          <w:szCs w:val="34"/>
          <w:b w:val="1"/>
          <w:bCs w:val="1"/>
        </w:rPr>
        <w:t xml:space="preserve">药店月度工作总结简短篇九</w:t>
      </w:r>
    </w:p>
    <w:p>
      <w:pPr>
        <w:ind w:left="0" w:right="0" w:firstLine="560"/>
        <w:spacing w:before="450" w:after="450" w:line="312" w:lineRule="auto"/>
      </w:pPr>
      <w:r>
        <w:rPr>
          <w:rFonts w:ascii="宋体" w:hAnsi="宋体" w:eastAsia="宋体" w:cs="宋体"/>
          <w:color w:val="000"/>
          <w:sz w:val="28"/>
          <w:szCs w:val="28"/>
        </w:rPr>
        <w:t xml:space="preserve">(药店)本月月任务的92%。丰台路口完成销售81.8%;明光桥完成销售104%;</w:t>
      </w:r>
    </w:p>
    <w:p>
      <w:pPr>
        <w:ind w:left="0" w:right="0" w:firstLine="560"/>
        <w:spacing w:before="450" w:after="450" w:line="312" w:lineRule="auto"/>
      </w:pPr>
      <w:r>
        <w:rPr>
          <w:rFonts w:ascii="宋体" w:hAnsi="宋体" w:eastAsia="宋体" w:cs="宋体"/>
          <w:color w:val="000"/>
          <w:sz w:val="28"/>
          <w:szCs w:val="28"/>
        </w:rPr>
        <w:t xml:space="preserve">(万宁)7家有美导的店;本月销售****;</w:t>
      </w:r>
    </w:p>
    <w:p>
      <w:pPr>
        <w:ind w:left="0" w:right="0" w:firstLine="560"/>
        <w:spacing w:before="450" w:after="450" w:line="312" w:lineRule="auto"/>
      </w:pPr>
      <w:r>
        <w:rPr>
          <w:rFonts w:ascii="宋体" w:hAnsi="宋体" w:eastAsia="宋体" w:cs="宋体"/>
          <w:color w:val="000"/>
          <w:sz w:val="28"/>
          <w:szCs w:val="28"/>
        </w:rPr>
        <w:t xml:space="preserve">本月丰台路老会员10人、新会员7人、销售****;明光桥老会员7人、新会员9人、销售****;</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w:t>
      </w:r>
    </w:p>
    <w:p>
      <w:pPr>
        <w:ind w:left="0" w:right="0" w:firstLine="560"/>
        <w:spacing w:before="450" w:after="450" w:line="312" w:lineRule="auto"/>
      </w:pPr>
      <w:r>
        <w:rPr>
          <w:rFonts w:ascii="宋体" w:hAnsi="宋体" w:eastAsia="宋体" w:cs="宋体"/>
          <w:color w:val="000"/>
          <w:sz w:val="28"/>
          <w:szCs w:val="28"/>
        </w:rPr>
        <w:t xml:space="preserve">(万宁)目前3个专职，分别是;永旺、十里堡、新东安、4个兼职，分别是;宝盛里、双井、银泰、中关村、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月一和月二分别去了店里、虽然进药店的人不多，但我看到我们的美导依然是在主动的去拉顾客、介绍我们的产品并积极的做体验，有的做完什么也没买就走了，可是并没有影响她们的情绪;也没有放弃，依然在给下一个做，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月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4、做好最后月冲刺;。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2024-09-20T22:36:32+08:00</dcterms:created>
  <dcterms:modified xsi:type="dcterms:W3CDTF">2024-09-20T22:36:32+08:00</dcterms:modified>
</cp:coreProperties>
</file>

<file path=docProps/custom.xml><?xml version="1.0" encoding="utf-8"?>
<Properties xmlns="http://schemas.openxmlformats.org/officeDocument/2006/custom-properties" xmlns:vt="http://schemas.openxmlformats.org/officeDocument/2006/docPropsVTypes"/>
</file>