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2024年出纳试用期工作总结100字(十三篇)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出纳试用期工作总结100字篇一</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出纳试用期工作总结100字篇二</w:t>
      </w:r>
    </w:p>
    <w:p>
      <w:pPr>
        <w:ind w:left="0" w:right="0" w:firstLine="560"/>
        <w:spacing w:before="450" w:after="450" w:line="312" w:lineRule="auto"/>
      </w:pPr>
      <w:r>
        <w:rPr>
          <w:rFonts w:ascii="宋体" w:hAnsi="宋体" w:eastAsia="宋体" w:cs="宋体"/>
          <w:color w:val="000"/>
          <w:sz w:val="28"/>
          <w:szCs w:val="28"/>
        </w:rPr>
        <w:t xml:space="preserve">到了，为了丰富自己的阅历，适应社会，我想在这个假期能找个实习单位，渡过一个有意义的。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cel、用友、数据库等专业知识的学习。9、账务处理还要细化学习。10、实践工作能力低下，不得法。11、加强金融知识的学习。14、及时对新会计准则学习。</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出纳试用期工作总结100字篇四</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出纳，我深知成本管理是财务工作中重要的一项工作内容，在前任成本出纳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针对上述不足，今后的工作中，我会不断加强出纳专业知识学习，提高自己的业务水平，在细节方面完善自己，严格要求自己，更好的做好本职工作。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出纳试用期工作总结100字篇五</w:t>
      </w:r>
    </w:p>
    <w:p>
      <w:pPr>
        <w:ind w:left="0" w:right="0" w:firstLine="560"/>
        <w:spacing w:before="450" w:after="450" w:line="312" w:lineRule="auto"/>
      </w:pPr>
      <w:r>
        <w:rPr>
          <w:rFonts w:ascii="宋体" w:hAnsi="宋体" w:eastAsia="宋体" w:cs="宋体"/>
          <w:color w:val="000"/>
          <w:sz w:val="28"/>
          <w:szCs w:val="28"/>
        </w:rPr>
        <w:t xml:space="preserve">我于20年x月日开始到公司上班，从来公司的第一天开始，我就把自己融入到我们的这个团队中，不知不觉已经三个多月了，现将这三个月的工作状况总结如下：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出纳试用期工作总结100字篇六</w:t>
      </w:r>
    </w:p>
    <w:p>
      <w:pPr>
        <w:ind w:left="0" w:right="0" w:firstLine="560"/>
        <w:spacing w:before="450" w:after="450" w:line="312" w:lineRule="auto"/>
      </w:pPr>
      <w:r>
        <w:rPr>
          <w:rFonts w:ascii="宋体" w:hAnsi="宋体" w:eastAsia="宋体" w:cs="宋体"/>
          <w:color w:val="000"/>
          <w:sz w:val="28"/>
          <w:szCs w:val="28"/>
        </w:rPr>
        <w:t xml:space="preserve">自月号进入公司月正式接手出纳工作，到现在已经整整三个月。在这期间我虚心学习新的专业知识，积极配合同事之间的工作，努力适应新的工作岗位，以最快的速度和最好的状态进入自己的工作状态。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出纳试用期工作总结100字篇八</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 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 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出纳试用期工作总结100字篇九</w:t>
      </w:r>
    </w:p>
    <w:p>
      <w:pPr>
        <w:ind w:left="0" w:right="0" w:firstLine="560"/>
        <w:spacing w:before="450" w:after="450" w:line="312" w:lineRule="auto"/>
      </w:pPr>
      <w:r>
        <w:rPr>
          <w:rFonts w:ascii="宋体" w:hAnsi="宋体" w:eastAsia="宋体" w:cs="宋体"/>
          <w:color w:val="000"/>
          <w:sz w:val="28"/>
          <w:szCs w:val="28"/>
        </w:rPr>
        <w:t xml:space="preserve">为了了解社会对会计的实际需求，提高自己的会计实务能力，2月底我参加了实习，经过在__有限公司半个月的实习，我结合自己所学的知识对专业业务有了更深层次的认识，使自己更加地了解了理论与实际的关系。</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_x有限公司自创建以来……</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刚开始，指导师傅刘刚叫我先看他以往所制的会计凭证和附在会计凭证上的原始凭证。由于以前在学校做过会计凭证的手工模拟，所以对于会计凭证不是太陌生，因此以为凭着记忆加上学校里所学过的理论对于会计凭证可以熟练掌握。但也就是这种浮躁的态度让我忽视了会计循环的基石——会计分录，以至于后来指导老师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有时还可以把它用涂改液涂了，在单位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此次实习，我主要是跟会计学习，因此主要实习了公司的会计科目及会计处理。在实习中，我参加了2月底到3月中旬的会计工作，其中包括：</w:t>
      </w:r>
    </w:p>
    <w:p>
      <w:pPr>
        <w:ind w:left="0" w:right="0" w:firstLine="560"/>
        <w:spacing w:before="450" w:after="450" w:line="312" w:lineRule="auto"/>
      </w:pPr>
      <w:r>
        <w:rPr>
          <w:rFonts w:ascii="宋体" w:hAnsi="宋体" w:eastAsia="宋体" w:cs="宋体"/>
          <w:color w:val="000"/>
          <w:sz w:val="28"/>
          <w:szCs w:val="28"/>
        </w:rPr>
        <w:t xml:space="preserve">1.原始凭证的填制和核对;</w:t>
      </w:r>
    </w:p>
    <w:p>
      <w:pPr>
        <w:ind w:left="0" w:right="0" w:firstLine="560"/>
        <w:spacing w:before="450" w:after="450" w:line="312" w:lineRule="auto"/>
      </w:pPr>
      <w:r>
        <w:rPr>
          <w:rFonts w:ascii="宋体" w:hAnsi="宋体" w:eastAsia="宋体" w:cs="宋体"/>
          <w:color w:val="000"/>
          <w:sz w:val="28"/>
          <w:szCs w:val="28"/>
        </w:rPr>
        <w:t xml:space="preserve">2.记账凭证的填制;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4.会计档案的整理;</w:t>
      </w:r>
    </w:p>
    <w:p>
      <w:pPr>
        <w:ind w:left="0" w:right="0" w:firstLine="560"/>
        <w:spacing w:before="450" w:after="450" w:line="312" w:lineRule="auto"/>
      </w:pPr>
      <w:r>
        <w:rPr>
          <w:rFonts w:ascii="宋体" w:hAnsi="宋体" w:eastAsia="宋体" w:cs="宋体"/>
          <w:color w:val="000"/>
          <w:sz w:val="28"/>
          <w:szCs w:val="28"/>
        </w:rPr>
        <w:t xml:space="preserve">每个过程都体现了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w:t>
      </w:r>
    </w:p>
    <w:p>
      <w:pPr>
        <w:ind w:left="0" w:right="0" w:firstLine="560"/>
        <w:spacing w:before="450" w:after="450" w:line="312" w:lineRule="auto"/>
      </w:pPr>
      <w:r>
        <w:rPr>
          <w:rFonts w:ascii="宋体" w:hAnsi="宋体" w:eastAsia="宋体" w:cs="宋体"/>
          <w:color w:val="000"/>
          <w:sz w:val="28"/>
          <w:szCs w:val="28"/>
        </w:rPr>
        <w:t xml:space="preserve">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根据每一笔业务编制特种转帐，借、贷凭证等，检查是否有退货单。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为期半个月的实习结束了，我在这三周的实习中，学到了很多在课堂上根本就学不到的知识,受益非浅，是这一生中最重要的经历。作为学习了差不多三年会计学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通过此次实习，培养了我的实际动手能力，增加了实际的操作经验，缩短了抽象的课本知识与实际工作的距离，对实际的财务工作的认识有了一个新的开始。学到的很多书本上所不能学到的会计的特点。</w:t>
      </w:r>
    </w:p>
    <w:p>
      <w:pPr>
        <w:ind w:left="0" w:right="0" w:firstLine="560"/>
        <w:spacing w:before="450" w:after="450" w:line="312" w:lineRule="auto"/>
      </w:pPr>
      <w:r>
        <w:rPr>
          <w:rFonts w:ascii="宋体" w:hAnsi="宋体" w:eastAsia="宋体" w:cs="宋体"/>
          <w:color w:val="000"/>
          <w:sz w:val="28"/>
          <w:szCs w:val="28"/>
        </w:rPr>
        <w:t xml:space="preserve">(一)写错数字就要用红笔划横线，再盖上责任人的章子，这样才能作废。而我们以前在学校模拟实习时，只要用红笔划掉，在写上“作废”两字就可以了。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二)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三)对金额的填写也有严格的要求：1、根据原始凭2证的填写;2、角位和分位上没有数字要填上?0?;3、借贷方与其合计数之间的空白处要按规定划对角线。并且记账时要清楚每一明细分录及总账名称，而不能乱写，否则总账的借贷双方就不能结平了。</w:t>
      </w:r>
    </w:p>
    <w:p>
      <w:pPr>
        <w:ind w:left="0" w:right="0" w:firstLine="560"/>
        <w:spacing w:before="450" w:after="450" w:line="312" w:lineRule="auto"/>
      </w:pPr>
      <w:r>
        <w:rPr>
          <w:rFonts w:ascii="宋体" w:hAnsi="宋体" w:eastAsia="宋体" w:cs="宋体"/>
          <w:color w:val="000"/>
          <w:sz w:val="28"/>
          <w:szCs w:val="28"/>
        </w:rPr>
        <w:t xml:space="preserve">(四)记账凭证的编号：编号应该连续，每个月的编号应从1号开始，连续编制到月末最后一笔业务。当一笔经济业务需要填制两张以上记账凭证时，应采用分数编号。</w:t>
      </w:r>
    </w:p>
    <w:p>
      <w:pPr>
        <w:ind w:left="0" w:right="0" w:firstLine="560"/>
        <w:spacing w:before="450" w:after="450" w:line="312" w:lineRule="auto"/>
      </w:pPr>
      <w:r>
        <w:rPr>
          <w:rFonts w:ascii="宋体" w:hAnsi="宋体" w:eastAsia="宋体" w:cs="宋体"/>
          <w:color w:val="000"/>
          <w:sz w:val="28"/>
          <w:szCs w:val="28"/>
        </w:rPr>
        <w:t xml:space="preserve">经过这些天的实习，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半个月来实习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半个月的实习让我对“填制原始凭证根据原始凭证，填记帐凭证等工作有了更进一步的认识，并在实际操作过程中找出自身存在的不足，对今后的会计学习有了一个更为明确的方向和目标。半个月的实习让我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四、对学校教学工作的意见和建议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(一)多开设实务课程，让学生能够理论联系实际，增加操作经验，打开了视野，增长了见识，为我们以后进一步走向社会打下坚实的基础。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(二)学校要给学生在课堂上多点传授现实生活中会计所遇到的问题，多教学生要解决方法。</w:t>
      </w:r>
    </w:p>
    <w:p>
      <w:pPr>
        <w:ind w:left="0" w:right="0" w:firstLine="560"/>
        <w:spacing w:before="450" w:after="450" w:line="312" w:lineRule="auto"/>
      </w:pPr>
      <w:r>
        <w:rPr>
          <w:rFonts w:ascii="宋体" w:hAnsi="宋体" w:eastAsia="宋体" w:cs="宋体"/>
          <w:color w:val="000"/>
          <w:sz w:val="28"/>
          <w:szCs w:val="28"/>
        </w:rPr>
        <w:t xml:space="preserve">(三)要提高学生的心理素质，要做好一个会计，需要良好的心理素质，社会压力要比学习压力大得多，比如说人际关系、沟通等等，都需要有良好的心理素质来支撑。</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库、公司流动库、公司原材料库、库、库、库、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出纳试用期工作总结100字篇十一</w:t>
      </w:r>
    </w:p>
    <w:p>
      <w:pPr>
        <w:ind w:left="0" w:right="0" w:firstLine="560"/>
        <w:spacing w:before="450" w:after="450" w:line="312" w:lineRule="auto"/>
      </w:pPr>
      <w:r>
        <w:rPr>
          <w:rFonts w:ascii="宋体" w:hAnsi="宋体" w:eastAsia="宋体" w:cs="宋体"/>
          <w:color w:val="000"/>
          <w:sz w:val="28"/>
          <w:szCs w:val="28"/>
        </w:rPr>
        <w:t xml:space="preserve">20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幸福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主要负责的是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三、工作上存在的问题</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1.加强学习，主动学习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2.提高工作能力，勇于创新</w:t>
      </w:r>
    </w:p>
    <w:p>
      <w:pPr>
        <w:ind w:left="0" w:right="0" w:firstLine="560"/>
        <w:spacing w:before="450" w:after="450" w:line="312" w:lineRule="auto"/>
      </w:pPr>
      <w:r>
        <w:rPr>
          <w:rFonts w:ascii="宋体" w:hAnsi="宋体" w:eastAsia="宋体" w:cs="宋体"/>
          <w:color w:val="000"/>
          <w:sz w:val="28"/>
          <w:szCs w:val="28"/>
        </w:rPr>
        <w:t xml:space="preserve">虽然出纳室的工作琐碎、繁杂，但是我将从多方面努力进一步提高自身的工作能力，以积极的心态面对每天的工作任务。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3.提高自身综合素质</w:t>
      </w:r>
    </w:p>
    <w:p>
      <w:pPr>
        <w:ind w:left="0" w:right="0" w:firstLine="560"/>
        <w:spacing w:before="450" w:after="450" w:line="312" w:lineRule="auto"/>
      </w:pPr>
      <w:r>
        <w:rPr>
          <w:rFonts w:ascii="宋体" w:hAnsi="宋体" w:eastAsia="宋体" w:cs="宋体"/>
          <w:color w:val="000"/>
          <w:sz w:val="28"/>
          <w:szCs w:val="28"/>
        </w:rPr>
        <w:t xml:space="preserve">此外，我也将注重锻炼自己的应变能力、协调能力、组织能力以及创造能力，不断在工作中学习、进取、完善自己，以便更好地完成自己的本职工作。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出纳试用期工作总结100字篇十二</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之前我对出纳的工作情况并不是很了解，在这两个月里，我在公司(直接领导)的领导下，在公司同事的帮助下，在新的岗位中，我对公司经营模式和管理制度有了深入的认识和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二、要作好出纳工作绝不可以用“轻松”来形容，它是经济工作的第一线，财务收支的关口，在公司的经营管理中占有重要的地位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票据、各种印鉴，既要有内部的保管分工，各负其责，并相互牵制。5.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出纳试用期工作总结100字篇十三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2024-09-21T01:56:52+08:00</dcterms:created>
  <dcterms:modified xsi:type="dcterms:W3CDTF">2024-09-21T01:56:52+08:00</dcterms:modified>
</cp:coreProperties>
</file>

<file path=docProps/custom.xml><?xml version="1.0" encoding="utf-8"?>
<Properties xmlns="http://schemas.openxmlformats.org/officeDocument/2006/custom-properties" xmlns:vt="http://schemas.openxmlformats.org/officeDocument/2006/docPropsVTypes"/>
</file>