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2024年房屋租赁合同纠纷 房屋租赁合同简单版(八篇)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以下是我为大家搜集的合同范文，仅供参考，一起来看看吧房屋租赁合同纠纷 房屋租赁合同简单版篇一身份证号：_______...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 ，房型 ，使用面积： 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，交纳期限为每 个月交纳一次，每次交纳人民币 。</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 煤气： 水：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甲方房屋位于_____________市_______区_______街道_______栋_______楼_______号。</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1、租用期限：甲方同意乙方租用______个月；自__________年_____月___日起至_________年_____月___日；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2、房屋租金：_____个月共计人民币__________元（大写：__________________）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3、付款方式：签订协议时一次性付清。另付押金_________元，租房终止，甲方验收无误后，扣除应交水电气费后，将多余押金退还乙方，不计利息。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4、自_________年____月__日起至_________年____月__日，租赁期内的水费、电费、煤气费、卫生治安管理费由乙方支付。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3、租用期满后，乙方如需继续使用，应在______个月之前提出。甲方可根据实际情况，在同等条件下优先租用。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由甲乙双方协商解决。本协议一式____份，甲、乙双方各执____份，签字后即行生效。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 日止。房屋租金每月人民币整（￥： 元），支付方式，押金人民币（￥： 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房屋租赁合同简单版篇五</w:t>
      </w:r>
    </w:p>
    <w:p>
      <w:pPr>
        <w:ind w:left="0" w:right="0" w:firstLine="560"/>
        <w:spacing w:before="450" w:after="450" w:line="312" w:lineRule="auto"/>
      </w:pPr>
      <w:r>
        <w:rPr>
          <w:rFonts w:ascii="宋体" w:hAnsi="宋体" w:eastAsia="宋体" w:cs="宋体"/>
          <w:color w:val="000"/>
          <w:sz w:val="28"/>
          <w:szCs w:val="28"/>
        </w:rPr>
        <w:t xml:space="preserve">甲方：________身份证：________电话：________</w:t>
      </w:r>
    </w:p>
    <w:p>
      <w:pPr>
        <w:ind w:left="0" w:right="0" w:firstLine="560"/>
        <w:spacing w:before="450" w:after="450" w:line="312" w:lineRule="auto"/>
      </w:pPr>
      <w:r>
        <w:rPr>
          <w:rFonts w:ascii="宋体" w:hAnsi="宋体" w:eastAsia="宋体" w:cs="宋体"/>
          <w:color w:val="000"/>
          <w:sz w:val="28"/>
          <w:szCs w:val="28"/>
        </w:rPr>
        <w:t xml:space="preserve">乙方：________身份证：________电话：________</w:t>
      </w:r>
    </w:p>
    <w:p>
      <w:pPr>
        <w:ind w:left="0" w:right="0" w:firstLine="560"/>
        <w:spacing w:before="450" w:after="450" w:line="312" w:lineRule="auto"/>
      </w:pPr>
      <w:r>
        <w:rPr>
          <w:rFonts w:ascii="宋体" w:hAnsi="宋体" w:eastAsia="宋体" w:cs="宋体"/>
          <w:color w:val="000"/>
          <w:sz w:val="28"/>
          <w:szCs w:val="28"/>
        </w:rPr>
        <w:t xml:space="preserve">经双方友好协商，甲方自愿将位于南大街毛纺厂中________4单________承租给乙方。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一、租赁期限：________年____月____日起，至________年____月____日，租期为________个月。</w:t>
      </w:r>
    </w:p>
    <w:p>
      <w:pPr>
        <w:ind w:left="0" w:right="0" w:firstLine="560"/>
        <w:spacing w:before="450" w:after="450" w:line="312" w:lineRule="auto"/>
      </w:pPr>
      <w:r>
        <w:rPr>
          <w:rFonts w:ascii="宋体" w:hAnsi="宋体" w:eastAsia="宋体" w:cs="宋体"/>
          <w:color w:val="000"/>
          <w:sz w:val="28"/>
          <w:szCs w:val="28"/>
        </w:rPr>
        <w:t xml:space="preserve">经双方协商同意，每月租金________元（大写________元），一次性交清________年房租，合同期满，乙方须保持房屋和屋内设施完好，如有损坏，甲方根据情况酌情不退或少退押金。如乙方要求续租，需提前30天交付下年房租。如不租，需在合同期满前一个月通知甲方。</w:t>
      </w:r>
    </w:p>
    <w:p>
      <w:pPr>
        <w:ind w:left="0" w:right="0" w:firstLine="560"/>
        <w:spacing w:before="450" w:after="450" w:line="312" w:lineRule="auto"/>
      </w:pPr>
      <w:r>
        <w:rPr>
          <w:rFonts w:ascii="宋体" w:hAnsi="宋体" w:eastAsia="宋体" w:cs="宋体"/>
          <w:color w:val="000"/>
          <w:sz w:val="28"/>
          <w:szCs w:val="28"/>
        </w:rPr>
        <w:t xml:space="preserve">二、租赁期间，水、电、暖及其他费用由乙方承担，并交给甲方或有关部门。乙方交给甲方押金5000元（大写：伍________整）。</w:t>
      </w:r>
    </w:p>
    <w:p>
      <w:pPr>
        <w:ind w:left="0" w:right="0" w:firstLine="560"/>
        <w:spacing w:before="450" w:after="450" w:line="312" w:lineRule="auto"/>
      </w:pPr>
      <w:r>
        <w:rPr>
          <w:rFonts w:ascii="宋体" w:hAnsi="宋体" w:eastAsia="宋体" w:cs="宋体"/>
          <w:color w:val="000"/>
          <w:sz w:val="28"/>
          <w:szCs w:val="28"/>
        </w:rPr>
        <w:t xml:space="preserve">三、租赁期间如双方中途违约，违约方将违约金（违约金为租金的10%）交给守约方。</w:t>
      </w:r>
    </w:p>
    <w:p>
      <w:pPr>
        <w:ind w:left="0" w:right="0" w:firstLine="560"/>
        <w:spacing w:before="450" w:after="450" w:line="312" w:lineRule="auto"/>
      </w:pPr>
      <w:r>
        <w:rPr>
          <w:rFonts w:ascii="宋体" w:hAnsi="宋体" w:eastAsia="宋体" w:cs="宋体"/>
          <w:color w:val="000"/>
          <w:sz w:val="28"/>
          <w:szCs w:val="28"/>
        </w:rPr>
        <w:t xml:space="preserve">四、乙方不得利用甲方房屋存放危险品或进行非法活动，损害公共利益。</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五、本合同一式两份，甲乙双方各执一份，自双方签字之日起产生相应法律效力。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房屋租赁合同简单版篇六</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1、租赁期共10年，甲方从xxxx年7月11日起将出租房屋交付乙方使用，至xxxx年7月10日收回。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 ；位于第____层，共____（套) (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第二条房屋用途。该房屋用途为除双方另有约定外，乙方不得擅自改变房屋用途。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第四条租金及其支付方式</w:t>
      </w:r>
    </w:p>
    <w:p>
      <w:pPr>
        <w:ind w:left="0" w:right="0" w:firstLine="560"/>
        <w:spacing w:before="450" w:after="450" w:line="312" w:lineRule="auto"/>
      </w:pPr>
      <w:r>
        <w:rPr>
          <w:rFonts w:ascii="宋体" w:hAnsi="宋体" w:eastAsia="宋体" w:cs="宋体"/>
          <w:color w:val="000"/>
          <w:sz w:val="28"/>
          <w:szCs w:val="28"/>
        </w:rPr>
        <w:t xml:space="preserve">1、该房屋的租金元（月)(年）（大写人民币：）共计元（大写人民币：）租赁期间，如遇市场变化，双方可以另行协商调整租金标准。</w:t>
      </w:r>
    </w:p>
    <w:p>
      <w:pPr>
        <w:ind w:left="0" w:right="0" w:firstLine="560"/>
        <w:spacing w:before="450" w:after="450" w:line="312" w:lineRule="auto"/>
      </w:pPr>
      <w:r>
        <w:rPr>
          <w:rFonts w:ascii="宋体" w:hAnsi="宋体" w:eastAsia="宋体" w:cs="宋体"/>
          <w:color w:val="000"/>
          <w:sz w:val="28"/>
          <w:szCs w:val="28"/>
        </w:rPr>
        <w:t xml:space="preserve">2、乙方于本合同生效之日向甲方支付定金元（大写人民币：）。租金按（月)（季）（年）结算，由乙方于每（月）（季）(年）的第__个月的日前交付给甲方。</w:t>
      </w:r>
    </w:p>
    <w:p>
      <w:pPr>
        <w:ind w:left="0" w:right="0" w:firstLine="560"/>
        <w:spacing w:before="450" w:after="450" w:line="312" w:lineRule="auto"/>
      </w:pPr>
      <w:r>
        <w:rPr>
          <w:rFonts w:ascii="宋体" w:hAnsi="宋体" w:eastAsia="宋体" w:cs="宋体"/>
          <w:color w:val="000"/>
          <w:sz w:val="28"/>
          <w:szCs w:val="28"/>
        </w:rPr>
        <w:t xml:space="preserve">第五条房屋交付日期甲方应于本合同生效之日起____日内，将房屋交付给乙方。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保证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房屋的维修义务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乙方未经甲方同意擅自装修的，甲方有权请求乙方恢复原状，所有费用由乙方承担，造成租赁房屋损害给甲方造成损失的，甲方有权请求乙方承担损害赔偿责任。</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4、物业管理费；______;______。</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第十一条关于甲方解除权的规定乙方有下列情形之一的。，甲方可随时终止合同并收回房屋，造成甲方损失，由乙方负责赔偿：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日书面通知对方，经双方协商后签订终止合同书，在终止合同书签订前，本合同仍有效。如因国家建设、不可抗力因素，甲方必须终止合同时，一般应提前____日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第十六条争议的解决本合同在履行过程中出现争议，由双方协商解决，协商不成的，任何一方都可以向甲方所在地法院起诉。</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4、本合同一式二份，甲乙双方各执一份，均具有同等的效力。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2024-10-05T05:28:53+08:00</dcterms:created>
  <dcterms:modified xsi:type="dcterms:W3CDTF">2024-10-05T05:28:53+08:00</dcterms:modified>
</cp:coreProperties>
</file>

<file path=docProps/custom.xml><?xml version="1.0" encoding="utf-8"?>
<Properties xmlns="http://schemas.openxmlformats.org/officeDocument/2006/custom-properties" xmlns:vt="http://schemas.openxmlformats.org/officeDocument/2006/docPropsVTypes"/>
</file>