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最美教师候选人优秀事迹材料</w:t>
      </w:r>
      <w:bookmarkEnd w:id="1"/>
    </w:p>
    <w:p>
      <w:pPr>
        <w:jc w:val="center"/>
        <w:spacing w:before="0" w:after="450"/>
      </w:pPr>
      <w:r>
        <w:rPr>
          <w:rFonts w:ascii="Arial" w:hAnsi="Arial" w:eastAsia="Arial" w:cs="Arial"/>
          <w:color w:val="999999"/>
          <w:sz w:val="20"/>
          <w:szCs w:val="20"/>
        </w:rPr>
        <w:t xml:space="preserve">来源：网络  作者：独坐青楼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候选人：罗斌 罗斌同志出生于1967年6月，1986年参加工作，本科学历，中国共产党党员，现任摄山星城小学后勤副校长。三十年的教育生涯，培养了他沉静平和、求真务实的工作作风，具有强烈的事业心和责任感在工作中处处发挥党员的先锋模范作用，以扎...</w:t>
      </w:r>
    </w:p>
    <w:p>
      <w:pPr>
        <w:ind w:left="0" w:right="0" w:firstLine="560"/>
        <w:spacing w:before="450" w:after="450" w:line="312" w:lineRule="auto"/>
      </w:pPr>
      <w:r>
        <w:rPr>
          <w:rFonts w:ascii="宋体" w:hAnsi="宋体" w:eastAsia="宋体" w:cs="宋体"/>
          <w:color w:val="000"/>
          <w:sz w:val="28"/>
          <w:szCs w:val="28"/>
        </w:rPr>
        <w:t xml:space="preserve">候选人：罗斌</w:t>
      </w:r>
    </w:p>
    <w:p>
      <w:pPr>
        <w:ind w:left="0" w:right="0" w:firstLine="560"/>
        <w:spacing w:before="450" w:after="450" w:line="312" w:lineRule="auto"/>
      </w:pPr>
      <w:r>
        <w:rPr>
          <w:rFonts w:ascii="宋体" w:hAnsi="宋体" w:eastAsia="宋体" w:cs="宋体"/>
          <w:color w:val="000"/>
          <w:sz w:val="28"/>
          <w:szCs w:val="28"/>
        </w:rPr>
        <w:t xml:space="preserve">罗斌同志出生于1967年6月，1986年参加工作，本科学历，中国共产党党员，现任摄山星城小学后勤副校长。三十年的教育生涯，培养了他沉静平和、求真务实的工作作风，具有强烈的事业心和责任感在工作中处处发挥党员的先锋模范作用，以扎实严谨的工作态度，全身心地投入到教育教学工作中，教书育人，为人师表，为教育事业默默奉献着。</w:t>
      </w:r>
    </w:p>
    <w:p>
      <w:pPr>
        <w:ind w:left="0" w:right="0" w:firstLine="560"/>
        <w:spacing w:before="450" w:after="450" w:line="312" w:lineRule="auto"/>
      </w:pPr>
      <w:r>
        <w:rPr>
          <w:rFonts w:ascii="宋体" w:hAnsi="宋体" w:eastAsia="宋体" w:cs="宋体"/>
          <w:color w:val="000"/>
          <w:sz w:val="28"/>
          <w:szCs w:val="28"/>
        </w:rPr>
        <w:t xml:space="preserve">一、爱心投入，心系学生</w:t>
      </w:r>
    </w:p>
    <w:p>
      <w:pPr>
        <w:ind w:left="0" w:right="0" w:firstLine="560"/>
        <w:spacing w:before="450" w:after="450" w:line="312" w:lineRule="auto"/>
      </w:pPr>
      <w:r>
        <w:rPr>
          <w:rFonts w:ascii="宋体" w:hAnsi="宋体" w:eastAsia="宋体" w:cs="宋体"/>
          <w:color w:val="000"/>
          <w:sz w:val="28"/>
          <w:szCs w:val="28"/>
        </w:rPr>
        <w:t xml:space="preserve">教学工作中，他坚持面向全体学生，积极推进素质教育，力争使学生全面发展，认真上好每节课，因材施教，探索开放、民主的课堂教学模式，对后进生不歧视、不放弃，耐心细致进行辅导，不厌其烦。对于对子女疏于管教的家长，他用一颗真诚的心与家长推心置腹的交流，在极短时间内转变一个困难班的面貌。</w:t>
      </w:r>
    </w:p>
    <w:p>
      <w:pPr>
        <w:ind w:left="0" w:right="0" w:firstLine="560"/>
        <w:spacing w:before="450" w:after="450" w:line="312" w:lineRule="auto"/>
      </w:pPr>
      <w:r>
        <w:rPr>
          <w:rFonts w:ascii="宋体" w:hAnsi="宋体" w:eastAsia="宋体" w:cs="宋体"/>
          <w:color w:val="000"/>
          <w:sz w:val="28"/>
          <w:szCs w:val="28"/>
        </w:rPr>
        <w:t xml:space="preserve">二、爱岗敬业，廉洁奉献</w:t>
      </w:r>
    </w:p>
    <w:p>
      <w:pPr>
        <w:ind w:left="0" w:right="0" w:firstLine="560"/>
        <w:spacing w:before="450" w:after="450" w:line="312" w:lineRule="auto"/>
      </w:pPr>
      <w:r>
        <w:rPr>
          <w:rFonts w:ascii="宋体" w:hAnsi="宋体" w:eastAsia="宋体" w:cs="宋体"/>
          <w:color w:val="000"/>
          <w:sz w:val="28"/>
          <w:szCs w:val="28"/>
        </w:rPr>
        <w:t xml:space="preserve">每学年他除了完成教学工作之外，还要做好全校的后勤工作。后勤为教学第一线服务，为学生的成长、生活负责。其工作性质决定了后勤人员要甘当幕后角色，做无名英雄。节假日别人休息正是后勤人员准备维修、调整的最忙的时候，但是他总能以苦作乐。自2024年负责摄小后勤工作以来，他就没有安安逸逸休过一个寒暑假，多年来为了教学楼建设、运动场馆修建、园林式校园监管建设等工作奋斗在第一线。</w:t>
      </w:r>
    </w:p>
    <w:p>
      <w:pPr>
        <w:ind w:left="0" w:right="0" w:firstLine="560"/>
        <w:spacing w:before="450" w:after="450" w:line="312" w:lineRule="auto"/>
      </w:pPr>
      <w:r>
        <w:rPr>
          <w:rFonts w:ascii="宋体" w:hAnsi="宋体" w:eastAsia="宋体" w:cs="宋体"/>
          <w:color w:val="000"/>
          <w:sz w:val="28"/>
          <w:szCs w:val="28"/>
        </w:rPr>
        <w:t xml:space="preserve">因为他工作认真默默奉献，先后多次被评为“优秀教育工作者”、“优秀共产党员”、“师德标兵”、“感动摄小星光人物” ……，</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著名教育家陶行知一生献身于教育事业的真实写照，也是罗斌老师奋斗在教育战线上的座右铭。“他是一名党员”，党员就应该以身作则、认真负责、严格要求；“他是一名教师，”教师更应牢记“教书育人、为人师表”的基本法则。罗斌老师以自己三十年的教学生涯诠释了这一切。</w:t>
      </w:r>
    </w:p>
    <w:p>
      <w:pPr>
        <w:ind w:left="0" w:right="0" w:firstLine="560"/>
        <w:spacing w:before="450" w:after="450" w:line="312" w:lineRule="auto"/>
      </w:pPr>
      <w:r>
        <w:rPr>
          <w:rFonts w:ascii="宋体" w:hAnsi="宋体" w:eastAsia="宋体" w:cs="宋体"/>
          <w:color w:val="000"/>
          <w:sz w:val="28"/>
          <w:szCs w:val="28"/>
        </w:rPr>
        <w:t xml:space="preserve">候选人：杨娟</w:t>
      </w:r>
    </w:p>
    <w:p>
      <w:pPr>
        <w:ind w:left="0" w:right="0" w:firstLine="560"/>
        <w:spacing w:before="450" w:after="450" w:line="312" w:lineRule="auto"/>
      </w:pPr>
      <w:r>
        <w:rPr>
          <w:rFonts w:ascii="宋体" w:hAnsi="宋体" w:eastAsia="宋体" w:cs="宋体"/>
          <w:color w:val="000"/>
          <w:sz w:val="28"/>
          <w:szCs w:val="28"/>
        </w:rPr>
        <w:t xml:space="preserve">杨娟，2024年顺利毕业于南京师范大学英语教育系，以栖霞区英语学科第一名的好成绩被南京市摄山星城小学录用。自此，她更加严格要求自己，在完善自身专业素养的前提下，努力向校内外优秀教师学习，争取做最好的自己，最优秀的教师之一。</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进入工作岗位，杨娟老师非常努力的工作。课堂上经常以小组活动的形式将所学的故事用自己的理解创编后再次演绎，深入浅出的教学让孩子们真正展现出了最真实的自我，并且锻炼了每个孩子的口语交际能力，所带的两个班成绩稳定，其中一班总是超出区中游水平。除了英语课，她还曾担任劳技老师，在劳技课上，她更是别出心裁地开设“厨房能手”“摩天楼制作”“中国结制作”等系列课程。此外，她还根据学生需要开设了英语口语社团，她负责组织学生参加的区英语短剧在最后的区级比赛中，获得了区二等奖的好名次。</w:t>
      </w:r>
    </w:p>
    <w:p>
      <w:pPr>
        <w:ind w:left="0" w:right="0" w:firstLine="560"/>
        <w:spacing w:before="450" w:after="450" w:line="312" w:lineRule="auto"/>
      </w:pPr>
      <w:r>
        <w:rPr>
          <w:rFonts w:ascii="宋体" w:hAnsi="宋体" w:eastAsia="宋体" w:cs="宋体"/>
          <w:color w:val="000"/>
          <w:sz w:val="28"/>
          <w:szCs w:val="28"/>
        </w:rPr>
        <w:t xml:space="preserve">二、教科研</w:t>
      </w:r>
    </w:p>
    <w:p>
      <w:pPr>
        <w:ind w:left="0" w:right="0" w:firstLine="560"/>
        <w:spacing w:before="450" w:after="450" w:line="312" w:lineRule="auto"/>
      </w:pPr>
      <w:r>
        <w:rPr>
          <w:rFonts w:ascii="宋体" w:hAnsi="宋体" w:eastAsia="宋体" w:cs="宋体"/>
          <w:color w:val="000"/>
          <w:sz w:val="28"/>
          <w:szCs w:val="28"/>
        </w:rPr>
        <w:t xml:space="preserve">在教学任务之外，杨娟老师积极参加各类论文写作，教学案例评比和其他各项比赛。如：区英语教师基本功比赛二等奖，区英语演讲比赛二等奖，区英语红枫杯教学技能竞赛二等奖，区英语教学设计比赛二等奖，获“区英语教坛新秀”称号，她的第八期个人课题获市级立项等等。</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四年紧张而又忙碌的工作，让杨娟更加成熟、稳重。生活、工作各方面也有了极大的提高，她的努力及取得的成绩大家都有目共睹。期待在今后的教学生涯，杨娟老师会取得更大的进步！</w:t>
      </w:r>
    </w:p>
    <w:p>
      <w:pPr>
        <w:ind w:left="0" w:right="0" w:firstLine="560"/>
        <w:spacing w:before="450" w:after="450" w:line="312" w:lineRule="auto"/>
      </w:pPr>
      <w:r>
        <w:rPr>
          <w:rFonts w:ascii="宋体" w:hAnsi="宋体" w:eastAsia="宋体" w:cs="宋体"/>
          <w:color w:val="000"/>
          <w:sz w:val="28"/>
          <w:szCs w:val="28"/>
        </w:rPr>
        <w:t xml:space="preserve">候选人：张玉林</w:t>
      </w:r>
    </w:p>
    <w:p>
      <w:pPr>
        <w:ind w:left="0" w:right="0" w:firstLine="560"/>
        <w:spacing w:before="450" w:after="450" w:line="312" w:lineRule="auto"/>
      </w:pPr>
      <w:r>
        <w:rPr>
          <w:rFonts w:ascii="宋体" w:hAnsi="宋体" w:eastAsia="宋体" w:cs="宋体"/>
          <w:color w:val="000"/>
          <w:sz w:val="28"/>
          <w:szCs w:val="28"/>
        </w:rPr>
        <w:t xml:space="preserve">张玉林老师，女，1963年生，毕业于南京晓庄师范，在小学数学教学岗位上已奋战整整35年。在校领导眼里她“实实在在、勤勤恳恳”；在同事眼里她“无私奉献，责任心强”；学生、家长对她更是无比敬重“张老师有耐心、循循善诱”。</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二：青蓝工程</w:t>
      </w:r>
    </w:p>
    <w:p>
      <w:pPr>
        <w:ind w:left="0" w:right="0" w:firstLine="560"/>
        <w:spacing w:before="450" w:after="450" w:line="312" w:lineRule="auto"/>
      </w:pPr>
      <w:r>
        <w:rPr>
          <w:rFonts w:ascii="宋体" w:hAnsi="宋体" w:eastAsia="宋体" w:cs="宋体"/>
          <w:color w:val="000"/>
          <w:sz w:val="28"/>
          <w:szCs w:val="28"/>
        </w:rPr>
        <w:t xml:space="preserve">张老师在自己不断进步的同时，还能主动关心、帮助、带领组内的年轻教师共同进步。2024年，张玉林与青年教师王露锦签订了师徒结对合同。为使王老师尽快适应课堂教学工作，张玉林老师全身心、无保留地给予教学理论和教学方法上的指导。双方共同双方坚持每周听课制，听完课后，双方能及时交流意见，张老师能耐心地帮助王老师认真分析课堂的不足，总结成功经验，手把手地指导，从而改进王老师的教育教学方法，切实提高王老师的实际教学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在她从事二十多年的班主任工作，在班级的教育和管理中，她注重用爱心和耐心感染学生，因材施教，主动热情地帮助学生，促使学生形成团结、勤奋、道德的优秀品质。1986年那年正上课时一位学生突然口吐白沫她发现后立即抱起孩子就向医院跑去，到了医院后，医生及时抢救，医生说这孩子再晚来15分钟就没命了。家长赶来后对张老师说：没有您就没有这个孩子，我们全家非常感谢您！您就是孩子的救命人。</w:t>
      </w:r>
    </w:p>
    <w:p>
      <w:pPr>
        <w:ind w:left="0" w:right="0" w:firstLine="560"/>
        <w:spacing w:before="450" w:after="450" w:line="312" w:lineRule="auto"/>
      </w:pPr>
      <w:r>
        <w:rPr>
          <w:rFonts w:ascii="宋体" w:hAnsi="宋体" w:eastAsia="宋体" w:cs="宋体"/>
          <w:color w:val="000"/>
          <w:sz w:val="28"/>
          <w:szCs w:val="28"/>
        </w:rPr>
        <w:t xml:space="preserve">“起始于辛劳，收结于平淡”。她也曾经委屈过，抱怨过，但她始终认为，教师是一个神圣的岗位，能使人在奋斗中进取，委屈中自勉，困难中坚强，成功中喜悦。</w:t>
      </w:r>
    </w:p>
    <w:p>
      <w:pPr>
        <w:ind w:left="0" w:right="0" w:firstLine="560"/>
        <w:spacing w:before="450" w:after="450" w:line="312" w:lineRule="auto"/>
      </w:pPr>
      <w:r>
        <w:rPr>
          <w:rFonts w:ascii="宋体" w:hAnsi="宋体" w:eastAsia="宋体" w:cs="宋体"/>
          <w:color w:val="000"/>
          <w:sz w:val="28"/>
          <w:szCs w:val="28"/>
        </w:rPr>
        <w:t xml:space="preserve">候选人：关玉翠</w:t>
      </w:r>
    </w:p>
    <w:p>
      <w:pPr>
        <w:ind w:left="0" w:right="0" w:firstLine="560"/>
        <w:spacing w:before="450" w:after="450" w:line="312" w:lineRule="auto"/>
      </w:pPr>
      <w:r>
        <w:rPr>
          <w:rFonts w:ascii="宋体" w:hAnsi="宋体" w:eastAsia="宋体" w:cs="宋体"/>
          <w:color w:val="000"/>
          <w:sz w:val="28"/>
          <w:szCs w:val="28"/>
        </w:rPr>
        <w:t xml:space="preserve">关玉翠，女，1965年6月生，本科学历。1988年参加工作，中国共产党党员，中学化学高级教师，参加工作以来，她担任17年班主任工作，一直担任初三化学教学及学校化学教研组长和备课组长工作，时刻觉得自己责任重大。一直以来，她严于律己，宽以待人，慷慨的给予学生们最需要的表扬、鼓励和信任，教会学生们先学做人，再学做事，用自己的智慧、品行、修养去教育学生，成为一名受学生和家长喜爱的老师。</w:t>
      </w:r>
    </w:p>
    <w:p>
      <w:pPr>
        <w:ind w:left="0" w:right="0" w:firstLine="560"/>
        <w:spacing w:before="450" w:after="450" w:line="312" w:lineRule="auto"/>
      </w:pPr>
      <w:r>
        <w:rPr>
          <w:rFonts w:ascii="宋体" w:hAnsi="宋体" w:eastAsia="宋体" w:cs="宋体"/>
          <w:color w:val="000"/>
          <w:sz w:val="28"/>
          <w:szCs w:val="28"/>
        </w:rPr>
        <w:t xml:space="preserve">一、爱岗敬业、教书育人</w:t>
      </w:r>
    </w:p>
    <w:p>
      <w:pPr>
        <w:ind w:left="0" w:right="0" w:firstLine="560"/>
        <w:spacing w:before="450" w:after="450" w:line="312" w:lineRule="auto"/>
      </w:pPr>
      <w:r>
        <w:rPr>
          <w:rFonts w:ascii="宋体" w:hAnsi="宋体" w:eastAsia="宋体" w:cs="宋体"/>
          <w:color w:val="000"/>
          <w:sz w:val="28"/>
          <w:szCs w:val="28"/>
        </w:rPr>
        <w:t xml:space="preserve">1988年，她踏上了初级中学教育教学的“三尺讲台”。从那时起，关玉翠老师就把人生的坐标定在了为教育献身的轨迹上。她热爱教育事业、热爱教师职业、热爱每一个学生，把自己的事业看得神圣无比。</w:t>
      </w:r>
    </w:p>
    <w:p>
      <w:pPr>
        <w:ind w:left="0" w:right="0" w:firstLine="560"/>
        <w:spacing w:before="450" w:after="450" w:line="312" w:lineRule="auto"/>
      </w:pPr>
      <w:r>
        <w:rPr>
          <w:rFonts w:ascii="宋体" w:hAnsi="宋体" w:eastAsia="宋体" w:cs="宋体"/>
          <w:color w:val="000"/>
          <w:sz w:val="28"/>
          <w:szCs w:val="28"/>
        </w:rPr>
        <w:t xml:space="preserve">为了做好教师这项神圣的工作，关玉翠老师始终坚持不断地学习，坚持阅读有关教育学、心理学方面的书籍和教育教学刊物，虚心学习老教师的教育教学经验，向年轻教师学习怎样制作课件、怎样熟练操作电脑等现代教学手段。为了求得鲜活的教学经验，积极争取外出学习的机会，充分利用现代网络，凡是有课堂实录或视频在线的网站，她都找遍了，一有空就下载下来看，只要是学习的机会她就不放过。正是凭着这样这种勤奋好学的精神，教学水平有了很大的提高。</w:t>
      </w:r>
    </w:p>
    <w:p>
      <w:pPr>
        <w:ind w:left="0" w:right="0" w:firstLine="560"/>
        <w:spacing w:before="450" w:after="450" w:line="312" w:lineRule="auto"/>
      </w:pPr>
      <w:r>
        <w:rPr>
          <w:rFonts w:ascii="宋体" w:hAnsi="宋体" w:eastAsia="宋体" w:cs="宋体"/>
          <w:color w:val="000"/>
          <w:sz w:val="28"/>
          <w:szCs w:val="28"/>
        </w:rPr>
        <w:t xml:space="preserve">上课前，她认真钻研教材、钻研教学用书，在了解学生的基础上，力求吃透教材。上课时，认真讲课，能抓住重点，突破难点，能运用多种教学方法，让学生主动参与，充分调动学生的积极性、创造性，培养学生的多项思维能力和综合实践能力。上课后总是及时地反思这堂课的优点与不足，认真地记录下来。对学生的作业她总是认真批改，并及时写好批改记录。对表现好的同学进行鼓励表扬，对出现的问题及时补救。</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教师对学生的爱源于母爱，有时胜于母爱，这种爱能唤醒学生身上一切美好的东西，激发他们扬帆前进。关玉翠老师就是用这种爱去点亮学生们的心灯的，她以真诚的爱去体贴学生，用关心去感化学生。</w:t>
      </w:r>
    </w:p>
    <w:p>
      <w:pPr>
        <w:ind w:left="0" w:right="0" w:firstLine="560"/>
        <w:spacing w:before="450" w:after="450" w:line="312" w:lineRule="auto"/>
      </w:pPr>
      <w:r>
        <w:rPr>
          <w:rFonts w:ascii="宋体" w:hAnsi="宋体" w:eastAsia="宋体" w:cs="宋体"/>
          <w:color w:val="000"/>
          <w:sz w:val="28"/>
          <w:szCs w:val="28"/>
        </w:rPr>
        <w:t xml:space="preserve">每当接手一个新的班级，面对着不同的学生，关玉翠老师总是努力寻找她们身上的闪光点，不偏爱，不歧视任何学生，关心关爱每一个孩子，让每一个孩子都能健康快乐的成长，让每一个孩子都能在课堂上展示自我，找到自信。无论是优生还是后进生，她都尽自己最大的努力去栽培他们，用爱心去感化他们。</w:t>
      </w:r>
    </w:p>
    <w:p>
      <w:pPr>
        <w:ind w:left="0" w:right="0" w:firstLine="560"/>
        <w:spacing w:before="450" w:after="450" w:line="312" w:lineRule="auto"/>
      </w:pPr>
      <w:r>
        <w:rPr>
          <w:rFonts w:ascii="宋体" w:hAnsi="宋体" w:eastAsia="宋体" w:cs="宋体"/>
          <w:color w:val="000"/>
          <w:sz w:val="28"/>
          <w:szCs w:val="28"/>
        </w:rPr>
        <w:t xml:space="preserve">付出真诚就能得到真诚，付出理解就能得到理解，而付出爱就一定会得到爱的回报！ 关玉翠老师所带的班级学风好、班风正，师生关系融洽，同学们都认为她是值得依赖的教师、又是知心的好朋友、值得尊敬的长者。</w:t>
      </w:r>
    </w:p>
    <w:p>
      <w:pPr>
        <w:ind w:left="0" w:right="0" w:firstLine="560"/>
        <w:spacing w:before="450" w:after="450" w:line="312" w:lineRule="auto"/>
      </w:pPr>
      <w:r>
        <w:rPr>
          <w:rFonts w:ascii="宋体" w:hAnsi="宋体" w:eastAsia="宋体" w:cs="宋体"/>
          <w:color w:val="000"/>
          <w:sz w:val="28"/>
          <w:szCs w:val="28"/>
        </w:rPr>
        <w:t xml:space="preserve">三、注重教学实践，提高教研能力</w:t>
      </w:r>
    </w:p>
    <w:p>
      <w:pPr>
        <w:ind w:left="0" w:right="0" w:firstLine="560"/>
        <w:spacing w:before="450" w:after="450" w:line="312" w:lineRule="auto"/>
      </w:pPr>
      <w:r>
        <w:rPr>
          <w:rFonts w:ascii="宋体" w:hAnsi="宋体" w:eastAsia="宋体" w:cs="宋体"/>
          <w:color w:val="000"/>
          <w:sz w:val="28"/>
          <w:szCs w:val="28"/>
        </w:rPr>
        <w:t xml:space="preserve">在教育科研的道路上，她不断学习，勇于探索。带着思考与学习的心态对待工作，在教育教学的实践中努力提高自己的教育科研能力。在课堂教学中能够注重学生的主体作用，努力构建民主、合作、探究的学习模式，创设问题情境，启发学生积极思维，引导学生自主探索独立思考。在实际工作中，充分发挥模范带头作用，无论在教育教学还是在课程改革中，都努力学习别人的先进经验，并且经常和年轻教师交流，在指导他们成长的同时，自己也学到了许多的教育理论知识且有多篇教育教学论文获奖。</w:t>
      </w:r>
    </w:p>
    <w:p>
      <w:pPr>
        <w:ind w:left="0" w:right="0" w:firstLine="560"/>
        <w:spacing w:before="450" w:after="450" w:line="312" w:lineRule="auto"/>
      </w:pPr>
      <w:r>
        <w:rPr>
          <w:rFonts w:ascii="宋体" w:hAnsi="宋体" w:eastAsia="宋体" w:cs="宋体"/>
          <w:color w:val="000"/>
          <w:sz w:val="28"/>
          <w:szCs w:val="28"/>
        </w:rPr>
        <w:t xml:space="preserve">作为一位人民教师，关玉翠老师献身教育，甘为人梯，用自己坚实的臂膀托起学生攀登新的高峰。纵然岁月消逝了她的青春，但她依然无悔！她无愧于学生。她将忠诚于祖国的教育事业，在平凡的岗位上默默奉献她毕生力量，这真是“捧着一颗心来，不带半根草去”好老师。她甘愿化春蚕，用才能让知识与智慧延伸；她甘愿当园丁，用爱心和汗水培育桃李芬芳。</w:t>
      </w:r>
    </w:p>
    <w:p>
      <w:pPr>
        <w:ind w:left="0" w:right="0" w:firstLine="560"/>
        <w:spacing w:before="450" w:after="450" w:line="312" w:lineRule="auto"/>
      </w:pPr>
      <w:r>
        <w:rPr>
          <w:rFonts w:ascii="宋体" w:hAnsi="宋体" w:eastAsia="宋体" w:cs="宋体"/>
          <w:color w:val="000"/>
          <w:sz w:val="28"/>
          <w:szCs w:val="28"/>
        </w:rPr>
        <w:t xml:space="preserve">候选人：王发来</w:t>
      </w:r>
    </w:p>
    <w:p>
      <w:pPr>
        <w:ind w:left="0" w:right="0" w:firstLine="560"/>
        <w:spacing w:before="450" w:after="450" w:line="312" w:lineRule="auto"/>
      </w:pPr>
      <w:r>
        <w:rPr>
          <w:rFonts w:ascii="宋体" w:hAnsi="宋体" w:eastAsia="宋体" w:cs="宋体"/>
          <w:color w:val="000"/>
          <w:sz w:val="28"/>
          <w:szCs w:val="28"/>
        </w:rPr>
        <w:t xml:space="preserve">王发来，摄山中学教师，从事教育教学工作三十年。工作以来，所教学科有：数学、语文。不论哪一门学科，所带班级均取得了优异的成绩。连续二十多年担任班主任工作，多次被评为“优秀班主任”，班级被评为“优秀班集体”。历届所带班级学生，多人次荣获“南京市三好学生”称号，“南京市优秀干部”称号，“南京市美德少年”称号。</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认真贯彻执行“教学五认真”，认真备课，认真上课，认真布置作业，认真批改作业，认真辅导学生。教学作风严谨踏实，教学态度严肃认真，教学风格生动有趣。工作中认真研究学生，根据学生不同的知识储备，学习能力有针对性的进行上课。为了提高课堂效率，常常在课前进行大量的工作准备，努力让自己多忙，学生少忙。课外作业做到既精当合理，又减少学生的负担，为学生学习其他科目腾出时间。</w:t>
      </w:r>
    </w:p>
    <w:p>
      <w:pPr>
        <w:ind w:left="0" w:right="0" w:firstLine="560"/>
        <w:spacing w:before="450" w:after="450" w:line="312" w:lineRule="auto"/>
      </w:pPr>
      <w:r>
        <w:rPr>
          <w:rFonts w:ascii="宋体" w:hAnsi="宋体" w:eastAsia="宋体" w:cs="宋体"/>
          <w:color w:val="000"/>
          <w:sz w:val="28"/>
          <w:szCs w:val="28"/>
        </w:rPr>
        <w:t xml:space="preserve">为了适应现代科学技术的发展，充分利用现代教育技术为教学服务，提高课堂教学效率，提高学生的学习兴趣，早在零六年就进行了局域网环境下的网络教学实践。在江苏省农村千人教师培训中，在南京市第六中学上了一节局域网环境下的语文教学公开课《就英法联军远征中国给巴特勒上尉的信》，获得专家好评。在以后的教学中充分利用网络“魔灯”平台在实际教学中开展教学工作，取得了良好的效果。</w:t>
      </w:r>
    </w:p>
    <w:p>
      <w:pPr>
        <w:ind w:left="0" w:right="0" w:firstLine="560"/>
        <w:spacing w:before="450" w:after="450" w:line="312" w:lineRule="auto"/>
      </w:pPr>
      <w:r>
        <w:rPr>
          <w:rFonts w:ascii="宋体" w:hAnsi="宋体" w:eastAsia="宋体" w:cs="宋体"/>
          <w:color w:val="000"/>
          <w:sz w:val="28"/>
          <w:szCs w:val="28"/>
        </w:rPr>
        <w:t xml:space="preserve">敢于创新实践是王发来教学工作的一大特色，在2024年接受了区政府和区教育局开展进行的“平板电脑终端”进课堂的实践，和南京大学教育学院的专家合作，从理论到实践，一步步探索。为了完成这个全新的课题，获取第一手资料，实践中刻苦钻研，积极探索，常常工作到深夜。终于在面向全市的平板终端课堂运用公开课《河中石狮》中取得了优异的成绩，获得了专家的一致好评。</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自工作以来，王发来始终奋斗在班主任的岗位上。班主任工作有他自己一套独特的方法，所带班级学生之间团结合作，学风纯真，学生积极、乐观、向上，多次被评为优秀班集体。</w:t>
      </w:r>
    </w:p>
    <w:p>
      <w:pPr>
        <w:ind w:left="0" w:right="0" w:firstLine="560"/>
        <w:spacing w:before="450" w:after="450" w:line="312" w:lineRule="auto"/>
      </w:pPr>
      <w:r>
        <w:rPr>
          <w:rFonts w:ascii="宋体" w:hAnsi="宋体" w:eastAsia="宋体" w:cs="宋体"/>
          <w:color w:val="000"/>
          <w:sz w:val="28"/>
          <w:szCs w:val="28"/>
        </w:rPr>
        <w:t xml:space="preserve">2024年带了摄山中学创办以来开办的的第一届寄宿班，为不辜负学校领导的期望，不辜负家长的期望，工作中处处为人师表，尽心尽力，常常在晚自习过后九十点钟的还和学生谈心，晚自习老师一个电话就从家赶到学校处理事情。进过三年的辛勤努力，这一个寄宿班在最后的中考中有百分之八十的学生考上了省重点高中。所带2024届寄宿班，在本次中考中七名学生达到老四所学校分数线，二十名学生达到省重线。</w:t>
      </w:r>
    </w:p>
    <w:p>
      <w:pPr>
        <w:ind w:left="0" w:right="0" w:firstLine="560"/>
        <w:spacing w:before="450" w:after="450" w:line="312" w:lineRule="auto"/>
      </w:pPr>
      <w:r>
        <w:rPr>
          <w:rFonts w:ascii="宋体" w:hAnsi="宋体" w:eastAsia="宋体" w:cs="宋体"/>
          <w:color w:val="000"/>
          <w:sz w:val="28"/>
          <w:szCs w:val="28"/>
        </w:rPr>
        <w:t xml:space="preserve">在历届所带的班级中，没有一个学生被学校纪律处分过，同时有多人次的学生获得过市区级各种表彰。所带班级积极参加各种区级、校级文艺、体育比赛，均获得了优秀的成绩。</w:t>
      </w:r>
    </w:p>
    <w:p>
      <w:pPr>
        <w:ind w:left="0" w:right="0" w:firstLine="560"/>
        <w:spacing w:before="450" w:after="450" w:line="312" w:lineRule="auto"/>
      </w:pPr>
      <w:r>
        <w:rPr>
          <w:rFonts w:ascii="宋体" w:hAnsi="宋体" w:eastAsia="宋体" w:cs="宋体"/>
          <w:color w:val="000"/>
          <w:sz w:val="28"/>
          <w:szCs w:val="28"/>
        </w:rPr>
        <w:t xml:space="preserve">候选人：王征海</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30年的教师生涯中，王征海始终勤勤恳恳，努力的工作，先后执教过初中、普通高中和职业高中的政治课程，担任过多届班主任工作，无论面对什么年龄、什么层次的学生，他都严格要求，一视同仁，但在教学生涯的上半场，他是严厉有余而风趣不足，给学生留下的映像更多的是一张政治脸，经过不断的反思和磨炼教学技巧，现在他不伦教哪个年级，都深受学生的喜爱。在他的教师生涯中，先后获得了“栖霞区师德标兵、栖霞区优秀教育工作者、栖霞区先进集体负责人”和“南京市先进集体负责人”等荣誉，去年和今年，所教毕业班的政治中考成绩都超过了南京市的市均分。</w:t>
      </w:r>
    </w:p>
    <w:p>
      <w:pPr>
        <w:ind w:left="0" w:right="0" w:firstLine="560"/>
        <w:spacing w:before="450" w:after="450" w:line="312" w:lineRule="auto"/>
      </w:pPr>
      <w:r>
        <w:rPr>
          <w:rFonts w:ascii="宋体" w:hAnsi="宋体" w:eastAsia="宋体" w:cs="宋体"/>
          <w:color w:val="000"/>
          <w:sz w:val="28"/>
          <w:szCs w:val="28"/>
        </w:rPr>
        <w:t xml:space="preserve">二、教科研</w:t>
      </w:r>
    </w:p>
    <w:p>
      <w:pPr>
        <w:ind w:left="0" w:right="0" w:firstLine="560"/>
        <w:spacing w:before="450" w:after="450" w:line="312" w:lineRule="auto"/>
      </w:pPr>
      <w:r>
        <w:rPr>
          <w:rFonts w:ascii="宋体" w:hAnsi="宋体" w:eastAsia="宋体" w:cs="宋体"/>
          <w:color w:val="000"/>
          <w:sz w:val="28"/>
          <w:szCs w:val="28"/>
        </w:rPr>
        <w:t xml:space="preserve">在教学任务之外，王征海也参加各类论文写作，教学案例评比等各项比赛。其中“激趣与效能”等两篇论文在国家级教学期邗发表，“论幽默在课堂教学中的运用”获南京市教师论文比赛二等奖，还有多篇教学案例在栖霞区获奖。</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除了教学任务，王征海从3年前开始担任了学校工会主席这一职务。在这一岗位上，他虚心向前任工会主席请教，同时也不断加强学习，他深知工会工作关系到学校的发展和教师的根本利益，在新的岗位上他始终坚持以服务全体教职工为宗旨，在工作中兢兢业业，廉洁奉公，力求做到“公平、公正、公开、民主”，使摄山中学工会各项工作开展的有条不紊，各项活动进行的有声有色，使学校工会成了名副其实的职工之家。他的工作得到了全体在职教职工的广泛认可，也受到了退休教职工的好评和领导的肯定。</w:t>
      </w:r>
    </w:p>
    <w:p>
      <w:pPr>
        <w:ind w:left="0" w:right="0" w:firstLine="560"/>
        <w:spacing w:before="450" w:after="450" w:line="312" w:lineRule="auto"/>
      </w:pPr>
      <w:r>
        <w:rPr>
          <w:rFonts w:ascii="宋体" w:hAnsi="宋体" w:eastAsia="宋体" w:cs="宋体"/>
          <w:color w:val="000"/>
          <w:sz w:val="28"/>
          <w:szCs w:val="28"/>
        </w:rPr>
        <w:t xml:space="preserve">30年的教师生涯，只是弹指一挥间，相信在他教学生涯的下半场，他仍将脚踏实地，默默奉献，力争做一名合格的园丁。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2024-10-06T14:37:39+08:00</dcterms:created>
  <dcterms:modified xsi:type="dcterms:W3CDTF">2024-10-06T14:37:39+08:00</dcterms:modified>
</cp:coreProperties>
</file>

<file path=docProps/custom.xml><?xml version="1.0" encoding="utf-8"?>
<Properties xmlns="http://schemas.openxmlformats.org/officeDocument/2006/custom-properties" xmlns:vt="http://schemas.openxmlformats.org/officeDocument/2006/docPropsVTypes"/>
</file>