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弘扬塞罕坝精神心得体会(四篇)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弘扬塞罕坝精神心得体会篇一1962年，来自东北林学院、承德农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弘扬塞罕坝精神心得体会篇一</w:t>
      </w:r>
    </w:p>
    <w:p>
      <w:pPr>
        <w:ind w:left="0" w:right="0" w:firstLine="560"/>
        <w:spacing w:before="450" w:after="450" w:line="312" w:lineRule="auto"/>
      </w:pPr>
      <w:r>
        <w:rPr>
          <w:rFonts w:ascii="宋体" w:hAnsi="宋体" w:eastAsia="宋体" w:cs="宋体"/>
          <w:color w:val="000"/>
          <w:sz w:val="28"/>
          <w:szCs w:val="28"/>
        </w:rPr>
        <w:t xml:space="preserve">1962年，来自东北林学院、承德农业专科学校、吉林白城林业技术学校的127名大中专学生来到了这片荒凉的土地上。那时的塞罕坝，远离城镇，交通闭塞，创业者们大部分时间都过着与世隔绝的生活。那时的塞罕坝，还没有高寒地区育苗、造林的成功经验可借鉴，完全靠自己在工作中一点一点地摸索和积累。一年可造林的时间不足3个月，虽称机械林场，但全场90%以上的地方只能人工造林，靠双手一棵一棵地栽植树苗。就在这样常人难以忍受的恶劣环境下，塞罕坝的创业者们用自己的勇气和毅力书写了一部艰苦创业的奋斗史，创造了变荒漠为绿洲的人间奇迹。</w:t>
      </w:r>
    </w:p>
    <w:p>
      <w:pPr>
        <w:ind w:left="0" w:right="0" w:firstLine="560"/>
        <w:spacing w:before="450" w:after="450" w:line="312" w:lineRule="auto"/>
      </w:pPr>
      <w:r>
        <w:rPr>
          <w:rFonts w:ascii="宋体" w:hAnsi="宋体" w:eastAsia="宋体" w:cs="宋体"/>
          <w:color w:val="000"/>
          <w:sz w:val="28"/>
          <w:szCs w:val="28"/>
        </w:rPr>
        <w:t xml:space="preserve">这里，有许多可歌可泣的感人故事值得我们铭记。</w:t>
      </w:r>
    </w:p>
    <w:p>
      <w:pPr>
        <w:ind w:left="0" w:right="0" w:firstLine="560"/>
        <w:spacing w:before="450" w:after="450" w:line="312" w:lineRule="auto"/>
      </w:pPr>
      <w:r>
        <w:rPr>
          <w:rFonts w:ascii="宋体" w:hAnsi="宋体" w:eastAsia="宋体" w:cs="宋体"/>
          <w:color w:val="000"/>
          <w:sz w:val="28"/>
          <w:szCs w:val="28"/>
        </w:rPr>
        <w:t xml:space="preserve">王尚海，塞罕坝林场首任党委书记，为了能以实际行动说服那些怕艰苦、不安心工作的同志，毅然决然地把爱人和5个孩子从承德市接到坝上。，脖子上挂着 5公斤重的拖拉机链轨条。妻子心疼，劝他辞职回老家。他说：“林场还没有建成，我就是死，也要死在坝上!”他的老战友、原围场县县长王振兴曾问他，真打算坚持干下去吗?他说：“我连坟地都看好了，在马蹄坑，那是我参加机械造林第一块成功的林地。”如今，他的骨灰还在“滋养”着这片茂盛的林子。</w:t>
      </w:r>
    </w:p>
    <w:p>
      <w:pPr>
        <w:ind w:left="0" w:right="0" w:firstLine="560"/>
        <w:spacing w:before="450" w:after="450" w:line="312" w:lineRule="auto"/>
      </w:pPr>
      <w:r>
        <w:rPr>
          <w:rFonts w:ascii="宋体" w:hAnsi="宋体" w:eastAsia="宋体" w:cs="宋体"/>
          <w:color w:val="000"/>
          <w:sz w:val="28"/>
          <w:szCs w:val="28"/>
        </w:rPr>
        <w:t xml:space="preserve">张启恩，副场长，原是林业部造林司的工程师，爱人在中国林科院工作。可当事业需要的时候，他毅然放弃了北京优越的生活条件，带着爱人和3个孩子，举家迁到了塞罕坝，成为塞罕坝科技兴林的元勋。1968年造林时从拖拉机上摔下，右脚粉碎性骨折，从此一生与拐杖为伴。</w:t>
      </w:r>
    </w:p>
    <w:p>
      <w:pPr>
        <w:ind w:left="0" w:right="0" w:firstLine="560"/>
        <w:spacing w:before="450" w:after="450" w:line="312" w:lineRule="auto"/>
      </w:pPr>
      <w:r>
        <w:rPr>
          <w:rFonts w:ascii="宋体" w:hAnsi="宋体" w:eastAsia="宋体" w:cs="宋体"/>
          <w:color w:val="000"/>
          <w:sz w:val="28"/>
          <w:szCs w:val="28"/>
        </w:rPr>
        <w:t xml:space="preserve">陈彦娴，“六女上坝”故事主人公之一，在40多年前的夏天，果断放弃参加高考上大学的机会，参加到塞罕坝植树造林的队伍中，与小伙子们一起摸爬滚打、艰苦奋斗，在坝上高原书写了无怨无悔的造林人生。“既然来了就得干好，要不你就别来”，在看望陈彦娴老人的时候她对我们说，“现在想想，那时是真的很苦，可当时并不觉得苦，因为有那么多的热血青年，大伙儿有着共同的理想。”</w:t>
      </w:r>
    </w:p>
    <w:p>
      <w:pPr>
        <w:ind w:left="0" w:right="0" w:firstLine="560"/>
        <w:spacing w:before="450" w:after="450" w:line="312" w:lineRule="auto"/>
      </w:pPr>
      <w:r>
        <w:rPr>
          <w:rFonts w:ascii="宋体" w:hAnsi="宋体" w:eastAsia="宋体" w:cs="宋体"/>
          <w:color w:val="000"/>
          <w:sz w:val="28"/>
          <w:szCs w:val="28"/>
        </w:rPr>
        <w:t xml:space="preserve">这样的故事在塞罕坝有很多。第一代塞罕坝人用鲜血、汗水甚至生命谱写的一个个悲壮的感人故事，让我动容，令我震撼。从他们身上，我真正感受到了塞罕坝人的执着、无悔、无畏，体会了塞罕坝人的创业的艰辛和科学求实的工作态度。</w:t>
      </w:r>
    </w:p>
    <w:p>
      <w:pPr>
        <w:ind w:left="0" w:right="0" w:firstLine="560"/>
        <w:spacing w:before="450" w:after="450" w:line="312" w:lineRule="auto"/>
      </w:pPr>
      <w:r>
        <w:rPr>
          <w:rFonts w:ascii="宋体" w:hAnsi="宋体" w:eastAsia="宋体" w:cs="宋体"/>
          <w:color w:val="000"/>
          <w:sz w:val="28"/>
          <w:szCs w:val="28"/>
        </w:rPr>
        <w:t xml:space="preserve">第一代塞罕坝人是历史的创造，第一代塞罕坝人也创造了历史。</w:t>
      </w:r>
    </w:p>
    <w:p>
      <w:pPr>
        <w:ind w:left="0" w:right="0" w:firstLine="560"/>
        <w:spacing w:before="450" w:after="450" w:line="312" w:lineRule="auto"/>
      </w:pPr>
      <w:r>
        <w:rPr>
          <w:rFonts w:ascii="黑体" w:hAnsi="黑体" w:eastAsia="黑体" w:cs="黑体"/>
          <w:color w:val="000000"/>
          <w:sz w:val="34"/>
          <w:szCs w:val="34"/>
          <w:b w:val="1"/>
          <w:bCs w:val="1"/>
        </w:rPr>
        <w:t xml:space="preserve">弘扬塞罕坝精神心得体会篇二</w:t>
      </w:r>
    </w:p>
    <w:p>
      <w:pPr>
        <w:ind w:left="0" w:right="0" w:firstLine="560"/>
        <w:spacing w:before="450" w:after="450" w:line="312" w:lineRule="auto"/>
      </w:pPr>
      <w:r>
        <w:rPr>
          <w:rFonts w:ascii="宋体" w:hAnsi="宋体" w:eastAsia="宋体" w:cs="宋体"/>
          <w:color w:val="000"/>
          <w:sz w:val="28"/>
          <w:szCs w:val="28"/>
        </w:rPr>
        <w:t xml:space="preserve">塞罕坝精神的可贵之处不仅在于创业者们“敢教日月换新天”的英雄气概和历史创造，更珍贵于在一代代塞罕坝人接力传承中发扬光大。塞罕坝林场经过两代人的艰苦奋斗，尽管生产生活条件有了较大改善，但“艰苦创业，无私奉献，科学求实，开拓创新，爱岗敬业”的塞罕坝精神始终未曾丢弃和改变，她已深深融入每个塞罕坝人的血液之中，成为塞罕坝人气质的核心和精髓。在这次调研实践中，从接触到的每一位塞罕坝人身上，我们真切地感受到了这种精神的存在。</w:t>
      </w:r>
    </w:p>
    <w:p>
      <w:pPr>
        <w:ind w:left="0" w:right="0" w:firstLine="560"/>
        <w:spacing w:before="450" w:after="450" w:line="312" w:lineRule="auto"/>
      </w:pPr>
      <w:r>
        <w:rPr>
          <w:rFonts w:ascii="宋体" w:hAnsi="宋体" w:eastAsia="宋体" w:cs="宋体"/>
          <w:color w:val="000"/>
          <w:sz w:val="28"/>
          <w:szCs w:val="28"/>
        </w:rPr>
        <w:t xml:space="preserve">在海拔1936米的望海楼上，瞭望员刘军、齐淑艳夫妇，不管是炎炎夏日还是寒冷冬季，在防火期白天必须每隔15分钟通报一次火情，并且经常1个月见不到1个人。就这样，他们一守就是7年。当问他们是否寂寞时，刘军憨厚地说：“寂寞了，我就出去喊两声!”</w:t>
      </w:r>
    </w:p>
    <w:p>
      <w:pPr>
        <w:ind w:left="0" w:right="0" w:firstLine="560"/>
        <w:spacing w:before="450" w:after="450" w:line="312" w:lineRule="auto"/>
      </w:pPr>
      <w:r>
        <w:rPr>
          <w:rFonts w:ascii="宋体" w:hAnsi="宋体" w:eastAsia="宋体" w:cs="宋体"/>
          <w:color w:val="000"/>
          <w:sz w:val="28"/>
          <w:szCs w:val="28"/>
        </w:rPr>
        <w:t xml:space="preserve">亮兵台营林区的老尤，一位普通护林员。他负责2024多亩林子的管护，每天早出晚归，十几年如一日，厚重的露水常常浸湿他的裤腿，露水引发的潮毒使他双腿疼痛难忍，经常靠吃药才能入睡。但他依然乐观地说，这样的生活并不苦，理由是“必须对得起拿的这份工资”。</w:t>
      </w:r>
    </w:p>
    <w:p>
      <w:pPr>
        <w:ind w:left="0" w:right="0" w:firstLine="560"/>
        <w:spacing w:before="450" w:after="450" w:line="312" w:lineRule="auto"/>
      </w:pPr>
      <w:r>
        <w:rPr>
          <w:rFonts w:ascii="宋体" w:hAnsi="宋体" w:eastAsia="宋体" w:cs="宋体"/>
          <w:color w:val="000"/>
          <w:sz w:val="28"/>
          <w:szCs w:val="28"/>
        </w:rPr>
        <w:t xml:space="preserve">梁侠，阴河分场工会副主席，8岁时随父亲来到林场，如今已59岁。一家三代都在林场，但儿子残疾，父亲长期住在医院，一家人的生活重担全压在他一人身上。可是，他对工作依然兢兢业业，他坚守的就是“没有大家也就没有小家。只有把工作干好了，林场经济效益上去了，咱们职工的生活也才能提高”这么一个浅显而又深奥的道理。</w:t>
      </w:r>
    </w:p>
    <w:p>
      <w:pPr>
        <w:ind w:left="0" w:right="0" w:firstLine="560"/>
        <w:spacing w:before="450" w:after="450" w:line="312" w:lineRule="auto"/>
      </w:pPr>
      <w:r>
        <w:rPr>
          <w:rFonts w:ascii="宋体" w:hAnsi="宋体" w:eastAsia="宋体" w:cs="宋体"/>
          <w:color w:val="000"/>
          <w:sz w:val="28"/>
          <w:szCs w:val="28"/>
        </w:rPr>
        <w:t xml:space="preserve">普通职工尚且如此，林场的各级领导干部更是身体力行、率先垂范。党委书记刘海莹在领着我们考察二道河沟营林区时说：“每当看到吐里根河对面的沙漠，我都深刻认识到我们这片林子的珍贵!我没有理由不保护好它!”阴河分场场长姚凯讲起即将开工的亮兵台新望火楼的规划极为详细，他调侃说，他的工作就是给全体职工搞好后勤服务，好让他们安心工作，确保把林子看护好、经营管理好!</w:t>
      </w:r>
    </w:p>
    <w:p>
      <w:pPr>
        <w:ind w:left="0" w:right="0" w:firstLine="560"/>
        <w:spacing w:before="450" w:after="450" w:line="312" w:lineRule="auto"/>
      </w:pPr>
      <w:r>
        <w:rPr>
          <w:rFonts w:ascii="宋体" w:hAnsi="宋体" w:eastAsia="宋体" w:cs="宋体"/>
          <w:color w:val="000"/>
          <w:sz w:val="28"/>
          <w:szCs w:val="28"/>
        </w:rPr>
        <w:t xml:space="preserve">正是这已经融入血液的塞罕坝精神，让如今的塞罕坝林场成为我国国有林场的一面旗帜。塞罕坝林场用占河北省2%的林地面积贡献了10%的林木蓄积量，森林覆盖率已达79.4%，林子每年可吸收二氧化碳74.7万吨、释放氧气54.5万吨，被誉为“为首都阻沙源，为京津保水源，为国家增资源，为地方增财源”的绿色生态屏障。</w:t>
      </w:r>
    </w:p>
    <w:p>
      <w:pPr>
        <w:ind w:left="0" w:right="0" w:firstLine="560"/>
        <w:spacing w:before="450" w:after="450" w:line="312" w:lineRule="auto"/>
      </w:pPr>
      <w:r>
        <w:rPr>
          <w:rFonts w:ascii="宋体" w:hAnsi="宋体" w:eastAsia="宋体" w:cs="宋体"/>
          <w:color w:val="000"/>
          <w:sz w:val="28"/>
          <w:szCs w:val="28"/>
        </w:rPr>
        <w:t xml:space="preserve">塞罕坝精神在一代代塞罕坝人身上传承着，但他们传承的不仅仅是精神!</w:t>
      </w:r>
    </w:p>
    <w:p>
      <w:pPr>
        <w:ind w:left="0" w:right="0" w:firstLine="560"/>
        <w:spacing w:before="450" w:after="450" w:line="312" w:lineRule="auto"/>
      </w:pPr>
      <w:r>
        <w:rPr>
          <w:rFonts w:ascii="黑体" w:hAnsi="黑体" w:eastAsia="黑体" w:cs="黑体"/>
          <w:color w:val="000000"/>
          <w:sz w:val="34"/>
          <w:szCs w:val="34"/>
          <w:b w:val="1"/>
          <w:bCs w:val="1"/>
        </w:rPr>
        <w:t xml:space="preserve">弘扬塞罕坝精神心得体会篇三</w:t>
      </w:r>
    </w:p>
    <w:p>
      <w:pPr>
        <w:ind w:left="0" w:right="0" w:firstLine="560"/>
        <w:spacing w:before="450" w:after="450" w:line="312" w:lineRule="auto"/>
      </w:pPr>
      <w:r>
        <w:rPr>
          <w:rFonts w:ascii="宋体" w:hAnsi="宋体" w:eastAsia="宋体" w:cs="宋体"/>
          <w:color w:val="000"/>
          <w:sz w:val="28"/>
          <w:szCs w:val="28"/>
        </w:rPr>
        <w:t xml:space="preserve">一棵树每年可贮存一辆车行驶16公里所排放的污染物，一亩森林一年可吸收粉尘20—60吨，1万亩林地的蓄水能力，则相当于一座100万立方米的水库。树的生态价值可谓非比寻常，而人的生态贡献倘若积累起来，同样非常可观。</w:t>
      </w:r>
    </w:p>
    <w:p>
      <w:pPr>
        <w:ind w:left="0" w:right="0" w:firstLine="560"/>
        <w:spacing w:before="450" w:after="450" w:line="312" w:lineRule="auto"/>
      </w:pPr>
      <w:r>
        <w:rPr>
          <w:rFonts w:ascii="宋体" w:hAnsi="宋体" w:eastAsia="宋体" w:cs="宋体"/>
          <w:color w:val="000"/>
          <w:sz w:val="28"/>
          <w:szCs w:val="28"/>
        </w:rPr>
        <w:t xml:space="preserve">“一次塞罕行，一生塞罕情”，许多去塞罕坝采风和游览的人，都有这样的感触。这份精神熏染，源自于塞罕坝人“绿了青山白了头”的忠诚奉献，激扬于塞罕坝人“一年四季 长 在树林里”的苦干坚守，落脚于塞罕坝人“每棵树都是一个生命”的生态深情。塞罕坝人55年的平凡坚守、苦干兴业，换来茫茫荒原变身百万亩森林的惊天巨变，造就高寒沙地生态建设上前所未有的绿色奇迹。这个奇迹，是愚公精神的现实写照，是艰苦创业的时代缩影，更是建设生态文明、建设美丽中国的生动范例。</w:t>
      </w:r>
    </w:p>
    <w:p>
      <w:pPr>
        <w:ind w:left="0" w:right="0" w:firstLine="560"/>
        <w:spacing w:before="450" w:after="450" w:line="312" w:lineRule="auto"/>
      </w:pPr>
      <w:r>
        <w:rPr>
          <w:rFonts w:ascii="宋体" w:hAnsi="宋体" w:eastAsia="宋体" w:cs="宋体"/>
          <w:color w:val="000"/>
          <w:sz w:val="28"/>
          <w:szCs w:val="28"/>
        </w:rPr>
        <w:t xml:space="preserve">美丽中国的基石，不仅在于天蓝地绿水秀山清，也在于千千万万颗像塞罕坝人一样的美丽心灵。“同呼吸，共奋斗”，每个人其实都是生态文明音符的演奏者。我们也许不能都成为造林不断、护绿不止的“生态卫士”，却可以成为像塞罕坝人那样珍惜生态、保护资源、爱护环境的积极行动者。观山水则赋予山水以生命情感，在城市则装点生活以自然情怀，不是所有的美景都在远方，心间的生态意识，日常的环保行动，汇集起来就是一道亮丽风景。</w:t>
      </w:r>
    </w:p>
    <w:p>
      <w:pPr>
        <w:ind w:left="0" w:right="0" w:firstLine="560"/>
        <w:spacing w:before="450" w:after="450" w:line="312" w:lineRule="auto"/>
      </w:pPr>
      <w:r>
        <w:rPr>
          <w:rFonts w:ascii="宋体" w:hAnsi="宋体" w:eastAsia="宋体" w:cs="宋体"/>
          <w:color w:val="000"/>
          <w:sz w:val="28"/>
          <w:szCs w:val="28"/>
        </w:rPr>
        <w:t xml:space="preserve">良好生态环境是最公平的公共产品，是最普惠的民生福祉，对生活在其中的每个人来说具有同等的环境价值。然而不少人想的是：我享有生态，你去讲文明。我们常说，前人栽树后人乘凉，一些人却只想自己乘凉后人栽树;绿水青山就是金山银山，一些地方却只盯住金山银山;谁污染谁治理，有的部门却不断掩饰污染回避治理……殊不知，生态环境一旦损毁必是失之长远的“全输”结局。</w:t>
      </w:r>
    </w:p>
    <w:p>
      <w:pPr>
        <w:ind w:left="0" w:right="0" w:firstLine="560"/>
        <w:spacing w:before="450" w:after="450" w:line="312" w:lineRule="auto"/>
      </w:pPr>
      <w:r>
        <w:rPr>
          <w:rFonts w:ascii="宋体" w:hAnsi="宋体" w:eastAsia="宋体" w:cs="宋体"/>
          <w:color w:val="000"/>
          <w:sz w:val="28"/>
          <w:szCs w:val="28"/>
        </w:rPr>
        <w:t xml:space="preserve">当年的塞罕坝创业者，几乎人人都能准确说出国家制定的林场建场目标：改变当地自然面貌，保持水土，为减少京津地带风沙危害创造条件。过去植树造林，更多出自防风固沙、保持水土的朴素生态危机意识;如今增林扩绿，则是源自坚持绿色发展、追求永续发展的生态自觉。从把“美丽中国”作为生态文明建设的宏伟目标，到树立“绿水青山就是金山银山”的绿色发展理念，今天中国孜孜探索的，是一条尊重自然、顺应自然、保护自然的生态文明新路，是一场以绿色发展为先导的发展观的深刻革命。更加自觉地珍爱自然，更加积极地保护生态，政府、企业、社会和公众，谁都不应是例外。</w:t>
      </w:r>
    </w:p>
    <w:p>
      <w:pPr>
        <w:ind w:left="0" w:right="0" w:firstLine="560"/>
        <w:spacing w:before="450" w:after="450" w:line="312" w:lineRule="auto"/>
      </w:pPr>
      <w:r>
        <w:rPr>
          <w:rFonts w:ascii="宋体" w:hAnsi="宋体" w:eastAsia="宋体" w:cs="宋体"/>
          <w:color w:val="000"/>
          <w:sz w:val="28"/>
          <w:szCs w:val="28"/>
        </w:rPr>
        <w:t xml:space="preserve">“纤纤不绝林薄成，涓涓不止江河生。”人人呵护绿色、保护生态，力量汇集起来就是“绿色海洋”，时间积累下来就是社会风尚。让生态意识融为公众意识，生态道德成为社会公德，每个人心间的美丽愿景，一定能生长为人人、事事、时时崇尚生态文明的社会风尚。</w:t>
      </w:r>
    </w:p>
    <w:p>
      <w:pPr>
        <w:ind w:left="0" w:right="0" w:firstLine="560"/>
        <w:spacing w:before="450" w:after="450" w:line="312" w:lineRule="auto"/>
      </w:pPr>
      <w:r>
        <w:rPr>
          <w:rFonts w:ascii="黑体" w:hAnsi="黑体" w:eastAsia="黑体" w:cs="黑体"/>
          <w:color w:val="000000"/>
          <w:sz w:val="34"/>
          <w:szCs w:val="34"/>
          <w:b w:val="1"/>
          <w:bCs w:val="1"/>
        </w:rPr>
        <w:t xml:space="preserve">弘扬塞罕坝精神心得体会篇四</w:t>
      </w:r>
    </w:p>
    <w:p>
      <w:pPr>
        <w:ind w:left="0" w:right="0" w:firstLine="560"/>
        <w:spacing w:before="450" w:after="450" w:line="312" w:lineRule="auto"/>
      </w:pPr>
      <w:r>
        <w:rPr>
          <w:rFonts w:ascii="宋体" w:hAnsi="宋体" w:eastAsia="宋体" w:cs="宋体"/>
          <w:color w:val="000"/>
          <w:sz w:val="28"/>
          <w:szCs w:val="28"/>
        </w:rPr>
        <w:t xml:space="preserve">塞罕坝人在高寒沙地上写了改变天地的绿色传说，创造了记住使命、艰苦创业、绿色发展的塞罕坝精神，生动地解释了习近平总书记提出的绿水青山是金山银山的重要思想。</w:t>
      </w:r>
    </w:p>
    <w:p>
      <w:pPr>
        <w:ind w:left="0" w:right="0" w:firstLine="560"/>
        <w:spacing w:before="450" w:after="450" w:line="312" w:lineRule="auto"/>
      </w:pPr>
      <w:r>
        <w:rPr>
          <w:rFonts w:ascii="宋体" w:hAnsi="宋体" w:eastAsia="宋体" w:cs="宋体"/>
          <w:color w:val="000"/>
          <w:sz w:val="28"/>
          <w:szCs w:val="28"/>
        </w:rPr>
        <w:t xml:space="preserve">子午岭林区是黄土高原中部面积最大、植被最好的天然林区和绿色屏障，是国务院确定的黄土高原水源养林区。是庆阳市绿色屏障和天然水库，盘克林场位于子午林中南段西侧前沿地带，荒山面积大，林农交叉严重。20世纪50年代、60年代，子午岭林业人员在交通堵塞、地方疾病多发的艰苦环境中，孕育了扎根林区，以场为家，爱岗敬业，默默奉献的子午岭精神。多年来，林场艰苦创业，始终坚定绿色发展信念，植树造林，保护森林资源，效果显着。</w:t>
      </w:r>
    </w:p>
    <w:p>
      <w:pPr>
        <w:ind w:left="0" w:right="0" w:firstLine="560"/>
        <w:spacing w:before="450" w:after="450" w:line="312" w:lineRule="auto"/>
      </w:pPr>
      <w:r>
        <w:rPr>
          <w:rFonts w:ascii="宋体" w:hAnsi="宋体" w:eastAsia="宋体" w:cs="宋体"/>
          <w:color w:val="000"/>
          <w:sz w:val="28"/>
          <w:szCs w:val="28"/>
        </w:rPr>
        <w:t xml:space="preserve">天保工程启动以来，__认真落实严管林，谨慎用钱，质为先方针，积极落实各林业重点生态工程，控制资源消耗，扩大森林面积。特别是__工程，__积极响应，每年完成__亩。经过不懈的奋斗，累计了__亩，__大部分荒山都穿着绿色衣服，现在已经成为林__亩以上，实施了封山育林__亩，使幼林面积清洁__亩，实现了林地面积、森林复盖率和活立木的积累。</w:t>
      </w:r>
    </w:p>
    <w:p>
      <w:pPr>
        <w:ind w:left="0" w:right="0" w:firstLine="560"/>
        <w:spacing w:before="450" w:after="450" w:line="312" w:lineRule="auto"/>
      </w:pPr>
      <w:r>
        <w:rPr>
          <w:rFonts w:ascii="宋体" w:hAnsi="宋体" w:eastAsia="宋体" w:cs="宋体"/>
          <w:color w:val="000"/>
          <w:sz w:val="28"/>
          <w:szCs w:val="28"/>
        </w:rPr>
        <w:t xml:space="preserve">他山之石，可攻玉，深入学习塞罕水库精神，坚定绿色发展理念，坚持子午岭人艰苦奋斗，默默奉献的精神风貌，继续发挥子午岭国有林场优势，认真实施森林资源保护、生态工程建设等重点林业工程，大力推进生态文明建设，实践绿水青山是金山银山的发展理念，实现天更蓝、山更绿、水更清、环境更美。</w:t>
      </w:r>
    </w:p>
    <w:p>
      <w:pPr>
        <w:ind w:left="0" w:right="0" w:firstLine="560"/>
        <w:spacing w:before="450" w:after="450" w:line="312" w:lineRule="auto"/>
      </w:pPr>
      <w:r>
        <w:rPr>
          <w:rFonts w:ascii="宋体" w:hAnsi="宋体" w:eastAsia="宋体" w:cs="宋体"/>
          <w:color w:val="000"/>
          <w:sz w:val="28"/>
          <w:szCs w:val="28"/>
        </w:rPr>
        <w:t xml:space="preserve">我们大力弘扬塞罕坝精神，深入人心生态优先、绿色发展理念，实际工作，艰苦奋斗，努力建设天蓝地绿色清洁的美丽林区。</w:t>
      </w:r>
    </w:p>
    <w:p>
      <w:pPr>
        <w:ind w:left="0" w:right="0" w:firstLine="560"/>
        <w:spacing w:before="450" w:after="450" w:line="312" w:lineRule="auto"/>
      </w:pPr>
      <w:r>
        <w:rPr>
          <w:rFonts w:ascii="宋体" w:hAnsi="宋体" w:eastAsia="宋体" w:cs="宋体"/>
          <w:color w:val="000"/>
          <w:sz w:val="28"/>
          <w:szCs w:val="28"/>
        </w:rPr>
        <w:t xml:space="preserve">塞罕坝位于河北和内蒙古的接壤地区，天气寒冷，气候干燥，在这样的地方建造林场，不仅要克服生活环境的困难，还要克服技术的难关。面对超乎想象的艰苦条件，热情地铺在万亩林场上，当初创业的塞罕水库人，住在小屋和土坯房里，吃的是小屋，喝的是雪水，有这些不怕困难的创业者的坚定，他们不忘初心，记住使命</w:t>
      </w:r>
    </w:p>
    <w:p>
      <w:pPr>
        <w:ind w:left="0" w:right="0" w:firstLine="560"/>
        <w:spacing w:before="450" w:after="450" w:line="312" w:lineRule="auto"/>
      </w:pPr>
      <w:r>
        <w:rPr>
          <w:rFonts w:ascii="宋体" w:hAnsi="宋体" w:eastAsia="宋体" w:cs="宋体"/>
          <w:color w:val="000"/>
          <w:sz w:val="28"/>
          <w:szCs w:val="28"/>
        </w:rPr>
        <w:t xml:space="preserve">首先，不要忘记你的首创精神。要学会他们对党绝对忠诚的政治品格，对事。</w:t>
      </w:r>
    </w:p>
    <w:p>
      <w:pPr>
        <w:ind w:left="0" w:right="0" w:firstLine="560"/>
        <w:spacing w:before="450" w:after="450" w:line="312" w:lineRule="auto"/>
      </w:pPr>
      <w:r>
        <w:rPr>
          <w:rFonts w:ascii="宋体" w:hAnsi="宋体" w:eastAsia="宋体" w:cs="宋体"/>
          <w:color w:val="000"/>
          <w:sz w:val="28"/>
          <w:szCs w:val="28"/>
        </w:rPr>
        <w:t xml:space="preserve">业界绝对忠诚的职业训练。作为党员干部，坚定理想信念不忘初心作为重要任务，建立信仰基础，忠于党，明确政治方面。要始终保持忠诚的心态，，在工作中把握方向，保持理论联系实际的优秀作风，牢记为人民服务的宗旨，真正做到心中有党、心中有民、心中有责，理想坚定。</w:t>
      </w:r>
    </w:p>
    <w:p>
      <w:pPr>
        <w:ind w:left="0" w:right="0" w:firstLine="560"/>
        <w:spacing w:before="450" w:after="450" w:line="312" w:lineRule="auto"/>
      </w:pPr>
      <w:r>
        <w:rPr>
          <w:rFonts w:ascii="宋体" w:hAnsi="宋体" w:eastAsia="宋体" w:cs="宋体"/>
          <w:color w:val="000"/>
          <w:sz w:val="28"/>
          <w:szCs w:val="28"/>
        </w:rPr>
        <w:t xml:space="preserve">二、发扬开拓创新精神，记住使命勇敢负责。塞罕坝人记住使命勇敢负责的精神，融入实践，创造奇迹。这种精神成为我们税务工作的动力，鼓励我们记住税务工作的使命，为国家收集财产，为经济发展做出贡献。完成税务人员应做的工作。</w:t>
      </w:r>
    </w:p>
    <w:p>
      <w:pPr>
        <w:ind w:left="0" w:right="0" w:firstLine="560"/>
        <w:spacing w:before="450" w:after="450" w:line="312" w:lineRule="auto"/>
      </w:pPr>
      <w:r>
        <w:rPr>
          <w:rFonts w:ascii="宋体" w:hAnsi="宋体" w:eastAsia="宋体" w:cs="宋体"/>
          <w:color w:val="000"/>
          <w:sz w:val="28"/>
          <w:szCs w:val="28"/>
        </w:rPr>
        <w:t xml:space="preserve">三、要保持艰苦奋斗的作风。要正视新历史时代面临的问题和挑战，牢牢树立忧患意识，做好长期苦战、奋斗的思想准备，以焦裕禄、杨善洲、塞罕水库人等模范人物和事迹为榜样，牢记使命，鼓励精神，努力，艰苦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2024-10-04T11:34:51+08:00</dcterms:created>
  <dcterms:modified xsi:type="dcterms:W3CDTF">2024-10-04T11:34:51+08:00</dcterms:modified>
</cp:coreProperties>
</file>

<file path=docProps/custom.xml><?xml version="1.0" encoding="utf-8"?>
<Properties xmlns="http://schemas.openxmlformats.org/officeDocument/2006/custom-properties" xmlns:vt="http://schemas.openxmlformats.org/officeDocument/2006/docPropsVTypes"/>
</file>