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2024年产房护士年终总结 产房护士年终总结明年的工作计划(3篇)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产房护士年终总结 产房护士年...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产房护士年终总结 产房护士年终总结明年的工作计划篇一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2024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__母婴保健技术服务资格考试，均取得《广西母婴保健技术服务考核合格证书》。每年均派遣1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__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2024年全区妇幼卫生工作会议后，我市召开了由各县区卫生局长、妇幼保健院(站)长，市直各相关医疗保健机构主要领导、科主任、保健科长参加的全市妇幼卫生工作会议，下发了《__市基层妇幼卫生工作规范化管理方案》、《__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__、__县在起步晚、基础差的情况下，在基层网络建设方面做了一定的工作，__县率先开展了孕产妇定点分娩，__/__/____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2024年x月__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产房护士年终总结 产房护士年终总结明年的工作计划篇二</w:t>
      </w:r>
    </w:p>
    <w:p>
      <w:pPr>
        <w:ind w:left="0" w:right="0" w:firstLine="560"/>
        <w:spacing w:before="450" w:after="450" w:line="312" w:lineRule="auto"/>
      </w:pPr>
      <w:r>
        <w:rPr>
          <w:rFonts w:ascii="宋体" w:hAnsi="宋体" w:eastAsia="宋体" w:cs="宋体"/>
          <w:color w:val="000"/>
          <w:sz w:val="28"/>
          <w:szCs w:val="28"/>
        </w:rPr>
        <w:t xml:space="preserve">2024年是不平凡的一年,护理部紧紧围绕质量、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 坚持护士长例会和护士长夜查房制，将年计划、月重点、 周安排及时安排部署，组织实施， 今年在以往护士长常规夜查房基础上制定 \"一日查房一重点\"， 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 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 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 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 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 打破了以往重形式轻落实的弊端, 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 、急诊室与病房、 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 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 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 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 )人 、本科( )人,护理队伍梯队建设更趋于合理,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 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 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 聘请专家来院授课，医院组织业务学习。鼓励护理人员自修及参加各种培训 ，截止今年底已有 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产房护士年终总结 产房护士年终总结明年的工作计划篇三</w:t>
      </w:r>
    </w:p>
    <w:p>
      <w:pPr>
        <w:ind w:left="0" w:right="0" w:firstLine="560"/>
        <w:spacing w:before="450" w:after="450" w:line="312" w:lineRule="auto"/>
      </w:pPr>
      <w:r>
        <w:rPr>
          <w:rFonts w:ascii="宋体" w:hAnsi="宋体" w:eastAsia="宋体" w:cs="宋体"/>
          <w:color w:val="000"/>
          <w:sz w:val="28"/>
          <w:szCs w:val="28"/>
        </w:rPr>
        <w:t xml:space="preserve">即将过去的2__x年，对我们来说是有很重要意义的一年。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2024-10-04T11:34:58+08:00</dcterms:created>
  <dcterms:modified xsi:type="dcterms:W3CDTF">2024-10-04T11:34:58+08:00</dcterms:modified>
</cp:coreProperties>
</file>

<file path=docProps/custom.xml><?xml version="1.0" encoding="utf-8"?>
<Properties xmlns="http://schemas.openxmlformats.org/officeDocument/2006/custom-properties" xmlns:vt="http://schemas.openxmlformats.org/officeDocument/2006/docPropsVTypes"/>
</file>