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公司财务部下半年工作计划(9篇)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公司财务部下半年工作计划篇一鉴于工作中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公司财务部下半年工作计划篇一</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公司财务部下半年工作计划篇二</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公司财务部下半年工作计划篇三</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公司财务部下半年工作计划篇四</w:t>
      </w:r>
    </w:p>
    <w:p>
      <w:pPr>
        <w:ind w:left="0" w:right="0" w:firstLine="560"/>
        <w:spacing w:before="450" w:after="450" w:line="312" w:lineRule="auto"/>
      </w:pPr>
      <w:r>
        <w:rPr>
          <w:rFonts w:ascii="宋体" w:hAnsi="宋体" w:eastAsia="宋体" w:cs="宋体"/>
          <w:color w:val="000"/>
          <w:sz w:val="28"/>
          <w:szCs w:val="28"/>
        </w:rPr>
        <w:t xml:space="preserve">为全面搞好xxx年全面预算治理与财务治理工作，我们计划重点抓好下半年以下几个方面的工作：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公司财务部下半年工作计划篇五</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公司财务部下半年工作计划篇六</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公司财务部下半年工作计划篇七</w:t>
      </w:r>
    </w:p>
    <w:p>
      <w:pPr>
        <w:ind w:left="0" w:right="0" w:firstLine="560"/>
        <w:spacing w:before="450" w:after="450" w:line="312" w:lineRule="auto"/>
      </w:pPr>
      <w:r>
        <w:rPr>
          <w:rFonts w:ascii="宋体" w:hAnsi="宋体" w:eastAsia="宋体" w:cs="宋体"/>
          <w:color w:val="000"/>
          <w:sz w:val="28"/>
          <w:szCs w:val="28"/>
        </w:rPr>
        <w:t xml:space="preserve">鉴于财务部工作中存在的问题，在下半年工作中重点放在以下几个方面进行：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公司财务部下半年工作计划篇八</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xxx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xxx年下半年公司财务工作要重点抓好以下工作：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1、降低生产经营成本。要求各单位xxx年的成本费用必须控制在预算内，确保资产经营目标实现。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xxx下半年项目计划要完成软件开发、系统初始数据的整理与录入、系统试运行等，并争取实现在线运行。公司各部门和x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公司财务部下半年工作计划篇九</w:t>
      </w:r>
    </w:p>
    <w:p>
      <w:pPr>
        <w:ind w:left="0" w:right="0" w:firstLine="560"/>
        <w:spacing w:before="450" w:after="450" w:line="312" w:lineRule="auto"/>
      </w:pPr>
      <w:r>
        <w:rPr>
          <w:rFonts w:ascii="宋体" w:hAnsi="宋体" w:eastAsia="宋体" w:cs="宋体"/>
          <w:color w:val="000"/>
          <w:sz w:val="28"/>
          <w:szCs w:val="28"/>
        </w:rPr>
        <w:t xml:space="preserve">xxx年，为实现本集团公司的全面预算管理和总体发展目标，财务部的工作任重而道远。为此，下半年需要在以下几个方面继续做好工作：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2024-09-20T12:00:43+08:00</dcterms:created>
  <dcterms:modified xsi:type="dcterms:W3CDTF">2024-09-20T12:00:43+08:00</dcterms:modified>
</cp:coreProperties>
</file>

<file path=docProps/custom.xml><?xml version="1.0" encoding="utf-8"?>
<Properties xmlns="http://schemas.openxmlformats.org/officeDocument/2006/custom-properties" xmlns:vt="http://schemas.openxmlformats.org/officeDocument/2006/docPropsVTypes"/>
</file>