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2024年个人工作年终总结(5篇)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个人工作年终总结篇一</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个人工作年终总结篇二</w:t>
      </w:r>
    </w:p>
    <w:p>
      <w:pPr>
        <w:ind w:left="0" w:right="0" w:firstLine="560"/>
        <w:spacing w:before="450" w:after="450" w:line="312" w:lineRule="auto"/>
      </w:pPr>
      <w:r>
        <w:rPr>
          <w:rFonts w:ascii="宋体" w:hAnsi="宋体" w:eastAsia="宋体" w:cs="宋体"/>
          <w:color w:val="000"/>
          <w:sz w:val="28"/>
          <w:szCs w:val="28"/>
        </w:rPr>
        <w:t xml:space="preserve">在过去的20__年中，在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个人工作年终总结篇三</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1）、负责了_楼及新增地下室桩基础工程。此项目是本人进入公司以来独自负责的第一个项目，可以说对自己意义重大，此项目虽小但五脏俱全。现场空孔为1至4米，因长螺旋设备的特性，无法保证对空孔有着良好的控制，本人在混凝土浇筑过程中进行了严格的控制，避免混凝土的浪费。在施工过程中，自己每日能时刻盯守现场，严格把控现场质量及施工进度。但在此项目中自己也发现了众多的不足之处，一是本人沟通能力不足，在遇到户型调整等突发情况时未能及时有效的与甲方沟通出解决方案，也未能安抚好劳务单位。二是知识面相对狭隘，对请款业务流程不熟悉。在施工过程中自身能意识到自己专业知识面较为狭隘，在请款过程中自己时有茫然，深刻的感受到对业务的不熟悉。三是个人工作缺乏计划性，工作中目的不够明确，主次矛盾不清。</w:t>
      </w:r>
    </w:p>
    <w:p>
      <w:pPr>
        <w:ind w:left="0" w:right="0" w:firstLine="560"/>
        <w:spacing w:before="450" w:after="450" w:line="312" w:lineRule="auto"/>
      </w:pPr>
      <w:r>
        <w:rPr>
          <w:rFonts w:ascii="宋体" w:hAnsi="宋体" w:eastAsia="宋体" w:cs="宋体"/>
          <w:color w:val="000"/>
          <w:sz w:val="28"/>
          <w:szCs w:val="28"/>
        </w:rPr>
        <w:t xml:space="preserve">（2）、参与了_项目桩基础工程的施工。在此项目本人主要负责了现场施工过程中的进度、质量、成本、安全的把控。通过此项目，对于现场的管理我总结为四个字，“严、勤、查、导”，首先，“严”就是严格要求劳务单位，按照施工规范及程序来做；“勤”，就是勤走动、勤过问，经常在现场走动过问施工情况，才能发现问题；“查”是检查，工程质量及安全事关重大，万不可掉以轻心，要经常检查找出安全及质量隐患；“导”就是指导和指挥现场施工，引导及严格要求劳务工人按照规范施工。</w:t>
      </w:r>
    </w:p>
    <w:p>
      <w:pPr>
        <w:ind w:left="0" w:right="0" w:firstLine="560"/>
        <w:spacing w:before="450" w:after="450" w:line="312" w:lineRule="auto"/>
      </w:pPr>
      <w:r>
        <w:rPr>
          <w:rFonts w:ascii="宋体" w:hAnsi="宋体" w:eastAsia="宋体" w:cs="宋体"/>
          <w:color w:val="000"/>
          <w:sz w:val="28"/>
          <w:szCs w:val="28"/>
        </w:rPr>
        <w:t xml:space="preserve">通过此项目本人也意识到自身的许多不足之处，一是在现场施工过程中未能严格把控现场生产进度，未能及督促劳务单位提升生产效率，早日完工。二是对劳务单位的管理较为松懈，未能严格要求劳务单位严格按照规范施工。三是预见性不足，对施工过程中易出现的问题未能有较好的预见性。</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在20_年的工作中自己要做到以下几点：一是不断提高自身的专业知识和技能。加强学习业务知识，不断学习各种建筑理论知识，并用于工作实践，以便适应行业发展的需要。</w:t>
      </w:r>
    </w:p>
    <w:p>
      <w:pPr>
        <w:ind w:left="0" w:right="0" w:firstLine="560"/>
        <w:spacing w:before="450" w:after="450" w:line="312" w:lineRule="auto"/>
      </w:pPr>
      <w:r>
        <w:rPr>
          <w:rFonts w:ascii="宋体" w:hAnsi="宋体" w:eastAsia="宋体" w:cs="宋体"/>
          <w:color w:val="000"/>
          <w:sz w:val="28"/>
          <w:szCs w:val="28"/>
        </w:rPr>
        <w:t xml:space="preserve">二是认真对待工作，在工作过程中克服急躁情绪，积极、热情、稳妥的对待每一件事情。</w:t>
      </w:r>
    </w:p>
    <w:p>
      <w:pPr>
        <w:ind w:left="0" w:right="0" w:firstLine="560"/>
        <w:spacing w:before="450" w:after="450" w:line="312" w:lineRule="auto"/>
      </w:pPr>
      <w:r>
        <w:rPr>
          <w:rFonts w:ascii="宋体" w:hAnsi="宋体" w:eastAsia="宋体" w:cs="宋体"/>
          <w:color w:val="000"/>
          <w:sz w:val="28"/>
          <w:szCs w:val="28"/>
        </w:rPr>
        <w:t xml:space="preserve">三是在施工中做到严、勤、查、导”。严格把控现场生产进度及质量、安全。</w:t>
      </w:r>
    </w:p>
    <w:p>
      <w:pPr>
        <w:ind w:left="0" w:right="0" w:firstLine="560"/>
        <w:spacing w:before="450" w:after="450" w:line="312" w:lineRule="auto"/>
      </w:pPr>
      <w:r>
        <w:rPr>
          <w:rFonts w:ascii="宋体" w:hAnsi="宋体" w:eastAsia="宋体" w:cs="宋体"/>
          <w:color w:val="000"/>
          <w:sz w:val="28"/>
          <w:szCs w:val="28"/>
        </w:rPr>
        <w:t xml:space="preserve">四是提高自身沟通协调能力，积极有效的处理好每一件事情。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个人工作年终总结篇四</w:t>
      </w:r>
    </w:p>
    <w:p>
      <w:pPr>
        <w:ind w:left="0" w:right="0" w:firstLine="560"/>
        <w:spacing w:before="450" w:after="450" w:line="312" w:lineRule="auto"/>
      </w:pPr>
      <w:r>
        <w:rPr>
          <w:rFonts w:ascii="宋体" w:hAnsi="宋体" w:eastAsia="宋体" w:cs="宋体"/>
          <w:color w:val="000"/>
          <w:sz w:val="28"/>
          <w:szCs w:val="28"/>
        </w:rPr>
        <w:t xml:space="preserve">时光荏苒，时间转眼间就过去了，在这一年里，酸甜苦辣尝遍了，但是学到了很多，成了也很多。</w:t>
      </w:r>
    </w:p>
    <w:p>
      <w:pPr>
        <w:ind w:left="0" w:right="0" w:firstLine="560"/>
        <w:spacing w:before="450" w:after="450" w:line="312" w:lineRule="auto"/>
      </w:pPr>
      <w:r>
        <w:rPr>
          <w:rFonts w:ascii="宋体" w:hAnsi="宋体" w:eastAsia="宋体" w:cs="宋体"/>
          <w:color w:val="000"/>
          <w:sz w:val="28"/>
          <w:szCs w:val="28"/>
        </w:rPr>
        <w:t xml:space="preserve">1，自觉加强学习，虚心求教释惑，不断理清工作思路，总结工作方法。一方面，干中学、学中干，不断掌握方法积累经验。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上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4，为了放电技术有一个新台阶，上级领导特意安排时间出去培训，培训当中从而了解到自己处于哪一阶段，还有多少要学，同时也给自己有了一个学习的方向，为今后的工作奠定基础。</w:t>
      </w:r>
    </w:p>
    <w:p>
      <w:pPr>
        <w:ind w:left="0" w:right="0" w:firstLine="560"/>
        <w:spacing w:before="450" w:after="450" w:line="312" w:lineRule="auto"/>
      </w:pPr>
      <w:r>
        <w:rPr>
          <w:rFonts w:ascii="宋体" w:hAnsi="宋体" w:eastAsia="宋体" w:cs="宋体"/>
          <w:color w:val="000"/>
          <w:sz w:val="28"/>
          <w:szCs w:val="28"/>
        </w:rPr>
        <w:t xml:space="preserve">5，经过培训，同时自己去看书，不断研究，立刻运用到了实践当中，得到了显著效果，工作效率提高了。</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一，只有摆正自己的位置，下功夫熟悉基本技能，才能更好适应工作岗位。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三，经过这样紧张有序的一年，我感觉自己工作技能上了一个新台阶。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过了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四，在这一年的工作中接触到了许多新方法、产生了许多新问题，也学习到了许多新知识、新经验，使自己在思想认识和工作能力上有了新的提高和进一步的完善。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五，在日常的工作中，我时刻要求自己从实际出发，坚持高标准、严要求，力求做到效率和质量双提高。</w:t>
      </w:r>
    </w:p>
    <w:p>
      <w:pPr>
        <w:ind w:left="0" w:right="0" w:firstLine="560"/>
        <w:spacing w:before="450" w:after="450" w:line="312" w:lineRule="auto"/>
      </w:pPr>
      <w:r>
        <w:rPr>
          <w:rFonts w:ascii="宋体" w:hAnsi="宋体" w:eastAsia="宋体" w:cs="宋体"/>
          <w:color w:val="000"/>
          <w:sz w:val="28"/>
          <w:szCs w:val="28"/>
        </w:rPr>
        <w:t xml:space="preserve">在过去一年里，我还存在很多不足，在今后的工作里。我还会继续努力，改善不足，争取把工作做得更好。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2024-09-20T20:44:09+08:00</dcterms:created>
  <dcterms:modified xsi:type="dcterms:W3CDTF">2024-09-20T20:44:09+08:00</dcterms:modified>
</cp:coreProperties>
</file>

<file path=docProps/custom.xml><?xml version="1.0" encoding="utf-8"?>
<Properties xmlns="http://schemas.openxmlformats.org/officeDocument/2006/custom-properties" xmlns:vt="http://schemas.openxmlformats.org/officeDocument/2006/docPropsVTypes"/>
</file>