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2024年暑假社会实践调查报告800字(十八篇)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暑假社会实践调查报告800字篇一我的社会实践单位是网校分校。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暑假社会实践调查报告800字篇一</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暑假社会实践调查报告800字篇二</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xx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4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暑假社会实践调查报告800字篇三</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第一，人人将心比心。知道我招生的人几乎是每一个都会问我一个问题—工资是多少?有时我真的不知道怎么回答，难道每个帮老师招生的人都是为了钱去的吗?只要是与钱有关的大家就会毫不吝啬的放过你。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暑假社会实践调查报告800字篇四</w:t>
      </w:r>
    </w:p>
    <w:p>
      <w:pPr>
        <w:ind w:left="0" w:right="0" w:firstLine="560"/>
        <w:spacing w:before="450" w:after="450" w:line="312" w:lineRule="auto"/>
      </w:pPr>
      <w:r>
        <w:rPr>
          <w:rFonts w:ascii="宋体" w:hAnsi="宋体" w:eastAsia="宋体" w:cs="宋体"/>
          <w:color w:val="000"/>
          <w:sz w:val="28"/>
          <w:szCs w:val="28"/>
        </w:rPr>
        <w:t xml:space="preserve">x年暑假期间，为提高自己各方面的能力，加深自己对社会的了解，我选择了在平安旅行社当一名兼职导游。</w:t>
      </w:r>
    </w:p>
    <w:p>
      <w:pPr>
        <w:ind w:left="0" w:right="0" w:firstLine="560"/>
        <w:spacing w:before="450" w:after="450" w:line="312" w:lineRule="auto"/>
      </w:pPr>
      <w:r>
        <w:rPr>
          <w:rFonts w:ascii="宋体" w:hAnsi="宋体" w:eastAsia="宋体" w:cs="宋体"/>
          <w:color w:val="000"/>
          <w:sz w:val="28"/>
          <w:szCs w:val="28"/>
        </w:rPr>
        <w:t xml:space="preserve">平安旅行 社有限公司成立于xx年3月，经山东省旅游行政管理部门xx市旅游行政管理部门审批，在工商管理部门注册的具有独立法人资格的旅游企业。全称《平安旅行社有限责任公司》，公司下设地接部、组团部、质检部、财务部、外联部、计调部等。在xx年度当选“xx市旅行社协会常务理事单位”，荣获山东省首届“山东旅游细微服务达标企业”，xx年度荣获“山东省诚信旅游示范企业”，并被xx市人事局、旅游局评为“xx市旅游行业先进集体”，目前正积极加入到“xx市十强旅行社”行列。</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 ·导游服务质量标准(二) ·旅行社管理条例1 ·旅行社管理条例2 ·旅行社办理旅游意外保险暂行规定 ·赴港澳旅游注意事项 ·乘机出行规矩须知 ·儿童乘火车有优待 ·发生事故时怎么办 ·个人因私护照申请 ·旅游住宿须知 ·如何在溶洞内摄影 ·铁路旅客须知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在实习期间，我们还了解到， 因“初光先照”而得名，是一座新兴的沿海港口城市，1985年撤县建市，1989年6月设立地级市，1992年12月设区带县，现辖东港区、岚山区、莒县、五莲县、经济开发区和山海天旅游度假区，总面积5310平方公里，人口280万。地处中国沿海中部、山东半岛南翼，东临黄海，与日本、韩国隔海相望，西依沂蒙山区，北邻青岛市，南接江苏省连云港市，位于中国大陆沿海“金腰带”的中心点，地理位置十分显要。</w:t>
      </w:r>
    </w:p>
    <w:p>
      <w:pPr>
        <w:ind w:left="0" w:right="0" w:firstLine="560"/>
        <w:spacing w:before="450" w:after="450" w:line="312" w:lineRule="auto"/>
      </w:pPr>
      <w:r>
        <w:rPr>
          <w:rFonts w:ascii="宋体" w:hAnsi="宋体" w:eastAsia="宋体" w:cs="宋体"/>
          <w:color w:val="000"/>
          <w:sz w:val="28"/>
          <w:szCs w:val="28"/>
        </w:rPr>
        <w:t xml:space="preserve">是我国历史最悠久的地区之一，其地“山海雄观，鱼盐利饶，钟灵毓秀，代多伟人”。可谓物华天宝，人杰地灵。据考，远在原始社会初期，即有古人类在这里繁衍生息。夏商时期，属东夷。西周时期，属莒国，后又相继属越、楚、齐等国。公元前221年，秦始皇统一中国，实行郡县制，属莒县。西汉时，xx地区置县，先为海曲，后为西海。三国魏时废，并于莒。金大定二十四年(1184年)设xx县。以后，历代沿之。</w:t>
      </w:r>
    </w:p>
    <w:p>
      <w:pPr>
        <w:ind w:left="0" w:right="0" w:firstLine="560"/>
        <w:spacing w:before="450" w:after="450" w:line="312" w:lineRule="auto"/>
      </w:pPr>
      <w:r>
        <w:rPr>
          <w:rFonts w:ascii="宋体" w:hAnsi="宋体" w:eastAsia="宋体" w:cs="宋体"/>
          <w:color w:val="000"/>
          <w:sz w:val="28"/>
          <w:szCs w:val="28"/>
        </w:rPr>
        <w:t xml:space="preserve">是一座环境优美的生态城市。地处我国南北气候过渡地带，冬无严寒、夏无酷暑，降水丰沛，光照，气候温润宜人，既有南方空气湿润的特点，又有北方四季分明的特征。素有“北方的南方、南方的北方”之没美誉，有长江以北最大的绿茶产区和毛竹生长带。有蓝天、碧海、金沙滩的自然风光，60多公里的金色沙滩水清、沙细、滩平。大气质量、海水质量、淡水质量均保持国家一级(一类)标准，是国家园林城市、国家可持续发展实验区、中国优秀旅游城市、国家环保模范城市、国家卫生城市、国家生态示范区建设试点市、国家循环经济试点市，获得得xx年“中国人居环境奖”。</w:t>
      </w:r>
    </w:p>
    <w:p>
      <w:pPr>
        <w:ind w:left="0" w:right="0" w:firstLine="560"/>
        <w:spacing w:before="450" w:after="450" w:line="312" w:lineRule="auto"/>
      </w:pPr>
      <w:r>
        <w:rPr>
          <w:rFonts w:ascii="宋体" w:hAnsi="宋体" w:eastAsia="宋体" w:cs="宋体"/>
          <w:color w:val="000"/>
          <w:sz w:val="28"/>
          <w:szCs w:val="28"/>
        </w:rPr>
        <w:t xml:space="preserve">xx市文化底蕴深厚，是“龙山文化”的重要发祥地，现已发现陵阳河、两城等“龙山文化”遗址近百处。公元前35xx年到公元前两城，是亚洲最早的城市。莒县陵阳河遗址发掘的原始陶文早于甲骨文1000多年，为我国文字始祖。春秋时期莒国的莒文化与齐文化、鲁文化并称山东三大文化。xx市中国现代民间绘画之乡，农民画享誉中外。莒县浮来山上有据今3500多年的“天下第一银杏树”，五莲山曾被苏轼誉为“奇秀不见雁荡”。人才辈出，有西周伟大的军事家、政治家姜尚、南北朝时期杰出的文学评论家刘勰，中共一大代表王烬美，原中共中央政治局常委宋平，当代著名物理学家、诺贝尔奖获得者丁肇中。</w:t>
      </w:r>
    </w:p>
    <w:p>
      <w:pPr>
        <w:ind w:left="0" w:right="0" w:firstLine="560"/>
        <w:spacing w:before="450" w:after="450" w:line="312" w:lineRule="auto"/>
      </w:pPr>
      <w:r>
        <w:rPr>
          <w:rFonts w:ascii="宋体" w:hAnsi="宋体" w:eastAsia="宋体" w:cs="宋体"/>
          <w:color w:val="000"/>
          <w:sz w:val="28"/>
          <w:szCs w:val="28"/>
        </w:rPr>
        <w:t xml:space="preserve">是一座正在崛起的港口城市。拥有、岚山两个国家一类对外开放大港，30多个深水泊位，港是中国第二大煤炭输出港，岚山港拥有中国北方最大的液体化工码头。xx区位、交通优势十分明显，是国家确立的新亚欧大陆桥东方桥头堡，是鲁南地区唯一的出海口和中西部地区重要出海口。有兖石、胶新、坪岚三条铁路，有日东、同三两条高速公路以及两条国道和10条省道，水陆交通便捷。</w:t>
      </w:r>
    </w:p>
    <w:p>
      <w:pPr>
        <w:ind w:left="0" w:right="0" w:firstLine="560"/>
        <w:spacing w:before="450" w:after="450" w:line="312" w:lineRule="auto"/>
      </w:pPr>
      <w:r>
        <w:rPr>
          <w:rFonts w:ascii="宋体" w:hAnsi="宋体" w:eastAsia="宋体" w:cs="宋体"/>
          <w:color w:val="000"/>
          <w:sz w:val="28"/>
          <w:szCs w:val="28"/>
        </w:rPr>
        <w:t xml:space="preserve">是一座充满活力的时尚城市。已有7所大学落户，在校大学生达5万人。水上运动成为对外形象的鲜明标志，先后成功举办了全国帆船锦标赛、全国沙滩排球巡回赛、xx年国际欧洲级帆船世界锦标赛、世界帆板精英赛、国际470级帆船世界锦标赛和首届全国水上运动会，29届奥运会帆船帆板热身赛和第11届全运会帆船、帆板、皮划艇、赛艇、摩托艇和激流回旋等六个比赛项目也将在这里举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暑假社会实践调查报告800字篇五</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在院团委的支持和系党总之的带领下，肩负着实践 党的xx大 重要思想 , 落实 “ 两个率先 ” 的重要使命 , 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百色学院大学生暑期社会实践活动的一个小分队，实践基地队，实践基地是宁红希望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公文 有约)，同时有违纪的同学还要主动站起来承认错误，最后我布置了一篇《我是一名好学生》的小作文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w:t>
      </w:r>
    </w:p>
    <w:p>
      <w:pPr>
        <w:ind w:left="0" w:right="0" w:firstLine="560"/>
        <w:spacing w:before="450" w:after="450" w:line="312" w:lineRule="auto"/>
      </w:pPr>
      <w:r>
        <w:rPr>
          <w:rFonts w:ascii="宋体" w:hAnsi="宋体" w:eastAsia="宋体" w:cs="宋体"/>
          <w:color w:val="000"/>
          <w:sz w:val="28"/>
          <w:szCs w:val="28"/>
        </w:rPr>
        <w:t xml:space="preserve">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w:t>
      </w:r>
    </w:p>
    <w:p>
      <w:pPr>
        <w:ind w:left="0" w:right="0" w:firstLine="560"/>
        <w:spacing w:before="450" w:after="450" w:line="312" w:lineRule="auto"/>
      </w:pPr>
      <w:r>
        <w:rPr>
          <w:rFonts w:ascii="宋体" w:hAnsi="宋体" w:eastAsia="宋体" w:cs="宋体"/>
          <w:color w:val="000"/>
          <w:sz w:val="28"/>
          <w:szCs w:val="28"/>
        </w:rPr>
        <w:t xml:space="preserve">也许快乐的时间是短暂的……</w:t>
      </w:r>
    </w:p>
    <w:p>
      <w:pPr>
        <w:ind w:left="0" w:right="0" w:firstLine="560"/>
        <w:spacing w:before="450" w:after="450" w:line="312" w:lineRule="auto"/>
      </w:pPr>
      <w:r>
        <w:rPr>
          <w:rFonts w:ascii="宋体" w:hAnsi="宋体" w:eastAsia="宋体" w:cs="宋体"/>
          <w:color w:val="000"/>
          <w:sz w:val="28"/>
          <w:szCs w:val="28"/>
        </w:rPr>
        <w:t xml:space="preserve">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暑假社会实践调查报告800字篇六</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xx年暑假。我们以“弘扬社会主义核心价值观，建设社会主义和谐新农村”作为主题，赴山东淄博市沂源县、滨州博兴县，进行了农村经济社会调查、支教活动。我们活动共进行了4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党的xx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日出而作，日落而息”，农民也不只是追求农田带来的温饱之欲，统筹城乡发展，实行“工业反哺农业、城市支持农村”方针，“三农”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以钢铁加工为主导产业的乡镇民营企业，在竞争激烈的钢铁市场中立足，领导组的努力是不可缺少的，但是我们更应该看到国家在支持民营企业的政策是有利的。现在的钢铁仍然属于国家垄断局面，但是作为民营企业仍有自己的一片利润市场，而且大力发展特色产业更是在高质量的客户要求群中风光无限。企业大胆引进外企的管理模式，使得人员配备上更自由，也说明企业有足够的实力保护人才、发展人才。“看一看就是朋友，买不买都是上帝”的服务理念，让客户有更大的理由相信公司的能力。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文化方面，滨州市博兴县是汉代孝子董永的故里，历史悠久，人杰地灵，仁孝文化在当地得到了比较好的传承，历代一些辞书和类书大量地记载了董永的故事，如清《古今孝子所见录》、明代“记周秦及南宋名人”的《尚友录》等都有收录。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由于经济的发展刚刚起步，有部分政府公务员工资问题不能得到很好地解决，同时乡镇教师的薪水问题也不是很公平，甚至于某些同级别县城学校教师的差距过大，这样导致人才的流失，是很不利于可持续发展的社会需要的。在多样性的企业发展时各种污染和社会影响随之夜产生了，部分居民区会受到污染大气排放的侵害，对于正在建设中的新城区也是一个很大的棘手，政府需要尽快对企业的建设和污染处理进行整顿。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但是回头想一下，我没有什么可后悔的，我已经感觉到自己获得很多，感触更多。我们要做的总结的东西很多，可以说这是一种人生经历。走在阳光下，放飞希望，成就梦想。</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暑假社会实践调查报告800字篇七</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第一，人人将心比心。知道我招生的人几乎是每一个都会问我一个问题—工资是多少?有时我真的不知道怎么回答，难道每个帮老师招生的人都是为了钱去的吗?只要是与钱有关的大家就会毫不吝啬的放过你。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敢问那些接受了贿赂的高三老师，你们的良心会受到谴责吗?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暑假社会实践调查报告800字篇八</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xx年暑假。我们以“弘扬社会主义核心价值观，建设社会主义和谐新农村”作为主题，赴山东淄博市沂源县、滨州博兴县，进行了农村经济社会调查、支教活动。我们活动共进行了4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党的xx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日出而作，日落而息”，农民也不只是追求农田带来的温饱之欲，统筹城乡发展，实行“工业反哺农业、城市支持农村”方针，“三农”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以钢铁加工为主导产业的乡镇民营企业，在竞争激烈的钢铁市场中立足，领导组的努力是不可缺少的，但是我们更应该看到国家在支持民营企业的政策是有利的。现在的钢铁仍然属于国家垄断局面，但是作为民营企业仍有自己的一片利润市场，而且大力发展特色产业更是在高质量的客户要求群中风光无限。企业大胆引进外企的管理模式，使得人员配备上更自由，也说明企业有足够的实力保护人才、发展人才。“看一看就是朋友，买不买都是上帝”的服务理念，让客户有更大的理由相信公司的能力。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文化方面，滨州市博兴县是汉代孝子董永的故里，历史悠久，人杰地灵，仁孝文化在当地得到了比较好的传承，历代一些辞书和类书大量地记载了董永的故事，如清《古今孝子所见录》、明代“记周秦及南宋名人”的《尚友录》等都有收录。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由于经济的发展刚刚起步，有部分政府公务员工资问题不能得到很好地解决，同时乡镇教师的薪水问题也不是很公平，甚至于某些同级别县城学校教师的差距过大，这样导致人才的流失，是很不利于可持续发展的社会需要的。在多样性的企业发展时各种污染和社会影响随之夜产生了，部分居民区会受到污染大气排放的侵害，对于正在建设中的新城区也是一个很大的棘手，政府需要尽快对企业的建设和污染处理进行整顿。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但是回头想一下，我没有什么可后悔的，我已经感觉到自己获得很多，感触更多。我们要做的总结的东西很多，可以说这是一种人生经历。走在阳光下，放飞希望，成就梦想。</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暑假社会实践调查报告800字篇九</w:t>
      </w:r>
    </w:p>
    <w:p>
      <w:pPr>
        <w:ind w:left="0" w:right="0" w:firstLine="560"/>
        <w:spacing w:before="450" w:after="450" w:line="312" w:lineRule="auto"/>
      </w:pPr>
      <w:r>
        <w:rPr>
          <w:rFonts w:ascii="宋体" w:hAnsi="宋体" w:eastAsia="宋体" w:cs="宋体"/>
          <w:color w:val="000"/>
          <w:sz w:val="28"/>
          <w:szCs w:val="28"/>
        </w:rPr>
        <w:t xml:space="preserve">x年暑假期间，为提高自己各方面的能力，加深自己对社会的了解，我选择了在平安旅行社当一名兼职导游。</w:t>
      </w:r>
    </w:p>
    <w:p>
      <w:pPr>
        <w:ind w:left="0" w:right="0" w:firstLine="560"/>
        <w:spacing w:before="450" w:after="450" w:line="312" w:lineRule="auto"/>
      </w:pPr>
      <w:r>
        <w:rPr>
          <w:rFonts w:ascii="宋体" w:hAnsi="宋体" w:eastAsia="宋体" w:cs="宋体"/>
          <w:color w:val="000"/>
          <w:sz w:val="28"/>
          <w:szCs w:val="28"/>
        </w:rPr>
        <w:t xml:space="preserve">平安旅行 社有限公司成立于xx年3月，经山东省旅游行政管理部门xx市旅游行政管理部门审批，在工商管理部门注册的具有独立法人资格的旅游企业。全称《平安旅行社有限责任公司》，公司下设地接部、组团部、质检部、财务部、外联部、计调部等。在xx年度当选“xx市旅行社协会常务理事单位”，荣获山东省首届“山东旅游细微服务达标企业”，xx年度荣获“山东省诚信旅游示范企业”，并被xx市人事局、旅游局评为“xx市旅游行业先进集体”，目前正积极加入到“xx市十强旅行社”行列。</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 ·导游服务质量标准(二) ·旅行社管理条例1 ·旅行社管理条例2 ·旅行社办理旅游意外保险暂行规定 ·赴港澳旅游注意事项 ·乘机出行规矩须知 ·儿童乘火车有优待 ·发生事故时怎么办 ·个人因私护照申请 ·旅游住宿须知 ·如何在溶洞内摄影 ·铁路旅客须知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在实习期间，我们还了解到， 因“初光先照”而得名，是一座新兴的沿海港口城市，1985年撤县建市，1989年6月设立地级市，1992年12月设区带县，现辖东港区、岚山区、莒县、五莲县、经济开发区和山海天旅游度假区，总面积5310平方公里，人口280万。地处中国沿海中部、山东半岛南翼，东临黄海，与日本、韩国隔海相望，西依沂蒙山区，北邻青岛市，南接江苏省连云港市，位于中国大陆沿海“金腰带”的中心点，地理位置十分显要。</w:t>
      </w:r>
    </w:p>
    <w:p>
      <w:pPr>
        <w:ind w:left="0" w:right="0" w:firstLine="560"/>
        <w:spacing w:before="450" w:after="450" w:line="312" w:lineRule="auto"/>
      </w:pPr>
      <w:r>
        <w:rPr>
          <w:rFonts w:ascii="宋体" w:hAnsi="宋体" w:eastAsia="宋体" w:cs="宋体"/>
          <w:color w:val="000"/>
          <w:sz w:val="28"/>
          <w:szCs w:val="28"/>
        </w:rPr>
        <w:t xml:space="preserve">是我国历史最悠久的地区之一，其地“山海雄观，鱼盐利饶，钟灵毓秀，代多伟人”。可谓物华天宝，人杰地灵。据考，远在原始社会初期，即有古人类在这里繁衍生息。夏商时期，属东夷。西周时期，属莒国，后又相继属越、楚、齐等国。公元前221年，秦始皇统一中国，实行郡县制，属莒县。西汉时，xx地区置县，先为海曲，后为西海。三国魏时废，并于莒。金大定二十四年(1184年)设xx县。以后，历代沿之。</w:t>
      </w:r>
    </w:p>
    <w:p>
      <w:pPr>
        <w:ind w:left="0" w:right="0" w:firstLine="560"/>
        <w:spacing w:before="450" w:after="450" w:line="312" w:lineRule="auto"/>
      </w:pPr>
      <w:r>
        <w:rPr>
          <w:rFonts w:ascii="宋体" w:hAnsi="宋体" w:eastAsia="宋体" w:cs="宋体"/>
          <w:color w:val="000"/>
          <w:sz w:val="28"/>
          <w:szCs w:val="28"/>
        </w:rPr>
        <w:t xml:space="preserve">是一座环境优美的生态城市。地处我国南北气候过渡地带，冬无严寒、夏无酷暑，降水丰沛，光照，气候温润宜人，既有南方空气湿润的特点，又有北方四季分明的特征。素有“北方的南方、南方的北方”之没美誉，有长江以北最大的绿茶产区和毛竹生长带。有蓝天、碧海、金沙滩的自然风光，60多公里的金色沙滩水清、沙细、滩平。大气质量、海水质量、淡水质量均保持国家一级(一类)标准，是国家园林城市、国家可持续发展实验区、中国优秀旅游城市、国家环保模范城市、国家卫生城市、国家生态示范区建设试点市、国家循环经济试点市，获得得xx年“中国人居环境奖”。</w:t>
      </w:r>
    </w:p>
    <w:p>
      <w:pPr>
        <w:ind w:left="0" w:right="0" w:firstLine="560"/>
        <w:spacing w:before="450" w:after="450" w:line="312" w:lineRule="auto"/>
      </w:pPr>
      <w:r>
        <w:rPr>
          <w:rFonts w:ascii="宋体" w:hAnsi="宋体" w:eastAsia="宋体" w:cs="宋体"/>
          <w:color w:val="000"/>
          <w:sz w:val="28"/>
          <w:szCs w:val="28"/>
        </w:rPr>
        <w:t xml:space="preserve">xx市文化底蕴深厚，是“龙山文化”的重要发祥地，现已发现陵阳河、两城等“龙山文化”遗址近百处。公元前35xx年到公元前两城，是亚洲最早的城市。莒县陵阳河遗址发掘的原始陶文早于甲骨文1000多年，为我国文字始祖。春秋时期莒国的莒文化与齐文化、鲁文化并称山东三大文化。xx市中国现代民间绘画之乡，农民画享誉中外。莒县浮来山上有据今3500多年的“天下第一银杏树”，五莲山曾被苏轼誉为“奇秀不见雁荡”。人才辈出，有西周伟大的军事家、政治家姜尚、南北朝时期杰出的文学评论家刘勰，中共一大代表王烬美，原中共中央政治局常委宋平，当代著名物理学家、诺贝尔奖获得者丁肇中。</w:t>
      </w:r>
    </w:p>
    <w:p>
      <w:pPr>
        <w:ind w:left="0" w:right="0" w:firstLine="560"/>
        <w:spacing w:before="450" w:after="450" w:line="312" w:lineRule="auto"/>
      </w:pPr>
      <w:r>
        <w:rPr>
          <w:rFonts w:ascii="宋体" w:hAnsi="宋体" w:eastAsia="宋体" w:cs="宋体"/>
          <w:color w:val="000"/>
          <w:sz w:val="28"/>
          <w:szCs w:val="28"/>
        </w:rPr>
        <w:t xml:space="preserve">是一座正在崛起的港口城市。拥有、岚山两个国家一类对外开放大港，30多个深水泊位，港是中国第二大煤炭输出港，岚山港拥有中国北方最大的液体化工码头。xx区位、交通优势十分明显，是国家确立的新亚欧大陆桥东方桥头堡，是鲁南地区唯一的出海口和中西部地区重要出海口。有兖石、胶新、坪岚三条铁路，有日东、同三两条高速公路以及两条国道和10条省道，水陆交通便捷。</w:t>
      </w:r>
    </w:p>
    <w:p>
      <w:pPr>
        <w:ind w:left="0" w:right="0" w:firstLine="560"/>
        <w:spacing w:before="450" w:after="450" w:line="312" w:lineRule="auto"/>
      </w:pPr>
      <w:r>
        <w:rPr>
          <w:rFonts w:ascii="宋体" w:hAnsi="宋体" w:eastAsia="宋体" w:cs="宋体"/>
          <w:color w:val="000"/>
          <w:sz w:val="28"/>
          <w:szCs w:val="28"/>
        </w:rPr>
        <w:t xml:space="preserve">是一座充满活力的时尚城市。已有7所大学落户，在校大学生达5万人。水上运动成为对外形象的鲜明标志，先后成功举办了全国帆船锦标赛、全国沙滩排球巡回赛、xx年国际欧洲级帆船世界锦标赛、世界帆板精英赛、国际470级帆船世界锦标赛和首届全国水上运动会，29届奥运会帆船帆板热身赛和第11届全运会帆船、帆板、皮划艇、赛艇、摩托艇和激流回旋等六个比赛项目也将在这里举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w:t>
      </w:r>
    </w:p>
    <w:p>
      <w:pPr>
        <w:ind w:left="0" w:right="0" w:firstLine="560"/>
        <w:spacing w:before="450" w:after="450" w:line="312" w:lineRule="auto"/>
      </w:pPr>
      <w:r>
        <w:rPr>
          <w:rFonts w:ascii="宋体" w:hAnsi="宋体" w:eastAsia="宋体" w:cs="宋体"/>
          <w:color w:val="000"/>
          <w:sz w:val="28"/>
          <w:szCs w:val="28"/>
        </w:rPr>
        <w:t xml:space="preserve">随着经济社会不断进步，经济全球化不断深入发展，人们饮食文化日益多样化，食品卫生与安全成为备受关注的热门话题。“苏丹红事件“，”禽流感”还有“三鹿奶粉事件”，无一不牵动着广大民众的心。接连不断发生的恶性食品安全事故引发了人们对食品安全的高度关注，要重新审视这一已上升到国家公共安全高度的问题，更要加大对食品安全的监管力度。</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一位农村退休老教师一言道出了心声，他说现在农村居民在“吃”这一点上主要有两点表现。一种是纯粹为了吃饱，特别是在农忙季节劳作一天回到家里生水冷饭一凑合也就是一天，哪有精力和意识去关心饮食的营养健康与安全问题，即使在平时也很少花钱买一些瓜果蔬菜之类的东西，就更不用说那些鸡鸭鱼肉蛋奶等营养品了，通常是自家菜园里种点农产品甚至有的还拿到集市上去卖;还有一种就是为了略微吃好一点，但仍然以“价格优先”为前提，通常在集市上和小卖部里花点钱给小孩儿和老人买点营养品以表爱心和孝心，图的也是实惠，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宋体" w:hAnsi="宋体" w:eastAsia="宋体" w:cs="宋体"/>
          <w:color w:val="000"/>
          <w:sz w:val="28"/>
          <w:szCs w:val="28"/>
        </w:rPr>
        <w:t xml:space="preserve">虽然目前消费者的食品安全意识总体上还不是特别高，但随着经济的不断发展，人民生活水平不断提高，食品安全正逐渐为广大群众所重视。</w:t>
      </w:r>
    </w:p>
    <w:p>
      <w:pPr>
        <w:ind w:left="0" w:right="0" w:firstLine="560"/>
        <w:spacing w:before="450" w:after="450" w:line="312" w:lineRule="auto"/>
      </w:pPr>
      <w:r>
        <w:rPr>
          <w:rFonts w:ascii="宋体" w:hAnsi="宋体" w:eastAsia="宋体" w:cs="宋体"/>
          <w:color w:val="000"/>
          <w:sz w:val="28"/>
          <w:szCs w:val="28"/>
        </w:rPr>
        <w:t xml:space="preserve">群众对食品安全的认知度在提高。从调查来看，当前消费者主要通过电视、报纸、电台的曝光来关注食品营养与安全事件，有的已扩展到互联网。对食品安全的认知度和要求从未像今天这样引起全社会的广泛关注，食用的产品是否安全，是否影响健康以至是否会造成对生命的威胁都成了老百姓的热门话题。调查中一位蹬三轮的大叔说他每天都从报纸上关注这方面的信息，而且现在好多的“三无”产品他都不敢吃。可见，居民对食品安全事件主要通过媒体了解，还有就是通过亲友及其他途径了解，比如，“苏丹红”、“瘦肉精”、“多宝鱼”等食品安全事件，居民基本都知道。而且一半以上的人声称食品广告对他们是有影响的.因此，继续保持和加强媒体对食品营养与安全事件的报道和宣传力度是很有必要的。 群众对食品安全的关注点在增多。首先是如何才能买到放心的食品。随着群众消费观念越来越理性，对食品安全也越来越重视。消费者非常关心食品的生产厂家、生产日期、保质期、品牌、质量标志、成分和营养等，尤其是食品是否含有色素、添加剂、防腐剂和有毒有害。从调查情况来看，被调查者绝大多数认为一些信誉好、规模大的商场和超市的食品比较安全，个体小摊点的面包、牛奶、糖果、糕点及无包装的粮食制品存在过期、霉变、以劣充优的现象。95%以上的居民均表示条件允许的情况下还是到信誉较好的超市、商家购买食品，在选购食品时，都非常关注食品的生产日期和保质期等。其次是如果买到伪劣、变质有毒的食品如何才能迅速的维权。在调查中，部分消费者对食品食用后是否存在安全隐患是最关心、最关注的。大部分群众对食品安全偶发事件，实感无奈。怎样消除食品中存在的安全隐患，让消费者放心购物，更是居民十分关注的问题，也是一个迫切需要解决的问题。特别是买到伪劣、变质有毒的食品后，怎样才能得到妥善的解决，有效的维权，怎样投诉，向谁投诉、投诉后怎样避免不必要的麻烦和切实得到利益补偿，消费者都十分关注。</w:t>
      </w:r>
    </w:p>
    <w:p>
      <w:pPr>
        <w:ind w:left="0" w:right="0" w:firstLine="560"/>
        <w:spacing w:before="450" w:after="450" w:line="312" w:lineRule="auto"/>
      </w:pPr>
      <w:r>
        <w:rPr>
          <w:rFonts w:ascii="宋体" w:hAnsi="宋体" w:eastAsia="宋体" w:cs="宋体"/>
          <w:color w:val="000"/>
          <w:sz w:val="28"/>
          <w:szCs w:val="28"/>
        </w:rPr>
        <w:t xml:space="preserve">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等。</w:t>
      </w:r>
    </w:p>
    <w:p>
      <w:pPr>
        <w:ind w:left="0" w:right="0" w:firstLine="560"/>
        <w:spacing w:before="450" w:after="450" w:line="312" w:lineRule="auto"/>
      </w:pPr>
      <w:r>
        <w:rPr>
          <w:rFonts w:ascii="宋体" w:hAnsi="宋体" w:eastAsia="宋体" w:cs="宋体"/>
          <w:color w:val="000"/>
          <w:sz w:val="28"/>
          <w:szCs w:val="28"/>
        </w:rPr>
        <w:t xml:space="preserve">在农村，现在出现了一大批小型自由集贸市场，那些小摊位的货主定时定期到村里摆摊，为农村食品交易环境注入了新的元素。一些初具规模的代销点货架上的食品种类也越来越多，这在给居民提供便利的同时也给食品安全监管和市场管理带来了困难。卫生防疫部门对经营生鲜的超市、农贸市场和批发市场进行抽样检测，并将检测结果在新闻媒体上公示。但据消费者称，有些工作纯属走形式并未真正起效。试想本身就不是很健全的“治理之手”怎么能够深入到那些农村死角中不规范的小摊小店里呢?</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被调查的居民和食品生产厂家大多认为有关食品方面的法律法规不健全。这样就造成政府做的不够好、执法不力、管理不严、执法监管时松时紧、无规范性、坚持性。执行制度时不是一种监督执行的过程，而是一种履行手续的过场。对大企业、大超市尚且如此，更何况对一些农贸市场、小型的零售摊点和小作坊了。这就导致无论是从卫生状况还是产品质量上都存在极大问题，存在诸多安全隐患。更有甚者，在违法生产者和经营者因谋取暴利而造成食品问题时，相关部门在执法过程中却滋生了腐败因素。一位接受调查的大叔气愤的说，买种时明明要的是红萝卜，而种出来的却是青萝卜，在经销者和相关检测部门一顿酒饭之后，得出的结论是种子没有问题。还有一位村长更是抱着愤世疾俗的态度说我们搞这项活动没用，声称那些生产者和销售者弄虚作假欺骗群众，而政府的制度却丝毫不起作用，甚至还进行庇护，老百姓投诉与他打官司值不得，即便真的打官司到头来吃亏的还是老百姓。一直到我们离开他还是对我们说我们的宣传工作是徒劳的。可见有一部分居民的确对政府、企业、经营者产生了信誉危机。</w:t>
      </w:r>
    </w:p>
    <w:p>
      <w:pPr>
        <w:ind w:left="0" w:right="0" w:firstLine="560"/>
        <w:spacing w:before="450" w:after="450" w:line="312" w:lineRule="auto"/>
      </w:pPr>
      <w:r>
        <w:rPr>
          <w:rFonts w:ascii="宋体" w:hAnsi="宋体" w:eastAsia="宋体" w:cs="宋体"/>
          <w:color w:val="000"/>
          <w:sz w:val="28"/>
          <w:szCs w:val="28"/>
        </w:rPr>
        <w:t xml:space="preserve">由此不禁使我们联想到中国食品在世界上的信誉问题。日本《读卖新报》7月25日报道：恢复中国食品信誉任重而道远，重塑中国食品形象关键在铲除腐败。中国现在想拼命地挽回一落千丈的食品信誉，为此动员了行政、司法和宣传等一切可以动员的力量。然而“金钱本位主义”在中国的食品领域根深蒂固，中国恢复食品信誉任重而道远。中国现有大小共计约50万食品加工业者，“只要有钱赚什么都敢干”的企业不在少数。现在，与其说是中国食品的质量问题倒不如说是中国那种不顾他人性命的生产现状给世界造成了巨大冲击。严重贪污腐化的前中国国家食品药品监督管理局局长于7月10日上午在北京枪决。虽然他坦白了违法的事实并返还了一部分赃款，但法院仍然没有从轻量刑，当天上午，就在北京，中国举行记者招待会表示了重拳打击食品安全问题的决心。</w:t>
      </w:r>
    </w:p>
    <w:p>
      <w:pPr>
        <w:ind w:left="0" w:right="0" w:firstLine="560"/>
        <w:spacing w:before="450" w:after="450" w:line="312" w:lineRule="auto"/>
      </w:pPr>
      <w:r>
        <w:rPr>
          <w:rFonts w:ascii="宋体" w:hAnsi="宋体" w:eastAsia="宋体" w:cs="宋体"/>
          <w:color w:val="000"/>
          <w:sz w:val="28"/>
          <w:szCs w:val="28"/>
        </w:rPr>
        <w:t xml:space="preserve">今年上半年，中国工商部门共查处食品安全事件3.44万起，捣毁黑窝点3191个，中国政府还宣布要在20xx年之前将问题较多的小作坊减少一半，将容易滋生腐败的新药注册方式改革一新。</w:t>
      </w:r>
    </w:p>
    <w:p>
      <w:pPr>
        <w:ind w:left="0" w:right="0" w:firstLine="560"/>
        <w:spacing w:before="450" w:after="450" w:line="312" w:lineRule="auto"/>
      </w:pPr>
      <w:r>
        <w:rPr>
          <w:rFonts w:ascii="宋体" w:hAnsi="宋体" w:eastAsia="宋体" w:cs="宋体"/>
          <w:color w:val="000"/>
          <w:sz w:val="28"/>
          <w:szCs w:val="28"/>
        </w:rPr>
        <w:t xml:space="preserve">在对外宣传上中国政府也可谓费尽心机。国家质量监督检验检疫总局局长李长江7月20日强调：“今年上半年对美国和日本出口的中国食品检测合格率分别为99.1%和99.8%。</w:t>
      </w:r>
    </w:p>
    <w:p>
      <w:pPr>
        <w:ind w:left="0" w:right="0" w:firstLine="560"/>
        <w:spacing w:before="450" w:after="450" w:line="312" w:lineRule="auto"/>
      </w:pPr>
      <w:r>
        <w:rPr>
          <w:rFonts w:ascii="宋体" w:hAnsi="宋体" w:eastAsia="宋体" w:cs="宋体"/>
          <w:color w:val="000"/>
          <w:sz w:val="28"/>
          <w:szCs w:val="28"/>
        </w:rPr>
        <w:t xml:space="preserve">食品加工者道德沦丧不顾消费者权益甚至性命的根本原因，还是在于从生产第一线到高级官员那根深蒂固的腐败。不从根本上铲除腐败，食品威胁的根也难断。 从这篇报道来看，中国加入世贸组织后确实给中国食品业带来了前所未有的机遇但同时也使中国食品业面临着更加严峻的挑战。</w:t>
      </w:r>
    </w:p>
    <w:p>
      <w:pPr>
        <w:ind w:left="0" w:right="0" w:firstLine="560"/>
        <w:spacing w:before="450" w:after="450" w:line="312" w:lineRule="auto"/>
      </w:pPr>
      <w:r>
        <w:rPr>
          <w:rFonts w:ascii="宋体" w:hAnsi="宋体" w:eastAsia="宋体" w:cs="宋体"/>
          <w:color w:val="000"/>
          <w:sz w:val="28"/>
          <w:szCs w:val="28"/>
        </w:rPr>
        <w:t xml:space="preserve">调查第一天我们打算首先走访参观位于沧州市青县县城内的河北小洋人生物乳业有限公司。据悉，河北小洋人生物乳业有限公司是一家以乳制品饮料开发为主，集科研、生产、销售于一体的大型现代化民营集团企业。20xx年, 河北小洋人生物乳业有限公司第一次入选“福布斯中国潜力100榜”,排名第38位，20xx年排名第39位。如今，小洋人生物乳业经过5次改造扩建，小洋人集团拥有员工2500多名，固定资产达3.6亿元，产值8亿元，产品形成了酸奶系列、鲜果乳休闲乳品系列、妙恋乳酸菌饮品系列、可吸果冻系列等8大系列，40多个品种，20xx年将达到12大系列100多个品种。就是这样一个被大家公认的优质品牌企业最近也因污染问题而被媒体曝光，被相关部门责令整改。当地居民也就该事件议论纷纷，造成了极大反响。而在我们还有老师的多次要求下，该公司还是不同意我们对其进行参观学习，原因是企业内部正在进行整改，相关负责人又外出考察，实在不便对我们的实践小分队进行接待和安排。</w:t>
      </w:r>
    </w:p>
    <w:p>
      <w:pPr>
        <w:ind w:left="0" w:right="0" w:firstLine="560"/>
        <w:spacing w:before="450" w:after="450" w:line="312" w:lineRule="auto"/>
      </w:pPr>
      <w:r>
        <w:rPr>
          <w:rFonts w:ascii="宋体" w:hAnsi="宋体" w:eastAsia="宋体" w:cs="宋体"/>
          <w:color w:val="000"/>
          <w:sz w:val="28"/>
          <w:szCs w:val="28"/>
        </w:rPr>
        <w:t xml:space="preserve">之后，我们又对青县境内的河北沧州弘方乳业有限公司、河北沧州奥特曼食品有限公司、河北东方神牛生物乳业有限公司进行了走访。三家企业都位于104国道附近，地理环境优越，交通便利。而只有河北东方神牛生物乳业有限公司一家公司正在进行生产，其它两家公司都处于停产阶段。据公司保卫人员透露，这种小规模生产厂家属定单批量生产，没有订购需求便没有生产任务，而且企业已长时间没有进行生产工作，大部分职工都在家待命，职工数量只有几十人，多的也不过百余人，而且多为当地居民，高学历技术工人比例甚少。据附近的一家餐厅老板说，今年这些企业普遍不景气，年生产能力不高，就连小洋人公司也受污染问题困扰，举步为艰。</w:t>
      </w:r>
    </w:p>
    <w:p>
      <w:pPr>
        <w:ind w:left="0" w:right="0" w:firstLine="560"/>
        <w:spacing w:before="450" w:after="450" w:line="312" w:lineRule="auto"/>
      </w:pPr>
      <w:r>
        <w:rPr>
          <w:rFonts w:ascii="宋体" w:hAnsi="宋体" w:eastAsia="宋体" w:cs="宋体"/>
          <w:color w:val="000"/>
          <w:sz w:val="28"/>
          <w:szCs w:val="28"/>
        </w:rPr>
        <w:t xml:space="preserve">造成民营企业出现这种情况的原因主要是企业规模小，专业职工数量少，生产设备落后，企业环境卫生质量不高，不能打出自己的优势品牌，加之管理不善，使企业信誉度和知名度不高，缺乏后续发展的潜力和动力。而一些新兴的小型企业，凭借其先进的生产设备，优良的生产环境，科学严谨的企业管理制度和系统特色的企业文化却走在了食品行业的前列。 六、由实践而得出的几点建议。</w:t>
      </w:r>
    </w:p>
    <w:p>
      <w:pPr>
        <w:ind w:left="0" w:right="0" w:firstLine="560"/>
        <w:spacing w:before="450" w:after="450" w:line="312" w:lineRule="auto"/>
      </w:pPr>
      <w:r>
        <w:rPr>
          <w:rFonts w:ascii="宋体" w:hAnsi="宋体" w:eastAsia="宋体" w:cs="宋体"/>
          <w:color w:val="000"/>
          <w:sz w:val="28"/>
          <w:szCs w:val="28"/>
        </w:rPr>
        <w:t xml:space="preserve">完善食品安全管理体制和相关法律法规，要让胆敢以身试法者有所“畏惧”。无论是大小品牌还是大小企业，一经查处，严惩不贷。全力避免一切腐败现象的发生与发展，逐步消除政府、企业、经营者及检测者的信誉危机。尤其要加大对农村食品安全的保障力度，逐步缩小城乡差距，努力打造城乡和谐，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新闻媒体加大宣传力度，宣传形式多样化。调查显示，以前接受过有关食品营养与质量安全方面知识的宣传与调查的人少之又少只占6%，绝大多数人认为我们这次社会实践活动是很有必要的，声称通过我们的宣讲和宣传资料的发放给当地老百姓带来了很多以前没有接触到的知识，还要求我们平时多开展一些类似的活动，只有5%的人认为不必要，8%的人认为无所谓。因此，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特别是地方民营企业和监测部门，更应加强与各大高校的联系多引进技术人才，为此我们在调查问卷的背面同时印有我们学院和食品工程系的简介，以供社会人士参考。</w:t>
      </w:r>
    </w:p>
    <w:p>
      <w:pPr>
        <w:ind w:left="0" w:right="0" w:firstLine="560"/>
        <w:spacing w:before="450" w:after="450" w:line="312" w:lineRule="auto"/>
      </w:pPr>
      <w:r>
        <w:rPr>
          <w:rFonts w:ascii="宋体" w:hAnsi="宋体" w:eastAsia="宋体" w:cs="宋体"/>
          <w:color w:val="000"/>
          <w:sz w:val="28"/>
          <w:szCs w:val="28"/>
        </w:rPr>
        <w:t xml:space="preserve">多听取相关代表和广大老百姓的意见和建议。民以食为天，各部门要把食品安全工作置于高度重视的位置，多听听老百姓的心声，多对他们的意见和建议进行一些真正有益的反馈，让老百姓买到放心食品。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社会实践活动，利用国家、学校和社会提供的难得机会，把学习书本知识与投身社会实践统一起来，自觉走与实践相结合、与人民群众相结合的道路，努力缩小成长与社会需要之间的距离，提高解决实际问题的能力，到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社会实践活动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暑假社会实践调查报告800字篇十一</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暑假社会实践调查报告800字篇十三</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暑假社会实践调查报告800字篇十四</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第一，人人将心比心。知道我招生的人几乎是每一个都会问我一个问题—工资是多少?有时我真的不知道怎么回答，难道每个帮老师招生的人都是为了钱去的吗?只要是与钱有关的大家就会毫不吝啬的放过你。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敢问那些纳贿的高三老师，你们的良心会受到谴责吗?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暑假社会实践调查报告800字篇十五</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 据说现在做家教就等同于骗钱。这可是我们班上十几位做家教的同学一致的心得体会。再说由于这学期就要结束了就算想骗也没有地方骗了 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暑假社会实践调查报告800字篇十六</w:t>
      </w:r>
    </w:p>
    <w:p>
      <w:pPr>
        <w:ind w:left="0" w:right="0" w:firstLine="560"/>
        <w:spacing w:before="450" w:after="450" w:line="312" w:lineRule="auto"/>
      </w:pPr>
      <w:r>
        <w:rPr>
          <w:rFonts w:ascii="宋体" w:hAnsi="宋体" w:eastAsia="宋体" w:cs="宋体"/>
          <w:color w:val="000"/>
          <w:sz w:val="28"/>
          <w:szCs w:val="28"/>
        </w:rPr>
        <w:t xml:space="preserve">今年暑假我来到了重庆数码城的一家电脑售后服务部实习，因为家里的电脑出现故障却不知道怎么处理，只能等专业人士来解决问题，本身我就对电脑很感兴趣，而且以前对于计算机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暑假社会实践调查报告800字篇十七</w:t>
      </w:r>
    </w:p>
    <w:p>
      <w:pPr>
        <w:ind w:left="0" w:right="0" w:firstLine="560"/>
        <w:spacing w:before="450" w:after="450" w:line="312" w:lineRule="auto"/>
      </w:pPr>
      <w:r>
        <w:rPr>
          <w:rFonts w:ascii="宋体" w:hAnsi="宋体" w:eastAsia="宋体" w:cs="宋体"/>
          <w:color w:val="000"/>
          <w:sz w:val="28"/>
          <w:szCs w:val="28"/>
        </w:rPr>
        <w:t xml:space="preserve">时间过得真快。还记得刚进这个学校的时候，我是对未来的大学生活充满期望与信心的，而现在，这种对大学生活的感觉是掺杂了许许多多感慨的。一转眼，真到了快毕业的时候了。</w:t>
      </w:r>
    </w:p>
    <w:p>
      <w:pPr>
        <w:ind w:left="0" w:right="0" w:firstLine="560"/>
        <w:spacing w:before="450" w:after="450" w:line="312" w:lineRule="auto"/>
      </w:pPr>
      <w:r>
        <w:rPr>
          <w:rFonts w:ascii="宋体" w:hAnsi="宋体" w:eastAsia="宋体" w:cs="宋体"/>
          <w:color w:val="000"/>
          <w:sz w:val="28"/>
          <w:szCs w:val="28"/>
        </w:rPr>
        <w:t xml:space="preserve">寒假在家的时候，也想过自己未来的出路到底该延续到何方。我知道英语专业的学生，要么是精英，可以谋一份很好的差事；要么会很多次无情地被企业拒之门外。因为我们除了会一种语言外，没有其他的技能。而真正工作上需要纯语言的人，有多少呢？</w:t>
      </w:r>
    </w:p>
    <w:p>
      <w:pPr>
        <w:ind w:left="0" w:right="0" w:firstLine="560"/>
        <w:spacing w:before="450" w:after="450" w:line="312" w:lineRule="auto"/>
      </w:pPr>
      <w:r>
        <w:rPr>
          <w:rFonts w:ascii="宋体" w:hAnsi="宋体" w:eastAsia="宋体" w:cs="宋体"/>
          <w:color w:val="000"/>
          <w:sz w:val="28"/>
          <w:szCs w:val="28"/>
        </w:rPr>
        <w:t xml:space="preserve">离开学还有几天的时候，我约同学出来喝茶聊天，就谈到以后的发展。他们睁大了眼睛问我，你怎么净想些没边没际的东西啊？我说怎么没边际，我还有半年就要实习，就要找工作了，你们也一样啊，真的一点都不担心吗？他们很确定的说，现在努力把学习学好，将来一切都会有的。我苦笑了一下，没再说什么。</w:t>
      </w:r>
    </w:p>
    <w:p>
      <w:pPr>
        <w:ind w:left="0" w:right="0" w:firstLine="560"/>
        <w:spacing w:before="450" w:after="450" w:line="312" w:lineRule="auto"/>
      </w:pPr>
      <w:r>
        <w:rPr>
          <w:rFonts w:ascii="宋体" w:hAnsi="宋体" w:eastAsia="宋体" w:cs="宋体"/>
          <w:color w:val="000"/>
          <w:sz w:val="28"/>
          <w:szCs w:val="28"/>
        </w:rPr>
        <w:t xml:space="preserve">我想起了我的一位学长。他很有才华，也深得老师的宠爱。实习的时候是去一家民办高中教英语，如果能留下，可以拿到20xx左右的月薪。他是拿过国家奖学金的人，也是学校的团支部成员，经常参加英语竞赛，给下一级的学生做讲演，是个很优秀的同学。这样一个人在找工作的时候，应该算是超级“种子选手”了吧？可是这颗“种子”投出去的简历，很大一部分就杳无音信。看来一些企业根本不把这些成绩放在眼里嘛！还是因为当今社会，人才太多太多？我觉得还有个更重要的原因，是对这个社会的肤浅的认识，工作经验的贫乏，让他失去了很多机会。</w:t>
      </w:r>
    </w:p>
    <w:p>
      <w:pPr>
        <w:ind w:left="0" w:right="0" w:firstLine="560"/>
        <w:spacing w:before="450" w:after="450" w:line="312" w:lineRule="auto"/>
      </w:pPr>
      <w:r>
        <w:rPr>
          <w:rFonts w:ascii="宋体" w:hAnsi="宋体" w:eastAsia="宋体" w:cs="宋体"/>
          <w:color w:val="000"/>
          <w:sz w:val="28"/>
          <w:szCs w:val="28"/>
        </w:rPr>
        <w:t xml:space="preserve">喝茶的几位哥们朝窗外望去，看到有一个姑娘在卖花，布娃娃和孔明灯。他们凑过来说，那个女孩算不算踏入社会很早呢，你觉得将来要做跟她一样的工作呢，还是现在做好自己唯一的工作---学习，将来有更大的发展？我望着小摊边的女孩，又想起一个人。</w:t>
      </w:r>
    </w:p>
    <w:p>
      <w:pPr>
        <w:ind w:left="0" w:right="0" w:firstLine="560"/>
        <w:spacing w:before="450" w:after="450" w:line="312" w:lineRule="auto"/>
      </w:pPr>
      <w:r>
        <w:rPr>
          <w:rFonts w:ascii="宋体" w:hAnsi="宋体" w:eastAsia="宋体" w:cs="宋体"/>
          <w:color w:val="000"/>
          <w:sz w:val="28"/>
          <w:szCs w:val="28"/>
        </w:rPr>
        <w:t xml:space="preserve">小的时候，她是我们村的，家里条件比较艰难，对她也不好。后来她妈妈抛弃她爸爸跑了，卷走了全部的财产。她现在在**工厂里干活，每天加班工作十几个小时，最多的时候能拿到3000。零活也做，摆摊也做过，那是无奈，辛酸。</w:t>
      </w:r>
    </w:p>
    <w:p>
      <w:pPr>
        <w:ind w:left="0" w:right="0" w:firstLine="560"/>
        <w:spacing w:before="450" w:after="450" w:line="312" w:lineRule="auto"/>
      </w:pPr>
      <w:r>
        <w:rPr>
          <w:rFonts w:ascii="宋体" w:hAnsi="宋体" w:eastAsia="宋体" w:cs="宋体"/>
          <w:color w:val="000"/>
          <w:sz w:val="28"/>
          <w:szCs w:val="28"/>
        </w:rPr>
        <w:t xml:space="preserve">天色已经晚了，我和几个哥们起身准备回家。“好好努力，兄弟！”他们拍拍我的肩膀，”将来我们再聚的时候，一切都会不一样的！“我说，”是哇，我们都要加油。“</w:t>
      </w:r>
    </w:p>
    <w:p>
      <w:pPr>
        <w:ind w:left="0" w:right="0" w:firstLine="560"/>
        <w:spacing w:before="450" w:after="450" w:line="312" w:lineRule="auto"/>
      </w:pPr>
      <w:r>
        <w:rPr>
          <w:rFonts w:ascii="宋体" w:hAnsi="宋体" w:eastAsia="宋体" w:cs="宋体"/>
          <w:color w:val="000"/>
          <w:sz w:val="28"/>
          <w:szCs w:val="28"/>
        </w:rPr>
        <w:t xml:space="preserve">这些都是我跟同学闲聊的时候了解到的就业现实，确实有些残酷。不过，话说回来，金子在哪里都会闪光的。不过金子练成的过程却很艰苦呀。我们英语专业的学生将来要想出人头地，过硬的专业知识，灵活的现场反应能力，与人交流沟通的能力，一个都少不得。是不是现在把唯一的工作---学习，做好了，将来一切都会有呢？我不觉得。我知道，早一些融入社会，早一些学会与人打交道，有害无益。也必不可少啊。</w:t>
      </w:r>
    </w:p>
    <w:p>
      <w:pPr>
        <w:ind w:left="0" w:right="0" w:firstLine="560"/>
        <w:spacing w:before="450" w:after="450" w:line="312" w:lineRule="auto"/>
      </w:pPr>
      <w:r>
        <w:rPr>
          <w:rFonts w:ascii="宋体" w:hAnsi="宋体" w:eastAsia="宋体" w:cs="宋体"/>
          <w:color w:val="000"/>
          <w:sz w:val="28"/>
          <w:szCs w:val="28"/>
        </w:rPr>
        <w:t xml:space="preserve">是该静下心来，好好反思，好好学习，好好生活了。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暑假社会实践调查报告800字篇十八</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在院团委的支持和系党总之的带领下，肩负着实践 党的xx大 重要思想 , 落实 “ 两个率先 ” 的重要使命 , 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百色学院大学生暑期社会实践活动的一个小分队，实践基地队，实践基地是宁红希望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公文 有约)，同时有违纪的同学还要主动站起来承认错误，最后我布置了一篇《我是一名好学生》的小作文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w:t>
      </w:r>
    </w:p>
    <w:p>
      <w:pPr>
        <w:ind w:left="0" w:right="0" w:firstLine="560"/>
        <w:spacing w:before="450" w:after="450" w:line="312" w:lineRule="auto"/>
      </w:pPr>
      <w:r>
        <w:rPr>
          <w:rFonts w:ascii="宋体" w:hAnsi="宋体" w:eastAsia="宋体" w:cs="宋体"/>
          <w:color w:val="000"/>
          <w:sz w:val="28"/>
          <w:szCs w:val="28"/>
        </w:rPr>
        <w:t xml:space="preserve">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w:t>
      </w:r>
    </w:p>
    <w:p>
      <w:pPr>
        <w:ind w:left="0" w:right="0" w:firstLine="560"/>
        <w:spacing w:before="450" w:after="450" w:line="312" w:lineRule="auto"/>
      </w:pPr>
      <w:r>
        <w:rPr>
          <w:rFonts w:ascii="宋体" w:hAnsi="宋体" w:eastAsia="宋体" w:cs="宋体"/>
          <w:color w:val="000"/>
          <w:sz w:val="28"/>
          <w:szCs w:val="28"/>
        </w:rPr>
        <w:t xml:space="preserve">也许快乐的时间是短暂的……</w:t>
      </w:r>
    </w:p>
    <w:p>
      <w:pPr>
        <w:ind w:left="0" w:right="0" w:firstLine="560"/>
        <w:spacing w:before="450" w:after="450" w:line="312" w:lineRule="auto"/>
      </w:pPr>
      <w:r>
        <w:rPr>
          <w:rFonts w:ascii="宋体" w:hAnsi="宋体" w:eastAsia="宋体" w:cs="宋体"/>
          <w:color w:val="000"/>
          <w:sz w:val="28"/>
          <w:szCs w:val="28"/>
        </w:rPr>
        <w:t xml:space="preserve">不知不觉下课铃声又响了…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2024-09-20T21:47:47+08:00</dcterms:created>
  <dcterms:modified xsi:type="dcterms:W3CDTF">2024-09-20T21:47:47+08:00</dcterms:modified>
</cp:coreProperties>
</file>

<file path=docProps/custom.xml><?xml version="1.0" encoding="utf-8"?>
<Properties xmlns="http://schemas.openxmlformats.org/officeDocument/2006/custom-properties" xmlns:vt="http://schemas.openxmlformats.org/officeDocument/2006/docPropsVTypes"/>
</file>