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《红楼梦》读后感1000字左右(14篇)</w:t>
      </w:r>
      <w:bookmarkEnd w:id="1"/>
    </w:p>
    <w:p>
      <w:pPr>
        <w:jc w:val="center"/>
        <w:spacing w:before="0" w:after="450"/>
      </w:pPr>
      <w:r>
        <w:rPr>
          <w:rFonts w:ascii="Arial" w:hAnsi="Arial" w:eastAsia="Arial" w:cs="Arial"/>
          <w:color w:val="999999"/>
          <w:sz w:val="20"/>
          <w:szCs w:val="20"/>
        </w:rPr>
        <w:t xml:space="preserve">来源：网络  作者：诗酒琴音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可是读后感怎么写才合适呢?以下是小编为大家准备的读后感精彩...</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《红楼梦》读后感1000字左右篇一</w:t>
      </w:r>
    </w:p>
    <w:p>
      <w:pPr>
        <w:ind w:left="0" w:right="0" w:firstLine="560"/>
        <w:spacing w:before="450" w:after="450" w:line="312" w:lineRule="auto"/>
      </w:pPr>
      <w:r>
        <w:rPr>
          <w:rFonts w:ascii="宋体" w:hAnsi="宋体" w:eastAsia="宋体" w:cs="宋体"/>
          <w:color w:val="000"/>
          <w:sz w:val="28"/>
          <w:szCs w:val="28"/>
        </w:rPr>
        <w:t xml:space="preserve">《红楼梦》是我国四大名著之一，也是中国文学史上一颗璀璨的明珠。全书由曹雪芹、高鹗所作。这本书以贾、史、王、薛四大家族荣辱盛衰的全过程为背景，以贾宝玉、林黛玉的爱情悲剧为主线，揭示了封建末世的人间百态，读来令人唏嘘感叹。</w:t>
      </w:r>
    </w:p>
    <w:p>
      <w:pPr>
        <w:ind w:left="0" w:right="0" w:firstLine="560"/>
        <w:spacing w:before="450" w:after="450" w:line="312" w:lineRule="auto"/>
      </w:pPr>
      <w:r>
        <w:rPr>
          <w:rFonts w:ascii="宋体" w:hAnsi="宋体" w:eastAsia="宋体" w:cs="宋体"/>
          <w:color w:val="000"/>
          <w:sz w:val="28"/>
          <w:szCs w:val="28"/>
        </w:rPr>
        <w:t xml:space="preserve">看过《红楼梦》的人都说宝钗圆滑、虚伪，但为什么没有人去议论林黛玉的尖酸刻薄呢？就是因为人们站在作者的立场上，把太多主观感情投到黛玉身上。而宝钗是与黛玉唱反调的，当然不讨人喜欢。但我却认为宝钗身上有许多闪光之处。</w:t>
      </w:r>
    </w:p>
    <w:p>
      <w:pPr>
        <w:ind w:left="0" w:right="0" w:firstLine="560"/>
        <w:spacing w:before="450" w:after="450" w:line="312" w:lineRule="auto"/>
      </w:pPr>
      <w:r>
        <w:rPr>
          <w:rFonts w:ascii="宋体" w:hAnsi="宋体" w:eastAsia="宋体" w:cs="宋体"/>
          <w:color w:val="000"/>
          <w:sz w:val="28"/>
          <w:szCs w:val="28"/>
        </w:rPr>
        <w:t xml:space="preserve">宝钗有才，且胜黛玉一筹。但她深藏不露，一露便一鸣惊人。她还在哥哥入狱后，主持薛家大局，这一点，《红楼梦》中的哪个女孩能及？宝钗却以枭雄之智，独担大任。</w:t>
      </w:r>
    </w:p>
    <w:p>
      <w:pPr>
        <w:ind w:left="0" w:right="0" w:firstLine="560"/>
        <w:spacing w:before="450" w:after="450" w:line="312" w:lineRule="auto"/>
      </w:pPr>
      <w:r>
        <w:rPr>
          <w:rFonts w:ascii="宋体" w:hAnsi="宋体" w:eastAsia="宋体" w:cs="宋体"/>
          <w:color w:val="000"/>
          <w:sz w:val="28"/>
          <w:szCs w:val="28"/>
        </w:rPr>
        <w:t xml:space="preserve">宝钗有貌，岂是黛玉能及之？群芳谱上，宝钗抽到了百花之王“牡丹”，题“任是无情也动人”。就连宝玉也不禁赞叹：“只见脸若银盆，眼同水杏，唇不点而含丹，眉不画而横翠，比黛玉另具一种妩媚风流，不觉又不呆了。”由此可见宝钗那沉鱼落雁之美。</w:t>
      </w:r>
    </w:p>
    <w:p>
      <w:pPr>
        <w:ind w:left="0" w:right="0" w:firstLine="560"/>
        <w:spacing w:before="450" w:after="450" w:line="312" w:lineRule="auto"/>
      </w:pPr>
      <w:r>
        <w:rPr>
          <w:rFonts w:ascii="宋体" w:hAnsi="宋体" w:eastAsia="宋体" w:cs="宋体"/>
          <w:color w:val="000"/>
          <w:sz w:val="28"/>
          <w:szCs w:val="28"/>
        </w:rPr>
        <w:t xml:space="preserve">宝钗有追求。从“宝钗扑蝶”“黛玉葬花”可见两人完全不同的性格。黛玉只会“葬花”，只懂悼念死的东西，挽留往昔的美好，这样年纪轻轻就对未来不抱任何希望，有什么出息？宝钗不同，她会扑蝶，会把握活的东西。她相信未来，相信追求。她是实际的，也是执着的。</w:t>
      </w:r>
    </w:p>
    <w:p>
      <w:pPr>
        <w:ind w:left="0" w:right="0" w:firstLine="560"/>
        <w:spacing w:before="450" w:after="450" w:line="312" w:lineRule="auto"/>
      </w:pPr>
      <w:r>
        <w:rPr>
          <w:rFonts w:ascii="宋体" w:hAnsi="宋体" w:eastAsia="宋体" w:cs="宋体"/>
          <w:color w:val="000"/>
          <w:sz w:val="28"/>
          <w:szCs w:val="28"/>
        </w:rPr>
        <w:t xml:space="preserve">宝钗恪守妇道，相貌端庄，乐观向上……她身上几乎没有缺点，却被无情地淹没了。</w:t>
      </w:r>
    </w:p>
    <w:p>
      <w:pPr>
        <w:ind w:left="0" w:right="0" w:firstLine="560"/>
        <w:spacing w:before="450" w:after="450" w:line="312" w:lineRule="auto"/>
      </w:pPr>
      <w:r>
        <w:rPr>
          <w:rFonts w:ascii="宋体" w:hAnsi="宋体" w:eastAsia="宋体" w:cs="宋体"/>
          <w:color w:val="000"/>
          <w:sz w:val="28"/>
          <w:szCs w:val="28"/>
        </w:rPr>
        <w:t xml:space="preserve">生活中，人们往往会有一种从众心理，想法与做法往往大同小异，以前的投篮网是兜住的。每当运动员投进一个球，就要找来一个梯子爬上去，到网篮里拿球，既费时又费力。一次，小男孩拿了把修建草丛的大剪刀，爬到楼梯上，剪掉了下面的一段网，这样网篮兜空了，球投进去就会掉下来，仍记作一分。人们惊住了，为什么自己没有想到？就是因为人们习惯于顺向思维，要是逆向思维，解决它岂不是轻而易举？</w:t>
      </w:r>
    </w:p>
    <w:p>
      <w:pPr>
        <w:ind w:left="0" w:right="0" w:firstLine="560"/>
        <w:spacing w:before="450" w:after="450" w:line="312" w:lineRule="auto"/>
      </w:pPr>
      <w:r>
        <w:rPr>
          <w:rFonts w:ascii="宋体" w:hAnsi="宋体" w:eastAsia="宋体" w:cs="宋体"/>
          <w:color w:val="000"/>
          <w:sz w:val="28"/>
          <w:szCs w:val="28"/>
        </w:rPr>
        <w:t xml:space="preserve">《红楼梦》中的贾宝玉骂不起、爱不起，林黛玉又整日哭哭啼啼、以泪洗面，所以我看宝钗最是了不起！</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《红楼梦》读后感1000字左右篇二</w:t>
      </w:r>
    </w:p>
    <w:p>
      <w:pPr>
        <w:ind w:left="0" w:right="0" w:firstLine="560"/>
        <w:spacing w:before="450" w:after="450" w:line="312" w:lineRule="auto"/>
      </w:pPr>
      <w:r>
        <w:rPr>
          <w:rFonts w:ascii="宋体" w:hAnsi="宋体" w:eastAsia="宋体" w:cs="宋体"/>
          <w:color w:val="000"/>
          <w:sz w:val="28"/>
          <w:szCs w:val="28"/>
        </w:rPr>
        <w:t xml:space="preserve">正是长相思芳华茂盛，淡紫悠然的日子。无垠的雪地，红衣女子纤弱的背影横置于地，毫无生机;青丝乱散，却掩不住点点殷红，犹如傲雪之梅，似乎是极为熟悉的场景，却又陌生如在天边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泪是她诠释心情的唯一方式，伤心了哭，害怕了哭，生气了哭，高兴了也哭，感动了还是哭。说女人是水做的就是指她吧!母丧父病，家道中落，不得不投靠于贾。纵然是受姥姥的百般疼爱，在封建的背景下也算是寄人篱下。那个时代的女子有才有思想却更受束缚，她爱上了贾宝玉，从此总算有了精神寄托。</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黛玉在我眼中一直是个爱哭、爱乱想的女子，她自幼丧母，失去母亲的教导，却仍然天真、单纯。或许当初她将自己的心事说出口，贾母会将她许配给宝玉吧。有时，我认为她就好像潇湘馆的竹子，虽外表柔弱，却又坚忍不拔的毅力。她，个性率直，从不阿谀奉承，甚至有些尖酸刻薄，这正是宝钗不及她的地方。宝玉一生痴痴傻傻、疯疯癫癫，最终遁入空门，黛玉整日哭啼、猜猜疑疑，最终香消玉殒。宝钗一生圆滑处世，最终独守空闺，王熙凤一生机关算尽，反误了卿卿性命……</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可叹停机德，堪怜咏絮才。</w:t>
      </w:r>
    </w:p>
    <w:p>
      <w:pPr>
        <w:ind w:left="0" w:right="0" w:firstLine="560"/>
        <w:spacing w:before="450" w:after="450" w:line="312" w:lineRule="auto"/>
      </w:pPr>
      <w:r>
        <w:rPr>
          <w:rFonts w:ascii="宋体" w:hAnsi="宋体" w:eastAsia="宋体" w:cs="宋体"/>
          <w:color w:val="000"/>
          <w:sz w:val="28"/>
          <w:szCs w:val="28"/>
        </w:rPr>
        <w:t xml:space="preserve">玉黛林中挂，金簪雪里埋。</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《红楼梦》读后感1000字左右篇三</w:t>
      </w:r>
    </w:p>
    <w:p>
      <w:pPr>
        <w:ind w:left="0" w:right="0" w:firstLine="560"/>
        <w:spacing w:before="450" w:after="450" w:line="312" w:lineRule="auto"/>
      </w:pPr>
      <w:r>
        <w:rPr>
          <w:rFonts w:ascii="宋体" w:hAnsi="宋体" w:eastAsia="宋体" w:cs="宋体"/>
          <w:color w:val="000"/>
          <w:sz w:val="28"/>
          <w:szCs w:val="28"/>
        </w:rPr>
        <w:t xml:space="preserve">《红楼梦》是一部千古不朽的人生大戏，《红楼梦》所呈现的，主要是林黛玉和贾宝玉的爱情故事，这是一个不朽的人生悲剧。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着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我为黛玉和宝玉感到悲哀，宝玉最后竟然出家当了和尚，因为他知道林妹妹是为自己而死的。便在灵柩前放声大哭。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《红楼梦》读后感1000字左右篇四</w:t>
      </w:r>
    </w:p>
    <w:p>
      <w:pPr>
        <w:ind w:left="0" w:right="0" w:firstLine="560"/>
        <w:spacing w:before="450" w:after="450" w:line="312" w:lineRule="auto"/>
      </w:pPr>
      <w:r>
        <w:rPr>
          <w:rFonts w:ascii="宋体" w:hAnsi="宋体" w:eastAsia="宋体" w:cs="宋体"/>
          <w:color w:val="000"/>
          <w:sz w:val="28"/>
          <w:szCs w:val="28"/>
        </w:rPr>
        <w:t xml:space="preserve">部旷世奇作掀起了一场时代的热潮；一首绝韵的史诗唤醒了一种葬花的美妙。</w:t>
      </w:r>
    </w:p>
    <w:p>
      <w:pPr>
        <w:ind w:left="0" w:right="0" w:firstLine="560"/>
        <w:spacing w:before="450" w:after="450" w:line="312" w:lineRule="auto"/>
      </w:pPr>
      <w:r>
        <w:rPr>
          <w:rFonts w:ascii="宋体" w:hAnsi="宋体" w:eastAsia="宋体" w:cs="宋体"/>
          <w:color w:val="000"/>
          <w:sz w:val="28"/>
          <w:szCs w:val="28"/>
        </w:rPr>
        <w:t xml:space="preserve">在这部古典名着中，那顽世不恭痴狂的贾宝玉，心思缜密，似弱柳扶风的林黛玉，热情善良，却又不答心机的薛宝钗，还有那巧舌如簧、最善察言观色的王熙凤，她们都给我留下了深刻的印象。</w:t>
      </w:r>
    </w:p>
    <w:p>
      <w:pPr>
        <w:ind w:left="0" w:right="0" w:firstLine="560"/>
        <w:spacing w:before="450" w:after="450" w:line="312" w:lineRule="auto"/>
      </w:pPr>
      <w:r>
        <w:rPr>
          <w:rFonts w:ascii="宋体" w:hAnsi="宋体" w:eastAsia="宋体" w:cs="宋体"/>
          <w:color w:val="000"/>
          <w:sz w:val="28"/>
          <w:szCs w:val="28"/>
        </w:rPr>
        <w:t xml:space="preserve">一出生就被寄予厚望的贾宝玉，此生却不爱“江山”爱“美人”，那种古怪的性情似好非好，似坏又非坏。他视功名如粪土，有着文人的洒脱与个性，却始终离不开世俗的牵绊，这还真是个碌碌庸庸、无所作为之辈。</w:t>
      </w:r>
    </w:p>
    <w:p>
      <w:pPr>
        <w:ind w:left="0" w:right="0" w:firstLine="560"/>
        <w:spacing w:before="450" w:after="450" w:line="312" w:lineRule="auto"/>
      </w:pPr>
      <w:r>
        <w:rPr>
          <w:rFonts w:ascii="宋体" w:hAnsi="宋体" w:eastAsia="宋体" w:cs="宋体"/>
          <w:color w:val="000"/>
          <w:sz w:val="28"/>
          <w:szCs w:val="28"/>
        </w:rPr>
        <w:t xml:space="preserve">而那自幼丧母，家道中落的孤女林黛玉，更是命运坎坷。不仅体弱多病还多愁善感，最后竟因心爱之人与她人成亲而在病榻惨死。黛玉虽才华横溢，但封建社会却阻了她才华的施展，竟让她这身好文采随棺而去。</w:t>
      </w:r>
    </w:p>
    <w:p>
      <w:pPr>
        <w:ind w:left="0" w:right="0" w:firstLine="560"/>
        <w:spacing w:before="450" w:after="450" w:line="312" w:lineRule="auto"/>
      </w:pPr>
      <w:r>
        <w:rPr>
          <w:rFonts w:ascii="宋体" w:hAnsi="宋体" w:eastAsia="宋体" w:cs="宋体"/>
          <w:color w:val="000"/>
          <w:sz w:val="28"/>
          <w:szCs w:val="28"/>
        </w:rPr>
        <w:t xml:space="preserve">从最初的无限风光到后来的吐血而亡，凤姐的这一生可真是大起大落。当初她百般算计，借丫鬟秋桐和大观园众多丫鬟之口——借刀杀人，将那贾琏私自取进门的尤二姐致于死地；而现如今，凤姐却因银钱不周，无法为贾母操办风光丧事而遭众人嫌弃、责骂，最终心怀怨恨，吐血而亡。这还真是一报还一报，前日她借众人之口杀死尤二姐，今日她也死在了这难堵的悠悠之口中。</w:t>
      </w:r>
    </w:p>
    <w:p>
      <w:pPr>
        <w:ind w:left="0" w:right="0" w:firstLine="560"/>
        <w:spacing w:before="450" w:after="450" w:line="312" w:lineRule="auto"/>
      </w:pPr>
      <w:r>
        <w:rPr>
          <w:rFonts w:ascii="宋体" w:hAnsi="宋体" w:eastAsia="宋体" w:cs="宋体"/>
          <w:color w:val="000"/>
          <w:sz w:val="28"/>
          <w:szCs w:val="28"/>
        </w:rPr>
        <w:t xml:space="preserve">薛宝钗的为人着实让人着摸不透。她看似单纯无害，却是个颇具心机的人。从那“金玉良缘”的开始，就注定了她和宝玉的命运。宝钗不像黛玉那样，只知道哭，她的秉性倒和凤姐有些相像——都是善于迎合贾母心意的人，但她却不和凤姐一样刁钻泼辣。因此，薛宝钗的性子是大观园众姐妹中最奇怪的了。</w:t>
      </w:r>
    </w:p>
    <w:p>
      <w:pPr>
        <w:ind w:left="0" w:right="0" w:firstLine="560"/>
        <w:spacing w:before="450" w:after="450" w:line="312" w:lineRule="auto"/>
      </w:pPr>
      <w:r>
        <w:rPr>
          <w:rFonts w:ascii="宋体" w:hAnsi="宋体" w:eastAsia="宋体" w:cs="宋体"/>
          <w:color w:val="000"/>
          <w:sz w:val="28"/>
          <w:szCs w:val="28"/>
        </w:rPr>
        <w:t xml:space="preserve">贾母的丫鬟她都各有各的个性。先说袭人，她本就合王夫人心意，又是宝玉房中的贴身丫鬟，虽有时颇俱善心，但心到底在宝玉身上。在当得知宝玉要娶宝钗时，处处打着自己的小算盘，想着宝钗总比黛玉好相处，但又怕宝玉对黛玉念念不忘，宝玉要是因此有个闪失，自己也落不着个好处。</w:t>
      </w:r>
    </w:p>
    <w:p>
      <w:pPr>
        <w:ind w:left="0" w:right="0" w:firstLine="560"/>
        <w:spacing w:before="450" w:after="450" w:line="312" w:lineRule="auto"/>
      </w:pPr>
      <w:r>
        <w:rPr>
          <w:rFonts w:ascii="宋体" w:hAnsi="宋体" w:eastAsia="宋体" w:cs="宋体"/>
          <w:color w:val="000"/>
          <w:sz w:val="28"/>
          <w:szCs w:val="28"/>
        </w:rPr>
        <w:t xml:space="preserve">而丫鬟晴雯却是当时封建社会女子中罕见的人物。她虽有丫鬟的命，但却性情刚烈，不肯讨好巴结主子，直来直去。晴雯若生在世族大家庭里，必当是一代女中豪杰。</w:t>
      </w:r>
    </w:p>
    <w:p>
      <w:pPr>
        <w:ind w:left="0" w:right="0" w:firstLine="560"/>
        <w:spacing w:before="450" w:after="450" w:line="312" w:lineRule="auto"/>
      </w:pPr>
      <w:r>
        <w:rPr>
          <w:rFonts w:ascii="宋体" w:hAnsi="宋体" w:eastAsia="宋体" w:cs="宋体"/>
          <w:color w:val="000"/>
          <w:sz w:val="28"/>
          <w:szCs w:val="28"/>
        </w:rPr>
        <w:t xml:space="preserve">《红楼梦》借贾府的兴势衰败来印证那即将走向穷途末路的封建王朝的命运。这部数百年前的传世经典，影响着一代又一代的学子们，他们用不一样的眼光来品读这部让人为之动容的巨作。</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《红楼梦》读后感1000字左右篇五</w:t>
      </w:r>
    </w:p>
    <w:p>
      <w:pPr>
        <w:ind w:left="0" w:right="0" w:firstLine="560"/>
        <w:spacing w:before="450" w:after="450" w:line="312" w:lineRule="auto"/>
      </w:pPr>
      <w:r>
        <w:rPr>
          <w:rFonts w:ascii="宋体" w:hAnsi="宋体" w:eastAsia="宋体" w:cs="宋体"/>
          <w:color w:val="000"/>
          <w:sz w:val="28"/>
          <w:szCs w:val="28"/>
        </w:rPr>
        <w:t xml:space="preserve">我觉得中国诗词史上有两句诗有难以描摹的霸气，一句是李太白的“安能摧眉折腰事权贵，使我不得开心颜”，另一句是杜子美的“安得广厦千万间，大庇天下寒士俱欢颜”，巧合一样同是以“安”字开头“颜”字结尾，它们却各自代表了中国士人两种境界，出世则旷达不羁、入世则心怀天下。</w:t>
      </w:r>
    </w:p>
    <w:p>
      <w:pPr>
        <w:ind w:left="0" w:right="0" w:firstLine="560"/>
        <w:spacing w:before="450" w:after="450" w:line="312" w:lineRule="auto"/>
      </w:pPr>
      <w:r>
        <w:rPr>
          <w:rFonts w:ascii="宋体" w:hAnsi="宋体" w:eastAsia="宋体" w:cs="宋体"/>
          <w:color w:val="000"/>
          <w:sz w:val="28"/>
          <w:szCs w:val="28"/>
        </w:rPr>
        <w:t xml:space="preserve">李唐几百年以后，在清初，有位伟大的作家用他细腻独特的笔触为我们展现了他眼中的这两种士人，同时渲染出那个君主专制达到鼎盛时期的大悲剧。</w:t>
      </w:r>
    </w:p>
    <w:p>
      <w:pPr>
        <w:ind w:left="0" w:right="0" w:firstLine="560"/>
        <w:spacing w:before="450" w:after="450" w:line="312" w:lineRule="auto"/>
      </w:pPr>
      <w:r>
        <w:rPr>
          <w:rFonts w:ascii="宋体" w:hAnsi="宋体" w:eastAsia="宋体" w:cs="宋体"/>
          <w:color w:val="000"/>
          <w:sz w:val="28"/>
          <w:szCs w:val="28"/>
        </w:rPr>
        <w:t xml:space="preserve">读尽红楼，只得一世伤。红颜伤逝的背后，便是中国古代士人们悲剧的写照。</w:t>
      </w:r>
    </w:p>
    <w:p>
      <w:pPr>
        <w:ind w:left="0" w:right="0" w:firstLine="560"/>
        <w:spacing w:before="450" w:after="450" w:line="312" w:lineRule="auto"/>
      </w:pPr>
      <w:r>
        <w:rPr>
          <w:rFonts w:ascii="宋体" w:hAnsi="宋体" w:eastAsia="宋体" w:cs="宋体"/>
          <w:color w:val="000"/>
          <w:sz w:val="28"/>
          <w:szCs w:val="28"/>
        </w:rPr>
        <w:t xml:space="preserve">黛玉在大观园中格格不入，可没有人否定她超凡脱俗的才华谈吐和细腻优雅的生活态度；宝钗在大观园中受到老少妯娌的喜爱赞美，她有男子都少有的治家能力，她温婉贤淑，她谦逊怜下，是那个时代女子的典范。如果说黛玉是小家碧玉柔娟风流，宝钗则是大家闺秀的冷艳风骨，一个细声“嫁与东风春不管”，一个韵出“好风凭借力，送我上青云”。</w:t>
      </w:r>
    </w:p>
    <w:p>
      <w:pPr>
        <w:ind w:left="0" w:right="0" w:firstLine="560"/>
        <w:spacing w:before="450" w:after="450" w:line="312" w:lineRule="auto"/>
      </w:pPr>
      <w:r>
        <w:rPr>
          <w:rFonts w:ascii="宋体" w:hAnsi="宋体" w:eastAsia="宋体" w:cs="宋体"/>
          <w:color w:val="000"/>
          <w:sz w:val="28"/>
          <w:szCs w:val="28"/>
        </w:rPr>
        <w:t xml:space="preserve">玉带林中挂，金簪雪里埋。无论是出世的黛玉还是入世的宝钗，在这么一个金玉其外败絮其中的时代中，她们都无路可走，无处可逃。</w:t>
      </w:r>
    </w:p>
    <w:p>
      <w:pPr>
        <w:ind w:left="0" w:right="0" w:firstLine="560"/>
        <w:spacing w:before="450" w:after="450" w:line="312" w:lineRule="auto"/>
      </w:pPr>
      <w:r>
        <w:rPr>
          <w:rFonts w:ascii="宋体" w:hAnsi="宋体" w:eastAsia="宋体" w:cs="宋体"/>
          <w:color w:val="000"/>
          <w:sz w:val="28"/>
          <w:szCs w:val="28"/>
        </w:rPr>
        <w:t xml:space="preserve">黛玉隐寓着超凡脱俗的士人们，她代表的是奔波辛劳的徐霞客，是医者仁心的李时珍，他们有不同于世俗之人的理想抱负，又或只为自己而活，不理睬世人的目光，甚至不能被世人所容，但活出了自己的味道，他们的成就也被后世人肯定，可是他们所生之年，必定不会被大众理解，必定有人笑他们痴傻，出世者，不被世所容，怎一个孤寂了得。</w:t>
      </w:r>
    </w:p>
    <w:p>
      <w:pPr>
        <w:ind w:left="0" w:right="0" w:firstLine="560"/>
        <w:spacing w:before="450" w:after="450" w:line="312" w:lineRule="auto"/>
      </w:pPr>
      <w:r>
        <w:rPr>
          <w:rFonts w:ascii="宋体" w:hAnsi="宋体" w:eastAsia="宋体" w:cs="宋体"/>
          <w:color w:val="000"/>
          <w:sz w:val="28"/>
          <w:szCs w:val="28"/>
        </w:rPr>
        <w:t xml:space="preserve">宝钗隐寓着兢兢业业的士人们，她代表的是鞠躬尽瘁的张居正，是心忧天下的王安石，他们把社稷乾坤当成自己的归处，他们为了这个时代，为了这个天下而活，文死忠谏，武征沙场，赢得身前身后名，可是，树大招风，那些嫉妒怨恨他们的人又怎么会少呢，他们用一生之力守护的东西，最终也会破碎、消融在历史中。</w:t>
      </w:r>
    </w:p>
    <w:p>
      <w:pPr>
        <w:ind w:left="0" w:right="0" w:firstLine="560"/>
        <w:spacing w:before="450" w:after="450" w:line="312" w:lineRule="auto"/>
      </w:pPr>
      <w:r>
        <w:rPr>
          <w:rFonts w:ascii="宋体" w:hAnsi="宋体" w:eastAsia="宋体" w:cs="宋体"/>
          <w:color w:val="000"/>
          <w:sz w:val="28"/>
          <w:szCs w:val="28"/>
        </w:rPr>
        <w:t xml:space="preserve">红楼梦以一种毁灭的绚丽在中国文学史上写下了浓浓的一笔，悲剧不可怕，可怕的是，彻头彻尾而无法避免的悲剧。</w:t>
      </w:r>
    </w:p>
    <w:p>
      <w:pPr>
        <w:ind w:left="0" w:right="0" w:firstLine="560"/>
        <w:spacing w:before="450" w:after="450" w:line="312" w:lineRule="auto"/>
      </w:pPr>
      <w:r>
        <w:rPr>
          <w:rFonts w:ascii="宋体" w:hAnsi="宋体" w:eastAsia="宋体" w:cs="宋体"/>
          <w:color w:val="000"/>
          <w:sz w:val="28"/>
          <w:szCs w:val="28"/>
        </w:rPr>
        <w:t xml:space="preserve">林黛玉是天上的飞鸟，命运却把她牢牢锁在海底，要她眼睁睁地被海底的暗波汹涌吞没，生不逢时不自由，是千万孤高者的写照，他们明明比时代站得更高，却不得不接受这时代的潮流；薛宝钗是海底的游鱼，命运却在她有生之年，一点一点的把她生命中的水抽走，有心杀贼无力回天，是千万权谋者的悲哀，他们真挚的热爱自己的时代，他们为之努力过，却无力改变，只得消融。</w:t>
      </w:r>
    </w:p>
    <w:p>
      <w:pPr>
        <w:ind w:left="0" w:right="0" w:firstLine="560"/>
        <w:spacing w:before="450" w:after="450" w:line="312" w:lineRule="auto"/>
      </w:pPr>
      <w:r>
        <w:rPr>
          <w:rFonts w:ascii="宋体" w:hAnsi="宋体" w:eastAsia="宋体" w:cs="宋体"/>
          <w:color w:val="000"/>
          <w:sz w:val="28"/>
          <w:szCs w:val="28"/>
        </w:rPr>
        <w:t xml:space="preserve">有人说林黛玉尖酸刻薄，有人说薛宝钗圆滑世故，却忘了他们无法决定自己命运，却忘了只要是人都会有弱点，人们只记得孤高者不与时同，是怪人，只记得权谋者殚精竭虑，是奇人，却忘了他们也有弱点。</w:t>
      </w:r>
    </w:p>
    <w:p>
      <w:pPr>
        <w:ind w:left="0" w:right="0" w:firstLine="560"/>
        <w:spacing w:before="450" w:after="450" w:line="312" w:lineRule="auto"/>
      </w:pPr>
      <w:r>
        <w:rPr>
          <w:rFonts w:ascii="宋体" w:hAnsi="宋体" w:eastAsia="宋体" w:cs="宋体"/>
          <w:color w:val="000"/>
          <w:sz w:val="28"/>
          <w:szCs w:val="28"/>
        </w:rPr>
        <w:t xml:space="preserve">我们既不是怪人也不是奇人，我们只是常人，曹公用草蛇灰线温雅绚烂的文字却逼得我们一跳，红楼梦十年而作字字是血，似乎在提醒我们做一个早就该做的选择，人这一辈子，无论是出世还是入世，都该做一个非常人，做一个凤颜龙骨的人，哪怕泯灭，也不该浑浑噩噩过一辈子。</w:t>
      </w:r>
    </w:p>
    <w:p>
      <w:pPr>
        <w:ind w:left="0" w:right="0" w:firstLine="560"/>
        <w:spacing w:before="450" w:after="450" w:line="312" w:lineRule="auto"/>
      </w:pPr>
      <w:r>
        <w:rPr>
          <w:rFonts w:ascii="宋体" w:hAnsi="宋体" w:eastAsia="宋体" w:cs="宋体"/>
          <w:color w:val="000"/>
          <w:sz w:val="28"/>
          <w:szCs w:val="28"/>
        </w:rPr>
        <w:t xml:space="preserve">红楼梦中不仅隐含了士人们的抱负和追求，还凸显了在那个所谓“父母之命媒妁之言”的时代，士人们所追求的爱情。林黛玉之所以在花团锦簇环肥燕瘦的大观园中脱颖而出成为红楼梦的第一女主角，不是因为她小家碧玉姿态倾城，不是因为她才情天赋出口成章，甚至不是因为她境界高远令人敬悟，而是因为她拥有，红楼梦中唯一真挚动人的爱情。而给她这份殊荣的，正是她的宝哥哥。因为爱，所以结合，是士人们真挚的所求。</w:t>
      </w:r>
    </w:p>
    <w:p>
      <w:pPr>
        <w:ind w:left="0" w:right="0" w:firstLine="560"/>
        <w:spacing w:before="450" w:after="450" w:line="312" w:lineRule="auto"/>
      </w:pPr>
      <w:r>
        <w:rPr>
          <w:rFonts w:ascii="宋体" w:hAnsi="宋体" w:eastAsia="宋体" w:cs="宋体"/>
          <w:color w:val="000"/>
          <w:sz w:val="28"/>
          <w:szCs w:val="28"/>
        </w:rPr>
        <w:t xml:space="preserve">千万人中读红楼梦，读出千万种心得体会，这才是红楼梦魅力所在。红楼梦是一部封建社会的百科全书，它折射的是整个时代的兴衰沉浮，你可以从红楼梦中读出人生百态，读出世态炎凉，但不可遗忘的是，红楼梦在本质上是一部唯美的爱情，所以，读这样的名作，必定要刻骨铭心深深沉思，但也未必不可以小儿女情态，默默泪流。</w:t>
      </w:r>
    </w:p>
    <w:p>
      <w:pPr>
        <w:ind w:left="0" w:right="0" w:firstLine="560"/>
        <w:spacing w:before="450" w:after="450" w:line="312" w:lineRule="auto"/>
      </w:pPr>
      <w:r>
        <w:rPr>
          <w:rFonts w:ascii="宋体" w:hAnsi="宋体" w:eastAsia="宋体" w:cs="宋体"/>
          <w:color w:val="000"/>
          <w:sz w:val="28"/>
          <w:szCs w:val="28"/>
        </w:rPr>
        <w:t xml:space="preserve">红楼的泪，不仅仅是红颜的泪，亦是士人的泪；红楼的血，不仅仅是红颜的血，亦是士人的血。大哉，红楼。</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《红楼梦》读后感1000字左右篇六</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《红楼梦》读后感1000字左右篇七</w:t>
      </w:r>
    </w:p>
    <w:p>
      <w:pPr>
        <w:ind w:left="0" w:right="0" w:firstLine="560"/>
        <w:spacing w:before="450" w:after="450" w:line="312" w:lineRule="auto"/>
      </w:pPr>
      <w:r>
        <w:rPr>
          <w:rFonts w:ascii="宋体" w:hAnsi="宋体" w:eastAsia="宋体" w:cs="宋体"/>
          <w:color w:val="000"/>
          <w:sz w:val="28"/>
          <w:szCs w:val="28"/>
        </w:rPr>
        <w:t xml:space="preserve">宝钗一向都是封建社会里的完美人物，她识大体又不似熙凤般狠辣，有才气又不及黛玉般清高，淡名利又不如迎春般木讷，清性情又不像妙玉般极端。宝钗，能够用完美来形容。</w:t>
      </w:r>
    </w:p>
    <w:p>
      <w:pPr>
        <w:ind w:left="0" w:right="0" w:firstLine="560"/>
        <w:spacing w:before="450" w:after="450" w:line="312" w:lineRule="auto"/>
      </w:pPr>
      <w:r>
        <w:rPr>
          <w:rFonts w:ascii="宋体" w:hAnsi="宋体" w:eastAsia="宋体" w:cs="宋体"/>
          <w:color w:val="000"/>
          <w:sz w:val="28"/>
          <w:szCs w:val="28"/>
        </w:rPr>
        <w:t xml:space="preserve">黛玉的美是清，如芙蓉般脱俗，恍若仙子般倾城；熙凤的美是傲，她机关算尽太聪明，傲瞰人间，是可望不可即的存在；湘云的美是憨，是芍药花下的天真烂漫；而宝钗，则是那句“淡极始知花更艳”，她的美，是淡，是牡丹的倾国，默默独居一隅，却不知早已惊艳了满堂摇曳的春风。</w:t>
      </w:r>
    </w:p>
    <w:p>
      <w:pPr>
        <w:ind w:left="0" w:right="0" w:firstLine="560"/>
        <w:spacing w:before="450" w:after="450" w:line="312" w:lineRule="auto"/>
      </w:pPr>
      <w:r>
        <w:rPr>
          <w:rFonts w:ascii="宋体" w:hAnsi="宋体" w:eastAsia="宋体" w:cs="宋体"/>
          <w:color w:val="000"/>
          <w:sz w:val="28"/>
          <w:szCs w:val="28"/>
        </w:rPr>
        <w:t xml:space="preserve">一向在想，宝钗在乎的到底是什么？妙龄少女，黛玉有她的风露清愁，熙凤有她的机关聪明，而宝钗，似是无欲无求，真真“淡极”，却显得“更艳”。</w:t>
      </w:r>
    </w:p>
    <w:p>
      <w:pPr>
        <w:ind w:left="0" w:right="0" w:firstLine="560"/>
        <w:spacing w:before="450" w:after="450" w:line="312" w:lineRule="auto"/>
      </w:pPr>
      <w:r>
        <w:rPr>
          <w:rFonts w:ascii="宋体" w:hAnsi="宋体" w:eastAsia="宋体" w:cs="宋体"/>
          <w:color w:val="000"/>
          <w:sz w:val="28"/>
          <w:szCs w:val="28"/>
        </w:rPr>
        <w:t xml:space="preserve">宝钗是封建主义绝对的拥护者，她从来不喜像黛玉那样的伤春悲秋，从林黛玉重起桃花社一章中贾宝玉就说过，宝钗并不喜作闺怨诗，也不许宝琴作，可见她对闺怨是排斥甚至是不屑的，她不会去望着“花谢花飞飞满天”悲戚，更不会叹“红消香断有谁怜”，她心里的女子，或者说就是她自己要做的就是“珍重芳姿昼掩门”。她和林黛玉一样拥有倾世芳姿，却不像林黛玉一样想将来将何去何从，只想如何过好此刻，这是她“淡极”，更是她对封建制度的崇尚。</w:t>
      </w:r>
    </w:p>
    <w:p>
      <w:pPr>
        <w:ind w:left="0" w:right="0" w:firstLine="560"/>
        <w:spacing w:before="450" w:after="450" w:line="312" w:lineRule="auto"/>
      </w:pPr>
      <w:r>
        <w:rPr>
          <w:rFonts w:ascii="宋体" w:hAnsi="宋体" w:eastAsia="宋体" w:cs="宋体"/>
          <w:color w:val="000"/>
          <w:sz w:val="28"/>
          <w:szCs w:val="28"/>
        </w:rPr>
        <w:t xml:space="preserve">宝钗的“淡极”也与她的生平遭遇有关，自小父亲亡故，哥哥又愚笨无用，虽是女儿却也要持家掌事，宝钗早早便接触了人情世故，早早融入了这个封建的社会，她的性格也许是天生的，但我想更多的还是正因她要过得好而被修整过的。黛玉能明白现实的残酷，而宝钗却知道怎样去应对残酷的现实。不得不说，宝钗比黛玉要成熟得多，正正因此，她的“淡极”并非她无欲无求，是她已经有了潜质和气度去看淡所有的人间冷暖，她不去憧憬浪漫，正因她已经融入了现实，已经能让自己在现实里过得很好，甚至让自己完美无暇，淡极更艳。</w:t>
      </w:r>
    </w:p>
    <w:p>
      <w:pPr>
        <w:ind w:left="0" w:right="0" w:firstLine="560"/>
        <w:spacing w:before="450" w:after="450" w:line="312" w:lineRule="auto"/>
      </w:pPr>
      <w:r>
        <w:rPr>
          <w:rFonts w:ascii="宋体" w:hAnsi="宋体" w:eastAsia="宋体" w:cs="宋体"/>
          <w:color w:val="000"/>
          <w:sz w:val="28"/>
          <w:szCs w:val="28"/>
        </w:rPr>
        <w:t xml:space="preserve">宝钗“淡极”，但并非“无情”，她遵循封建制度，适应着眼前的一切，也用自己的一片真心去待人。</w:t>
      </w:r>
    </w:p>
    <w:p>
      <w:pPr>
        <w:ind w:left="0" w:right="0" w:firstLine="560"/>
        <w:spacing w:before="450" w:after="450" w:line="312" w:lineRule="auto"/>
      </w:pPr>
      <w:r>
        <w:rPr>
          <w:rFonts w:ascii="宋体" w:hAnsi="宋体" w:eastAsia="宋体" w:cs="宋体"/>
          <w:color w:val="000"/>
          <w:sz w:val="28"/>
          <w:szCs w:val="28"/>
        </w:rPr>
        <w:t xml:space="preserve">“可叹停机德，堪怜咏絮才。”宝钗的“德”是让人赞叹的，可也是为她自己悲叹的，宝钗一心想让宝玉早日步入仕途，为他谋一光明前程而费尽口舌，不管她是否早就知道自己会成为荣国府的宝二奶奶，宝钗的一番心思也是完全建立于对宝玉的真情上的，正因她明白封建社会的定理，正因她遵循并信奉着封建社会的规则，她便把自己认为最好的道路告诉宝玉，于理，宝钗的一番苦心苦意着实令人赞叹。但是于情，这偏偏不是适合宝玉的路，宝钗有“停机德”，可宝玉却没有“悬梁悟”，宝钗的良苦用心也就适得其反，让宝玉心生厌倦。宝钗是理性的，她知道这样对宝玉有益无害，谁叫宝玉却如此轻视功名还骂其“禄蠹”，宝钗之德，也只能付诸东流了。</w:t>
      </w:r>
    </w:p>
    <w:p>
      <w:pPr>
        <w:ind w:left="0" w:right="0" w:firstLine="560"/>
        <w:spacing w:before="450" w:after="450" w:line="312" w:lineRule="auto"/>
      </w:pPr>
      <w:r>
        <w:rPr>
          <w:rFonts w:ascii="宋体" w:hAnsi="宋体" w:eastAsia="宋体" w:cs="宋体"/>
          <w:color w:val="000"/>
          <w:sz w:val="28"/>
          <w:szCs w:val="28"/>
        </w:rPr>
        <w:t xml:space="preserve">而对于黛玉，宝钗一向都是友善的，尽管刚进府中黛玉曾多次明着嘲讽，她也没有多说一句，在听到黛玉用《牡丹亭》里的句子作酒令时，宝钗反而句句真诚地劝了一番，连向来对他人言语极其敏感的黛玉也心服口服，懂得了宝姐姐的一片真意。得知黛玉病了，她又专程遣人送燕窝来；之后搬出大观园又独独写了四赋赠与黛玉。对于同为才女佳人的黛玉，宝钗是惺惺相惜的，但她们不是知音，黛玉的叛逆和反抗与宝钗的遵从和信奉水火不容，她们无法成为同道中人，却能做彼此怜惜的姐妹，是正因宝钗始终如一的友善和情谊。</w:t>
      </w:r>
    </w:p>
    <w:p>
      <w:pPr>
        <w:ind w:left="0" w:right="0" w:firstLine="560"/>
        <w:spacing w:before="450" w:after="450" w:line="312" w:lineRule="auto"/>
      </w:pPr>
      <w:r>
        <w:rPr>
          <w:rFonts w:ascii="宋体" w:hAnsi="宋体" w:eastAsia="宋体" w:cs="宋体"/>
          <w:color w:val="000"/>
          <w:sz w:val="28"/>
          <w:szCs w:val="28"/>
        </w:rPr>
        <w:t xml:space="preserve">正如湘云笑说的，纵是黛玉，也挑不出宝钗的一点短来。宝钗在这个波涛暗涌的封建社会里已经学会了如何处事应变，在荣国府里博得了众人的喜爱，只可惜她的良人不是宝玉，这是她信奉的封建制度迫害她的，她无法摆脱命运，也无法争取自己的幸福。宝钗的悲哀，是她从来不知道她的坚持一向就是错误的，她争取的东西并不是属于她的，只但是她的思想也由不得她改变什么。</w:t>
      </w:r>
    </w:p>
    <w:p>
      <w:pPr>
        <w:ind w:left="0" w:right="0" w:firstLine="560"/>
        <w:spacing w:before="450" w:after="450" w:line="312" w:lineRule="auto"/>
      </w:pPr>
      <w:r>
        <w:rPr>
          <w:rFonts w:ascii="宋体" w:hAnsi="宋体" w:eastAsia="宋体" w:cs="宋体"/>
          <w:color w:val="000"/>
          <w:sz w:val="28"/>
          <w:szCs w:val="28"/>
        </w:rPr>
        <w:t xml:space="preserve">叹只叹，如果宝钗遇到的不是宝玉，她必须能在属于她的社会里绽放她独有的风雅，一如倾国的牡丹，融了满院淡淡的香，诠释着她的完美。</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《红楼梦》读后感1000字左右篇八</w:t>
      </w:r>
    </w:p>
    <w:p>
      <w:pPr>
        <w:ind w:left="0" w:right="0" w:firstLine="560"/>
        <w:spacing w:before="450" w:after="450" w:line="312" w:lineRule="auto"/>
      </w:pPr>
      <w:r>
        <w:rPr>
          <w:rFonts w:ascii="宋体" w:hAnsi="宋体" w:eastAsia="宋体" w:cs="宋体"/>
          <w:color w:val="000"/>
          <w:sz w:val="28"/>
          <w:szCs w:val="28"/>
        </w:rPr>
        <w:t xml:space="preserve">张爱玲说过，人生有三恨：一恨海棠无香，二恨鲥鱼多刺，三恨红楼未完。</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宋体" w:hAnsi="宋体" w:eastAsia="宋体" w:cs="宋体"/>
          <w:color w:val="000"/>
          <w:sz w:val="28"/>
          <w:szCs w:val="28"/>
        </w:rPr>
        <w:t xml:space="preserve">对于这种文化的丧失，我们应该觉得可悲。不过，好在现在社上引起了“国学热”，无论是公务员还是幼儿园，都在进行国学教育。被国人遗忘的《三字经》《弟子规》又进入了校园。希望这不是仅仅做个样子而已。</w:t>
      </w:r>
    </w:p>
    <w:p>
      <w:pPr>
        <w:ind w:left="0" w:right="0" w:firstLine="560"/>
        <w:spacing w:before="450" w:after="450" w:line="312" w:lineRule="auto"/>
      </w:pPr>
      <w:r>
        <w:rPr>
          <w:rFonts w:ascii="宋体" w:hAnsi="宋体" w:eastAsia="宋体" w:cs="宋体"/>
          <w:color w:val="000"/>
          <w:sz w:val="28"/>
          <w:szCs w:val="28"/>
        </w:rPr>
        <w:t xml:space="preserve">对于《红楼梦》来说，还有一个其他名着不能比拟的地方，就是它是半壁江山。</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《红楼梦》读后感1000字左右篇九</w:t>
      </w:r>
    </w:p>
    <w:p>
      <w:pPr>
        <w:ind w:left="0" w:right="0" w:firstLine="560"/>
        <w:spacing w:before="450" w:after="450" w:line="312" w:lineRule="auto"/>
      </w:pPr>
      <w:r>
        <w:rPr>
          <w:rFonts w:ascii="宋体" w:hAnsi="宋体" w:eastAsia="宋体" w:cs="宋体"/>
          <w:color w:val="000"/>
          <w:sz w:val="28"/>
          <w:szCs w:val="28"/>
        </w:rPr>
        <w:t xml:space="preserve">《红楼梦》，它是四大名著之一。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它是一部千古不朽的人生大戏，《红楼梦》所呈现的，主要是林黛玉和贾宝玉的感情故事，这是一个不朽的人生杯具。</w:t>
      </w:r>
    </w:p>
    <w:p>
      <w:pPr>
        <w:ind w:left="0" w:right="0" w:firstLine="560"/>
        <w:spacing w:before="450" w:after="450" w:line="312" w:lineRule="auto"/>
      </w:pPr>
      <w:r>
        <w:rPr>
          <w:rFonts w:ascii="宋体" w:hAnsi="宋体" w:eastAsia="宋体" w:cs="宋体"/>
          <w:color w:val="000"/>
          <w:sz w:val="28"/>
          <w:szCs w:val="28"/>
        </w:rPr>
        <w:t xml:space="preserve">我从去年开始，就一向琢磨着《红楼梦》，虽然几个月就把它给看完了，但我还有许多看不懂的地方，便一句一句地理解。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主要以宝玉和黛玉的感情杯具为主线，描述了贾家荣、宁国府之间，表此刻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《红楼梦》所讲述的，是一个令人称羡的大家庭，原本荣华富贵，之后因家庭成员获罪以致被抄家，逐渐走向没落，最后繁华成空的大杯具。</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杯具，肇始于封建社会中，婚姻大事向来由父母决定，子女本身并没有资格决定。贾宝玉的父亲命他娶薛宝钗，他就非娶不可，尽管实际上他心里喜欢林黛玉。婚姻大事他无法自主，最终导致了林黛玉、贾宝玉和薛宝钗三个人的杯具。</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情绪，情不自禁地落下泪来，那不争气的眼泪始终还是把那页给模糊了呢！傻傻的我本以为结局会是贾宝玉和林黛玉幸福地生活在一齐，是啊！王子与公主生活只是童话故事而已，然而，这么悲惨的结局我却怎样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理解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这真的是个不朽的杯具啊！</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我为黛玉和宝玉感到悲哀，宝玉最后竟然出家当了和尚，因为他明白林妹妹是为自己而死的。便在灵柩前放声大哭。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《红楼梦》读后感1000字左右篇十</w:t>
      </w:r>
    </w:p>
    <w:p>
      <w:pPr>
        <w:ind w:left="0" w:right="0" w:firstLine="560"/>
        <w:spacing w:before="450" w:after="450" w:line="312" w:lineRule="auto"/>
      </w:pPr>
      <w:r>
        <w:rPr>
          <w:rFonts w:ascii="宋体" w:hAnsi="宋体" w:eastAsia="宋体" w:cs="宋体"/>
          <w:color w:val="000"/>
          <w:sz w:val="28"/>
          <w:szCs w:val="28"/>
        </w:rPr>
        <w:t xml:space="preserve">我读了《红楼梦》一书，书中以林黛玉和贾宝玉的爱情故事为主线，用贾府的兴衰作为背景，写出了封建社会的黑暗与不合理的制度造成的悲剧。</w:t>
      </w:r>
    </w:p>
    <w:p>
      <w:pPr>
        <w:ind w:left="0" w:right="0" w:firstLine="560"/>
        <w:spacing w:before="450" w:after="450" w:line="312" w:lineRule="auto"/>
      </w:pPr>
      <w:r>
        <w:rPr>
          <w:rFonts w:ascii="宋体" w:hAnsi="宋体" w:eastAsia="宋体" w:cs="宋体"/>
          <w:color w:val="000"/>
          <w:sz w:val="28"/>
          <w:szCs w:val="28"/>
        </w:rPr>
        <w:t xml:space="preserve">作者曹雪芹通过《红楼梦》，揭示了腐朽封建社会，也表达了他的不满与愤怒。故事讲述的是从小体弱多病的林黛玉来到了荣国府，渐渐与生来嘴衔通灵玉而性格顽劣的公子贾宝玉相恋，又因凤姐从中使用掉包计，使得贾宝玉娶了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令我印象最深的是林黛玉，虽然她的性格里独有的叛逆和孤僻，以及对世俗的不屑一顾，令她处处显得特立独行。花前痴读西厢，毫无避讳;不喜巧言令色，言随心至;崇尚真情真意，淡泊名利……就象一朵幽然独放的荷花，始终执著着自己的那份清纯，“质本洁来还洁去，一如碧玉般盈澈”。最让我欣赏的还是她诗情画意，聪慧灵秀。黛玉每次与姐妹们饮酒赏花吟诗作对，总是才气逼人，居于首位。无不体现出她娟雅脱俗的诗人气质。最叹息的是黛玉的多愁善感，红颜薄命，唯一她可以倾诉的知己，只有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在一个封建社会里，大观园中的男男女女们总不能掌握自己的命运，虽然林黛玉琴棋书画无不精通，才情气质人人称赞，可到头来，年纪轻轻就郁郁而死;宝钗凡事稳重，识大体，诗词也样样精通，原是金玉良缘，可是因为木石前盟，使她一人独守空房，误了终生;迎春才貌双全，却嫁给孙绍祖，被丈夫折磨而死……</w:t>
      </w:r>
    </w:p>
    <w:p>
      <w:pPr>
        <w:ind w:left="0" w:right="0" w:firstLine="560"/>
        <w:spacing w:before="450" w:after="450" w:line="312" w:lineRule="auto"/>
      </w:pPr>
      <w:r>
        <w:rPr>
          <w:rFonts w:ascii="宋体" w:hAnsi="宋体" w:eastAsia="宋体" w:cs="宋体"/>
          <w:color w:val="000"/>
          <w:sz w:val="28"/>
          <w:szCs w:val="28"/>
        </w:rPr>
        <w:t xml:space="preserve">我感叹贾、林两人爱情的悲剧与那些敢于反判那个垂死的封建贵族制度的人，同情那些封建制度下的“牺牲者”，所批判和否定的是封建社会的虚伪道德和不合理的社会制度。在他们心中，一边是封建社会必须追求的功名光环，一边是心驰神往的自由之身。在面对封建礼教下的种种迫害和冷漠，甚至以生命的付出为代价，自由之身的追求始终不弃。</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“假作真时真亦假，无为有处有还无”，假假真真，让人琢磨不透《红楼梦》中的一切，文学的真谛就在这里</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《红楼梦》读后感1000字左右篇十一</w:t>
      </w:r>
    </w:p>
    <w:p>
      <w:pPr>
        <w:ind w:left="0" w:right="0" w:firstLine="560"/>
        <w:spacing w:before="450" w:after="450" w:line="312" w:lineRule="auto"/>
      </w:pPr>
      <w:r>
        <w:rPr>
          <w:rFonts w:ascii="宋体" w:hAnsi="宋体" w:eastAsia="宋体" w:cs="宋体"/>
          <w:color w:val="000"/>
          <w:sz w:val="28"/>
          <w:szCs w:val="28"/>
        </w:rPr>
        <w:t xml:space="preserve">这个寒假我选择了我国四大名著之一《红楼梦》。</w:t>
      </w:r>
    </w:p>
    <w:p>
      <w:pPr>
        <w:ind w:left="0" w:right="0" w:firstLine="560"/>
        <w:spacing w:before="450" w:after="450" w:line="312" w:lineRule="auto"/>
      </w:pPr>
      <w:r>
        <w:rPr>
          <w:rFonts w:ascii="宋体" w:hAnsi="宋体" w:eastAsia="宋体" w:cs="宋体"/>
          <w:color w:val="000"/>
          <w:sz w:val="28"/>
          <w:szCs w:val="28"/>
        </w:rPr>
        <w:t xml:space="preserve">读了《红楼梦》有许多经典故事都给我留下了印象：晴雯撕扇、刘洋姥姥初进大观园、宝玉梦游幻境、湘云醉眠于芍花之间、黛玉焚稿。</w:t>
      </w:r>
    </w:p>
    <w:p>
      <w:pPr>
        <w:ind w:left="0" w:right="0" w:firstLine="560"/>
        <w:spacing w:before="450" w:after="450" w:line="312" w:lineRule="auto"/>
      </w:pPr>
      <w:r>
        <w:rPr>
          <w:rFonts w:ascii="宋体" w:hAnsi="宋体" w:eastAsia="宋体" w:cs="宋体"/>
          <w:color w:val="000"/>
          <w:sz w:val="28"/>
          <w:szCs w:val="28"/>
        </w:rPr>
        <w:t xml:space="preserve">对《红楼梦》我也有一些自己的见解。</w:t>
      </w:r>
    </w:p>
    <w:p>
      <w:pPr>
        <w:ind w:left="0" w:right="0" w:firstLine="560"/>
        <w:spacing w:before="450" w:after="450" w:line="312" w:lineRule="auto"/>
      </w:pPr>
      <w:r>
        <w:rPr>
          <w:rFonts w:ascii="宋体" w:hAnsi="宋体" w:eastAsia="宋体" w:cs="宋体"/>
          <w:color w:val="000"/>
          <w:sz w:val="28"/>
          <w:szCs w:val="28"/>
        </w:rPr>
        <w:t xml:space="preserve">文中地主人公莫过于宝玉。从开始宝玉说，女人如水，男人如泥。这也许是对宝玉并非常人的表现吧，但结合到现在，是不是将自己放到最低，而对自己认为十分完美的人放在最高处，去尊重他们的道理呢。</w:t>
      </w:r>
    </w:p>
    <w:p>
      <w:pPr>
        <w:ind w:left="0" w:right="0" w:firstLine="560"/>
        <w:spacing w:before="450" w:after="450" w:line="312" w:lineRule="auto"/>
      </w:pPr>
      <w:r>
        <w:rPr>
          <w:rFonts w:ascii="宋体" w:hAnsi="宋体" w:eastAsia="宋体" w:cs="宋体"/>
          <w:color w:val="000"/>
          <w:sz w:val="28"/>
          <w:szCs w:val="28"/>
        </w:rPr>
        <w:t xml:space="preserve">在我看来暴雨也是时代的先驱，是在当时那个时代与鲁迅先生一般不二的狂人。因为宝玉有着非常强的思想性，就算是黛玉也没有办法完全理解的思想性。而他这样的思想，并不是无用的臆想，就算放在今天，也许世人好好考虑，这样何处有愧于‘狂人’这个称号的呢。</w:t>
      </w:r>
    </w:p>
    <w:p>
      <w:pPr>
        <w:ind w:left="0" w:right="0" w:firstLine="560"/>
        <w:spacing w:before="450" w:after="450" w:line="312" w:lineRule="auto"/>
      </w:pPr>
      <w:r>
        <w:rPr>
          <w:rFonts w:ascii="宋体" w:hAnsi="宋体" w:eastAsia="宋体" w:cs="宋体"/>
          <w:color w:val="000"/>
          <w:sz w:val="28"/>
          <w:szCs w:val="28"/>
        </w:rPr>
        <w:t xml:space="preserve">《红楼梦》歌颂了黛玉、探春这样的女性，却用了更多篇幅写出这些女性的悲剧。晴雯羞愤而死，迎春送入狼口，无念无想的惜春。黛玉和探春总是有千般不愿，最终也还是草草收场。一两千年来，中国的女性何尝不是大多以悲剧结束，但似乎只有曹雪芹写出女性的真正悲哀————不被重视，不被尊重。自古无数诗人写女性之悲，但悲的却是大好青春不被帝王看在眼中，白白浪费。可是没有人权，甚至不被当人，难道不是一种极致的悲哀！</w:t>
      </w:r>
    </w:p>
    <w:p>
      <w:pPr>
        <w:ind w:left="0" w:right="0" w:firstLine="560"/>
        <w:spacing w:before="450" w:after="450" w:line="312" w:lineRule="auto"/>
      </w:pPr>
      <w:r>
        <w:rPr>
          <w:rFonts w:ascii="宋体" w:hAnsi="宋体" w:eastAsia="宋体" w:cs="宋体"/>
          <w:color w:val="000"/>
          <w:sz w:val="28"/>
          <w:szCs w:val="28"/>
        </w:rPr>
        <w:t xml:space="preserve">也许直到现在，我们也未曾真正明白曹雪芹的真正用意，但《红楼梦》给我们的启示也已足够。红楼梦，红楼梦，梦富贵，梦喜悲，梦生死。千帆过尽，清梦一场。</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《红楼梦》读后感1000字左右篇十二</w:t>
      </w:r>
    </w:p>
    <w:p>
      <w:pPr>
        <w:ind w:left="0" w:right="0" w:firstLine="560"/>
        <w:spacing w:before="450" w:after="450" w:line="312" w:lineRule="auto"/>
      </w:pPr>
      <w:r>
        <w:rPr>
          <w:rFonts w:ascii="宋体" w:hAnsi="宋体" w:eastAsia="宋体" w:cs="宋体"/>
          <w:color w:val="000"/>
          <w:sz w:val="28"/>
          <w:szCs w:val="28"/>
        </w:rPr>
        <w:t xml:space="preserve">“满纸荒唐言，一把辛酸泪”《红楼梦》叙说着那些痴人痴事，感叹书中他们不伤不灭，却一遍一遍的上演着悲剧。《红楼梦》又名《石头记》，道是只有那无情无欲的石头才能如此真实的作为旁观者叙述着这些点滴心泪。</w:t>
      </w:r>
    </w:p>
    <w:p>
      <w:pPr>
        <w:ind w:left="0" w:right="0" w:firstLine="560"/>
        <w:spacing w:before="450" w:after="450" w:line="312" w:lineRule="auto"/>
      </w:pPr>
      <w:r>
        <w:rPr>
          <w:rFonts w:ascii="宋体" w:hAnsi="宋体" w:eastAsia="宋体" w:cs="宋体"/>
          <w:color w:val="000"/>
          <w:sz w:val="28"/>
          <w:szCs w:val="28"/>
        </w:rPr>
        <w:t xml:space="preserve">作为主角之一的林黛玉在第二回就出场了，可是等待她的却是遭遇自幼丧母。</w:t>
      </w:r>
    </w:p>
    <w:p>
      <w:pPr>
        <w:ind w:left="0" w:right="0" w:firstLine="560"/>
        <w:spacing w:before="450" w:after="450" w:line="312" w:lineRule="auto"/>
      </w:pPr>
      <w:r>
        <w:rPr>
          <w:rFonts w:ascii="宋体" w:hAnsi="宋体" w:eastAsia="宋体" w:cs="宋体"/>
          <w:color w:val="000"/>
          <w:sz w:val="28"/>
          <w:szCs w:val="28"/>
        </w:rPr>
        <w:t xml:space="preserve">于是故事就这么展开了，林黛玉便进入了贾府。《红楼梦》总是用几大段文字描写着主角们的风姿神韵，如王熙凤，贾宝玉，从容貌的美到繁饰的衣装。而对于林黛玉却只是描写了她三分病态如西子的模样。是否注定了她内心的自卑和低人一等的心理，低调自卑到衣物可以朴素到忽略不计，生怕写出来与凤姐，宝玉对比起，让别人笑话了。留笔三分给了人无尽的深思，或许结局在这里悄悄种下了根。</w:t>
      </w:r>
    </w:p>
    <w:p>
      <w:pPr>
        <w:ind w:left="0" w:right="0" w:firstLine="560"/>
        <w:spacing w:before="450" w:after="450" w:line="312" w:lineRule="auto"/>
      </w:pPr>
      <w:r>
        <w:rPr>
          <w:rFonts w:ascii="宋体" w:hAnsi="宋体" w:eastAsia="宋体" w:cs="宋体"/>
          <w:color w:val="000"/>
          <w:sz w:val="28"/>
          <w:szCs w:val="28"/>
        </w:rPr>
        <w:t xml:space="preserve">不知林黛玉是何时喜欢上那不爱武枪爱颜色的少年。或是刹那的初见：贾宝玉因为如天仙一样的林妹妹没有携玉而要把他落草时含的宝玉扔碎，又或是贾宝玉总是宽容她的无理和冷笑。佛曰：“刹那者为一念，二十念为一瞬，二十瞬为一弹指，二十弹指为一罗预，二十罗预为一须臾，一日一夜为三十须臾。”虽不知她是否在一念之间恋上了如玉少年郎，却知道在无数的须臾中他们将这份美好无尽的展现。</w:t>
      </w:r>
    </w:p>
    <w:p>
      <w:pPr>
        <w:ind w:left="0" w:right="0" w:firstLine="560"/>
        <w:spacing w:before="450" w:after="450" w:line="312" w:lineRule="auto"/>
      </w:pPr>
      <w:r>
        <w:rPr>
          <w:rFonts w:ascii="宋体" w:hAnsi="宋体" w:eastAsia="宋体" w:cs="宋体"/>
          <w:color w:val="000"/>
          <w:sz w:val="28"/>
          <w:szCs w:val="28"/>
        </w:rPr>
        <w:t xml:space="preserve">记得书中林黛玉经常以泪洗面，说话总是有那么几分刻薄。对于别人的话，总是多心留意，比起小心翼翼的露怯，她则总是喜欢冷笑回答，好像当代有些人仇恨社会，认为世界上没有好人。而宝玉是她的知己，明白她那身刺猬装下脆弱的心，所以他总是劝着她，让着她，保护着她。爱之深，责之切。林妹妹却像是不知道似的，也许是潜意识知道了他的包容，才总是常常将自己的醋意暴露：“你怎么不去辞辞你宝姐姐呢？”“再你为什么又和云儿使眼色？这安的是什么心？”</w:t>
      </w:r>
    </w:p>
    <w:p>
      <w:pPr>
        <w:ind w:left="0" w:right="0" w:firstLine="560"/>
        <w:spacing w:before="450" w:after="450" w:line="312" w:lineRule="auto"/>
      </w:pPr>
      <w:r>
        <w:rPr>
          <w:rFonts w:ascii="宋体" w:hAnsi="宋体" w:eastAsia="宋体" w:cs="宋体"/>
          <w:color w:val="000"/>
          <w:sz w:val="28"/>
          <w:szCs w:val="28"/>
        </w:rPr>
        <w:t xml:space="preserve">每每读到贾宝玉，林黛玉的言行时，我总是感叹幸好他们命运算不错，至少最初在贾氏家族中是少爷，小姐，不然让他们这种性格生于现代，必是两个娇命之人。先是贾宝玉，本就生于深院，大哥早年逝世，嫡系子孙中只有他一人，身边女子便多，且他居然喜欢胭脂，还是女子脸上的。要是在现代，必以他骚扰妇女几进牢房了。</w:t>
      </w:r>
    </w:p>
    <w:p>
      <w:pPr>
        <w:ind w:left="0" w:right="0" w:firstLine="560"/>
        <w:spacing w:before="450" w:after="450" w:line="312" w:lineRule="auto"/>
      </w:pPr>
      <w:r>
        <w:rPr>
          <w:rFonts w:ascii="宋体" w:hAnsi="宋体" w:eastAsia="宋体" w:cs="宋体"/>
          <w:color w:val="000"/>
          <w:sz w:val="28"/>
          <w:szCs w:val="28"/>
        </w:rPr>
        <w:t xml:space="preserve">其二他不喜欢四书五经，虽然本就不是什么十分好的书，但怎么也是经典，鉴古才能引今。他喜欢的总是那些艳书或是婉约感伤的诗词。他身为男儿应当自立自强，虽不能百战沙场，九死一生，也因顶天立地，有长剑走天涯的豪迈之志。都说字能反应人性格，而我却认为没有经过雕琢的诗才能体现人性格。</w:t>
      </w:r>
    </w:p>
    <w:p>
      <w:pPr>
        <w:ind w:left="0" w:right="0" w:firstLine="560"/>
        <w:spacing w:before="450" w:after="450" w:line="312" w:lineRule="auto"/>
      </w:pPr>
      <w:r>
        <w:rPr>
          <w:rFonts w:ascii="宋体" w:hAnsi="宋体" w:eastAsia="宋体" w:cs="宋体"/>
          <w:color w:val="000"/>
          <w:sz w:val="28"/>
          <w:szCs w:val="28"/>
        </w:rPr>
        <w:t xml:space="preserve">其三他对父亲不孝，贾政虽然作为一家之主确实是严厉而规矩的。我认为却是书中唯一能对贾宝玉指引正道的人，但贾宝玉却总是对贾政欺骗着他的学业，这厢贾政拉着不情不愿的贾宝玉向正路走一尺，那厢贾母凤姐儿却纵容贾宝玉向岔路走一丈。</w:t>
      </w:r>
    </w:p>
    <w:p>
      <w:pPr>
        <w:ind w:left="0" w:right="0" w:firstLine="560"/>
        <w:spacing w:before="450" w:after="450" w:line="312" w:lineRule="auto"/>
      </w:pPr>
      <w:r>
        <w:rPr>
          <w:rFonts w:ascii="宋体" w:hAnsi="宋体" w:eastAsia="宋体" w:cs="宋体"/>
          <w:color w:val="000"/>
          <w:sz w:val="28"/>
          <w:szCs w:val="28"/>
        </w:rPr>
        <w:t xml:space="preserve">次次读到这种时候，我只能望天长叹：“恨铁不成钢啊！”其四贾宝玉身边已经美人如云了，竟还是起过龙阳之好。我真不知道此人怎么想的，明明心属林妹妹，身有袭人，居然仍撞上了蒋公子。再说林黛玉，她身为小家碧玉，柔柔弱弱自小有病根，却不珍惜自己的身体。寄住在外可能思家，落落泪很正常，但她却把哭当饭吃，三天两头哭一回。眼泪可能引起别人同情，但次数多了，那些泛泛之交的人便不会再理会，伤的是自己和那些真正爱你，心疼你的人。</w:t>
      </w:r>
    </w:p>
    <w:p>
      <w:pPr>
        <w:ind w:left="0" w:right="0" w:firstLine="560"/>
        <w:spacing w:before="450" w:after="450" w:line="312" w:lineRule="auto"/>
      </w:pPr>
      <w:r>
        <w:rPr>
          <w:rFonts w:ascii="宋体" w:hAnsi="宋体" w:eastAsia="宋体" w:cs="宋体"/>
          <w:color w:val="000"/>
          <w:sz w:val="28"/>
          <w:szCs w:val="28"/>
        </w:rPr>
        <w:t xml:space="preserve">在当今社会，如果要不怕别人，不再自卑，第一点便是要笑对生活。其二林黛玉说话总是带几分讽刺意味，也许有时她是无心的，但大多数时候她都以嘲笑自己和别人的样子试图掩饰她内心的自卑。却不知她这样既不能让人尊重她，又使别人远离她。这样的她就像是带刺的玫瑰，大家只愿意远观，不愿意为了了解她而走近伤害到自身。</w:t>
      </w:r>
    </w:p>
    <w:p>
      <w:pPr>
        <w:ind w:left="0" w:right="0" w:firstLine="560"/>
        <w:spacing w:before="450" w:after="450" w:line="312" w:lineRule="auto"/>
      </w:pPr>
      <w:r>
        <w:rPr>
          <w:rFonts w:ascii="宋体" w:hAnsi="宋体" w:eastAsia="宋体" w:cs="宋体"/>
          <w:color w:val="000"/>
          <w:sz w:val="28"/>
          <w:szCs w:val="28"/>
        </w:rPr>
        <w:t xml:space="preserve">也许她内心是嫉妒薛宝钗的，因宝钗的识大体，说话带三分笑，受别人的喜欢，还与贾宝玉有“金玉之合”。但林妹妹内心又是那么清高，自认为宝玉视她为知己，而薛宝钗不过只是头顶虚名而已，而且自己又博览群书，才华辈出，只是恨不得身为男儿，一展自己的全部才华。在现代做人一定不能像林妹妹，而要像薛宝钗。我最敬宝钗的一点就是她的大气，不会因小事而闹别扭。</w:t>
      </w:r>
    </w:p>
    <w:p>
      <w:pPr>
        <w:ind w:left="0" w:right="0" w:firstLine="560"/>
        <w:spacing w:before="450" w:after="450" w:line="312" w:lineRule="auto"/>
      </w:pPr>
      <w:r>
        <w:rPr>
          <w:rFonts w:ascii="宋体" w:hAnsi="宋体" w:eastAsia="宋体" w:cs="宋体"/>
          <w:color w:val="000"/>
          <w:sz w:val="28"/>
          <w:szCs w:val="28"/>
        </w:rPr>
        <w:t xml:space="preserve">我又时常想着，若不是在书中，在那个时代，他们不会是他们，也不会成长成那个样子。时代环境决定了一生，比如不能要求汉代深闺明白现代的短裙，不能要求长期吃肉的人理解吃素的美好。一切的一切都是因为书中的是世界上独一无二的他。在特定的时间，特定的人写下的特定的他们，留给他们应有的结局。</w:t>
      </w:r>
    </w:p>
    <w:p>
      <w:pPr>
        <w:ind w:left="0" w:right="0" w:firstLine="560"/>
        <w:spacing w:before="450" w:after="450" w:line="312" w:lineRule="auto"/>
      </w:pPr>
      <w:r>
        <w:rPr>
          <w:rFonts w:ascii="宋体" w:hAnsi="宋体" w:eastAsia="宋体" w:cs="宋体"/>
          <w:color w:val="000"/>
          <w:sz w:val="28"/>
          <w:szCs w:val="28"/>
        </w:rPr>
        <w:t xml:space="preserve">宝哥哥和林妹妹的故事未能使我落泪，而是心中涩涩的，只想叹气，毕竟我在很早以前便知道了他们的结局。时下流行写同人文，很多人把一些没有明确结局和悲剧的文章写成了好结局，圆了书中人物一个梦，也是圆了自己一个梦。在我们小时候总是读着童话，读者“从此，公主和王子幸福的生活在一起”也听着父母说世界上有很多坏人，但是也有更多的好人。于是，我们总相信故事和生活会有一个好结局。</w:t>
      </w:r>
    </w:p>
    <w:p>
      <w:pPr>
        <w:ind w:left="0" w:right="0" w:firstLine="560"/>
        <w:spacing w:before="450" w:after="450" w:line="312" w:lineRule="auto"/>
      </w:pPr>
      <w:r>
        <w:rPr>
          <w:rFonts w:ascii="宋体" w:hAnsi="宋体" w:eastAsia="宋体" w:cs="宋体"/>
          <w:color w:val="000"/>
          <w:sz w:val="28"/>
          <w:szCs w:val="28"/>
        </w:rPr>
        <w:t xml:space="preserve">不知道是不是很多人和我一样，读小说除了很经典的，好结局不记得讲了什么，甚至连书名都记不住，而悲剧却总记得那么清楚，主角们的名字，他们怎么相遇，经历了些什么，说过最刻骨铭心的话。他们总是有梦一般的前言，却最终明白那只是雾里看花。即使在书中挣扎，历险，却最终没有迎来峰回路转，柳暗花明。我想林妹妹和宝哥哥也是这样的，一个红颜薄命，一个皈依佛门。最后他们没有执手走过一生，我认为这是他们最好的结局。毕竟在那个时代，那个岁月，留下曾经美好的回忆已是不错了。</w:t>
      </w:r>
    </w:p>
    <w:p>
      <w:pPr>
        <w:ind w:left="0" w:right="0" w:firstLine="560"/>
        <w:spacing w:before="450" w:after="450" w:line="312" w:lineRule="auto"/>
      </w:pPr>
      <w:r>
        <w:rPr>
          <w:rFonts w:ascii="宋体" w:hAnsi="宋体" w:eastAsia="宋体" w:cs="宋体"/>
          <w:color w:val="000"/>
          <w:sz w:val="28"/>
          <w:szCs w:val="28"/>
        </w:rPr>
        <w:t xml:space="preserve">记着林妹妹内心深处的憧憬，记着宝哥哥曾许下的誓言，宝黛忆藏与梦中······</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《红楼梦》读后感1000字左右篇十三</w:t>
      </w:r>
    </w:p>
    <w:p>
      <w:pPr>
        <w:ind w:left="0" w:right="0" w:firstLine="560"/>
        <w:spacing w:before="450" w:after="450" w:line="312" w:lineRule="auto"/>
      </w:pPr>
      <w:r>
        <w:rPr>
          <w:rFonts w:ascii="宋体" w:hAnsi="宋体" w:eastAsia="宋体" w:cs="宋体"/>
          <w:color w:val="000"/>
          <w:sz w:val="28"/>
          <w:szCs w:val="28"/>
        </w:rPr>
        <w:t xml:space="preserve">假期里，我读了四大名着之首的《红楼梦》。它真不愧为是一本奇书，书中人物众多，个性鲜明。</w:t>
      </w:r>
    </w:p>
    <w:p>
      <w:pPr>
        <w:ind w:left="0" w:right="0" w:firstLine="560"/>
        <w:spacing w:before="450" w:after="450" w:line="312" w:lineRule="auto"/>
      </w:pPr>
      <w:r>
        <w:rPr>
          <w:rFonts w:ascii="宋体" w:hAnsi="宋体" w:eastAsia="宋体" w:cs="宋体"/>
          <w:color w:val="000"/>
          <w:sz w:val="28"/>
          <w:szCs w:val="28"/>
        </w:rPr>
        <w:t xml:space="preserve">在这本书中，林黛玉、薛宝钗无疑分别是《红楼梦》的女一号和女二号，贾宝玉、林黛玉两人感情悲据贯穿始终。由多情潇洒的宝玉，娇嫩多病的黛玉，塑造了一个发生在清朝封建家庭的动人感情杯具。作者曹雪芹透过《红楼梦》，揭示了当时封建社会的黑暗，也表达了他的不满与愤怒。</w:t>
      </w:r>
    </w:p>
    <w:p>
      <w:pPr>
        <w:ind w:left="0" w:right="0" w:firstLine="560"/>
        <w:spacing w:before="450" w:after="450" w:line="312" w:lineRule="auto"/>
      </w:pPr>
      <w:r>
        <w:rPr>
          <w:rFonts w:ascii="宋体" w:hAnsi="宋体" w:eastAsia="宋体" w:cs="宋体"/>
          <w:color w:val="000"/>
          <w:sz w:val="28"/>
          <w:szCs w:val="28"/>
        </w:rPr>
        <w:t xml:space="preserve">故事讲述的是从小体弱多病的林黛玉来到了贾府，渐渐与公子贾宝玉相恋，本来这是一段完美的姻缘，但却又因凤姐从中使用掉包计，让贾宝玉娶了戴黄金锁的薛宝钗，以至于林黛玉吐血身亡，贾宝玉从此心灰意冷，看破红尘。</w:t>
      </w:r>
    </w:p>
    <w:p>
      <w:pPr>
        <w:ind w:left="0" w:right="0" w:firstLine="560"/>
        <w:spacing w:before="450" w:after="450" w:line="312" w:lineRule="auto"/>
      </w:pPr>
      <w:r>
        <w:rPr>
          <w:rFonts w:ascii="宋体" w:hAnsi="宋体" w:eastAsia="宋体" w:cs="宋体"/>
          <w:color w:val="000"/>
          <w:sz w:val="28"/>
          <w:szCs w:val="28"/>
        </w:rPr>
        <w:t xml:space="preserve">《红楼梦》的故事太感人了，写得个性精彩，故事环环相扣，我时常投入不己。读了它，我还真懂得不少道理。我觉得，当时的贾府很奢侈，贾府的贾母有权有势，说话也很有分量，贾府上下全都得听她的。但她个性疼爱贾宝玉，把他当作掌上明珠。虽然贾母十分疼爱贾宝玉，但我并不是十分喜欢他。我觉得贾宝玉这个人物有点“玩世不恭”。</w:t>
      </w:r>
    </w:p>
    <w:p>
      <w:pPr>
        <w:ind w:left="0" w:right="0" w:firstLine="560"/>
        <w:spacing w:before="450" w:after="450" w:line="312" w:lineRule="auto"/>
      </w:pPr>
      <w:r>
        <w:rPr>
          <w:rFonts w:ascii="宋体" w:hAnsi="宋体" w:eastAsia="宋体" w:cs="宋体"/>
          <w:color w:val="000"/>
          <w:sz w:val="28"/>
          <w:szCs w:val="28"/>
        </w:rPr>
        <w:t xml:space="preserve">轻佻、顽劣、屡教不改，这些词都能够用在他身上。当然，最后他也在黛玉离世的巨大悲痛中醒悟了过来，一改自己平日任性妄为的作风，我个性喜欢贾宝玉的表妹林黛玉。她虽然爱哭，但很有才华，琴棋书画样样精通。她和贾宝玉很谈得来，经常在一齐玩耍，两人算是青梅竹马，两小无猜，十分要好，这在当时是社会所不能容的。但是，作为当代的孩子，我觉得我们要坚强些，不要像林黛玉那样动不动就暗自垂泪，林黛玉是《红楼梦》众多人物里我最喜欢的女一号，也是最令人感动的人物！</w:t>
      </w:r>
    </w:p>
    <w:p>
      <w:pPr>
        <w:ind w:left="0" w:right="0" w:firstLine="560"/>
        <w:spacing w:before="450" w:after="450" w:line="312" w:lineRule="auto"/>
      </w:pPr>
      <w:r>
        <w:rPr>
          <w:rFonts w:ascii="宋体" w:hAnsi="宋体" w:eastAsia="宋体" w:cs="宋体"/>
          <w:color w:val="000"/>
          <w:sz w:val="28"/>
          <w:szCs w:val="28"/>
        </w:rPr>
        <w:t xml:space="preserve">《红楼梦》第九十七回，林黛玉焚稿断痴情，薛宝钗也闺成大礼。宝玉的新房和黛玉的病房构成了强烈的比较：一边悲，一边喜；一边哭泣，一边欢笑；一边热闹，一边冷清；一边管弦丝竹闹翻天，一边傀瘣魍魉把魄牵。我读到悲处悲，读到喜处更悲，给心灵以巨大的的震撼。我恨不得钻到书里，跟宝玉说一声，那不是黛玉。</w:t>
      </w:r>
    </w:p>
    <w:p>
      <w:pPr>
        <w:ind w:left="0" w:right="0" w:firstLine="560"/>
        <w:spacing w:before="450" w:after="450" w:line="312" w:lineRule="auto"/>
      </w:pPr>
      <w:r>
        <w:rPr>
          <w:rFonts w:ascii="宋体" w:hAnsi="宋体" w:eastAsia="宋体" w:cs="宋体"/>
          <w:color w:val="000"/>
          <w:sz w:val="28"/>
          <w:szCs w:val="28"/>
        </w:rPr>
        <w:t xml:space="preserve">我读了《红楼梦》后就十分佩服曹雪芹，他写出这么好的作品来，能把里面的人物写得栩栩如生，说明他的写作功底十分深厚，里面的人物个个好像站在我的眼前，同我说话似的，让我跟他们共同欢笑，共同悲伤，共同成长。我要学习他的写作的方法，把写文章的基本功打扎实，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《红楼梦》读后感1000字左右篇十四</w:t>
      </w:r>
    </w:p>
    <w:p>
      <w:pPr>
        <w:ind w:left="0" w:right="0" w:firstLine="560"/>
        <w:spacing w:before="450" w:after="450" w:line="312" w:lineRule="auto"/>
      </w:pPr>
      <w:r>
        <w:rPr>
          <w:rFonts w:ascii="宋体" w:hAnsi="宋体" w:eastAsia="宋体" w:cs="宋体"/>
          <w:color w:val="000"/>
          <w:sz w:val="28"/>
          <w:szCs w:val="28"/>
        </w:rPr>
        <w:t xml:space="preserve">读罢红楼，为荣宁二府的家破人亡，为红粉丽人的香消玉殒感到心酸。却也为其中的一些爱情而感动。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玉的红粉痴恋。在红楼梦里要数这两个人的爱情最纯洁了。让读者感受到世间一份千古流芳的爱情故事。他的出现那么纯洁自然，但是生不逢时的爱情就是痛苦的代名词。黛玉性格独有的叛逆和孤僻，以及对世俗的不屑一顾，令他往往显得特立独行。她执着着她自己的那一份清纯，她是娟雅脱俗的诗人气质。令人叹息的是他的多愁善感，红颜薄命。纵是大观园人来人往好不热闹，可是没有他依靠的亲人，只有风流多情的宝玉让她芳心暗许，却总是有患得患失，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与其说林黛玉在贾府的地位是悲剧的起因，不如把责任轨道指向万恶的封建社会。当“血泪洒尽”的曹公转身面对不堪回首的历史咱能不发出“满纸荒唐言，一把辛酸泪”的感叹！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要说的是薛宝钗的爱情悲剧了，我一直都觉得她是一个既冷酷又自私的人，可现在，我不由也开始同情她了。她的作为，其实并没有多少是自由的选择，她只是一个典型的循规蹈矩的服从者。这也是可悲的，一生都被别人的看法和所受的教育支配着。与林相比，她的一生也许更悲哀。林至少还追求了自己的幸福，而且得到了一份真诚的感情。而宝钗一生“愚昧而不自知”终其一生，也只能是任由生活这把钝刀一点一点割掉生命吧！对于她的一生，曹公应该也是叹惋吧！</w:t>
      </w:r>
    </w:p>
    <w:p>
      <w:pPr>
        <w:ind w:left="0" w:right="0" w:firstLine="560"/>
        <w:spacing w:before="450" w:after="450" w:line="312" w:lineRule="auto"/>
      </w:pPr>
      <w:r>
        <w:rPr>
          <w:rFonts w:ascii="宋体" w:hAnsi="宋体" w:eastAsia="宋体" w:cs="宋体"/>
          <w:color w:val="000"/>
          <w:sz w:val="28"/>
          <w:szCs w:val="28"/>
        </w:rPr>
        <w:t xml:space="preserve">红楼梦中的爱情纷繁，让人感触颇深。</w:t>
      </w:r>
    </w:p>
    <w:p>
      <w:pPr>
        <w:ind w:left="0" w:right="0" w:firstLine="560"/>
        <w:spacing w:before="450" w:after="450" w:line="312" w:lineRule="auto"/>
      </w:pPr>
      <w:r>
        <w:rPr>
          <w:rFonts w:ascii="宋体" w:hAnsi="宋体" w:eastAsia="宋体" w:cs="宋体"/>
          <w:color w:val="000"/>
          <w:sz w:val="28"/>
          <w:szCs w:val="28"/>
        </w:rPr>
        <w:t xml:space="preserve">小说作者充分运用了我国书法诗歌等各类文学文艺的一切优秀传统手法，展现了一部社会人生悲剧。在十二钗的群访种师中荡漾着充满诗情画意的特殊韵味，飘散着东方文化的芬芳。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2024-09-27T07:23:59+08:00</dcterms:created>
  <dcterms:modified xsi:type="dcterms:W3CDTF">2024-09-27T07:23:59+08:00</dcterms:modified>
</cp:coreProperties>
</file>

<file path=docProps/custom.xml><?xml version="1.0" encoding="utf-8"?>
<Properties xmlns="http://schemas.openxmlformats.org/officeDocument/2006/custom-properties" xmlns:vt="http://schemas.openxmlformats.org/officeDocument/2006/docPropsVTypes"/>
</file>