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最新老师家长会自我介绍(5篇)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老师家长会自我介绍篇一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感谢各位家长对幼儿园的理解与信任——选择了我们xx幼儿园并且把孩子交给了我们，这是对xx幼儿园及全体教师给予的`最大鞭策与鼓励。</w:t>
      </w:r>
    </w:p>
    <w:p>
      <w:pPr>
        <w:ind w:left="0" w:right="0" w:firstLine="560"/>
        <w:spacing w:before="450" w:after="450" w:line="312" w:lineRule="auto"/>
      </w:pPr>
      <w:r>
        <w:rPr>
          <w:rFonts w:ascii="宋体" w:hAnsi="宋体" w:eastAsia="宋体" w:cs="宋体"/>
          <w:color w:val="000"/>
          <w:sz w:val="28"/>
          <w:szCs w:val="28"/>
        </w:rPr>
        <w:t xml:space="preserve">感谢各位家长对xx幼儿园各项工作的参与、支持与配合——在百忙的工作中，抽时间来园参加我们开学后的第一次新生家长会。你们给我们提出的建议与要求，是我们改进工作，不断进步的巨大动力。在此，我代表小朋友和教师们对您说声“谢谢”！你们是有“执照”的好家长。</w:t>
      </w:r>
    </w:p>
    <w:p>
      <w:pPr>
        <w:ind w:left="0" w:right="0" w:firstLine="560"/>
        <w:spacing w:before="450" w:after="450" w:line="312" w:lineRule="auto"/>
      </w:pPr>
      <w:r>
        <w:rPr>
          <w:rFonts w:ascii="宋体" w:hAnsi="宋体" w:eastAsia="宋体" w:cs="宋体"/>
          <w:color w:val="000"/>
          <w:sz w:val="28"/>
          <w:szCs w:val="28"/>
        </w:rPr>
        <w:t xml:space="preserve">本人姓张，大家叫我张老师就好。由于幼儿园的发展需要，为打造一流的服务、一流的教学质量、一流的品牌幼儿园，由区教育局推荐，xx教育集团邓总监特聃，原东西湖区机关幼儿园园长来到xx幼儿园，担任xx幼儿园园长，主管幼儿园教育教学工作。</w:t>
      </w:r>
    </w:p>
    <w:p>
      <w:pPr>
        <w:ind w:left="0" w:right="0" w:firstLine="560"/>
        <w:spacing w:before="450" w:after="450" w:line="312" w:lineRule="auto"/>
      </w:pPr>
      <w:r>
        <w:rPr>
          <w:rFonts w:ascii="宋体" w:hAnsi="宋体" w:eastAsia="宋体" w:cs="宋体"/>
          <w:color w:val="000"/>
          <w:sz w:val="28"/>
          <w:szCs w:val="28"/>
        </w:rPr>
        <w:t xml:space="preserve">我从事幼儿教育工作35年，而在教育教学管理岗位就有20多年。并且先后荣获武汉市首届“好园丁”、“优秀教师”等奖以及区级“十佳园长”等荣誉称号。</w:t>
      </w:r>
    </w:p>
    <w:p>
      <w:pPr>
        <w:ind w:left="0" w:right="0" w:firstLine="560"/>
        <w:spacing w:before="450" w:after="450" w:line="312" w:lineRule="auto"/>
      </w:pPr>
      <w:r>
        <w:rPr>
          <w:rFonts w:ascii="宋体" w:hAnsi="宋体" w:eastAsia="宋体" w:cs="宋体"/>
          <w:color w:val="000"/>
          <w:sz w:val="28"/>
          <w:szCs w:val="28"/>
        </w:rPr>
        <w:t xml:space="preserve">多年的管理工作经验，让我懂得“一个好的幼儿园园长，就是一所好的幼儿园，她担负着外树形象，内抓管理的重要责任。因此，我的管理秘诀：四句话“以广博的学识教育人；以深远的见识引导人，（即通过个人品质、学识才干、能力、人格魅力和工作作风来影响教师，在教师心中产生一种信服力，从而发自内心的相信你，愿意听从你的一切指令）。以博大的襟怀包容人，以仁爱之心善待人。（有句话说得好：“管人要管心，管心要知心，知心要关心，关心要真心”就是与教师、家长沟通——零距离。）</w:t>
      </w:r>
    </w:p>
    <w:p>
      <w:pPr>
        <w:ind w:left="0" w:right="0" w:firstLine="560"/>
        <w:spacing w:before="450" w:after="450" w:line="312" w:lineRule="auto"/>
      </w:pPr>
      <w:r>
        <w:rPr>
          <w:rFonts w:ascii="宋体" w:hAnsi="宋体" w:eastAsia="宋体" w:cs="宋体"/>
          <w:color w:val="000"/>
          <w:sz w:val="28"/>
          <w:szCs w:val="28"/>
        </w:rPr>
        <w:t xml:space="preserve">新的学期、新的起点、新的希望，我相信，有各位家长朋友的信任、理解、参与与支持，有xx幼儿园全体教师的不懈努力，在爱的阳光下，我们会与孩子们一起成长，明天的xx幼儿园将会更好。谢谢大家！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老师家长会自我介绍篇二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今天感谢你们能抽空来参加我们班的家长会，这让我感受到你们对我们工作的理解和支持，也是对你们孩子的无不关心。正是有你们的信任、理解和支持，我们的工作才能顺利开展。</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首先，我自我介绍一下我是一名新来的老师―郑老师，。是来自山东的志愿者，毕业于山东聊城大学学前教育专业。由于是第一次开家长会，所以有不足之处，请家长们多多指正！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我们小红花幼儿园已经有半个月，在这些日子里，小朋友们带给我很多很多的快乐！在以后的日子我会慢慢解小朋友们的个体差异，在某些细节方面争取做得更好，在工作中不断的改进，我和在座的家长的心愿都是一样的一切为小朋友，为小朋友的一切，和小朋友们相处这么久以来，我基本上解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很大的差别，单一的教育已经远远不能达到现代幼儿教育的目标，更重要的是对幼儿智能的开发。据研究表明，0——岁是小朋友智力发展最迅速的阶段，在这个阶段存在着许多的潜能，如：动作发展关键期、情绪情感发展关键期等。小朋友升入学前班后的学习情况与小朋友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阅读，语言，社会，健康，弟子规，常规。孩子通过阅读在游戏中认识一些常用的简单的汉字，而不是机械简单的记忆，寓教育与游戏之中，让孩子体验学习的快乐，激起自我学习的兴趣。语言课程，本学期的目标是：通过阅读，鼓励幼儿大胆地、清楚地表达自己的想法和感受，促进幼儿的语言发展，养成注意倾听别人讲述的习惯。同时在阅读中延伸到我们生活中常见的标志，常识。通过学习健康，让孩子养成良好的卫生习惯，有强壮的身体才能有前面我们所说的学习。这学期我们将继续学习《弟子规》是，《弟子规》是人们的生活规范，依据至圣先师孔子的教诲编写而成，教导学生为人处世的规范，做到与经典同行为友。《弟子规》是儒家的基础，人性的基础。 俗话说“没有规矩，不成方圆”，这里所指的“规矩”、“方圆”就是指良好的常规和行为习惯。良好的常规可以使幼儿生活具有节奏，促进身体健康，又能使幼儿积极愉快地参加各种活动，受到全面、合理的教育。</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w:t>
      </w:r>
    </w:p>
    <w:p>
      <w:pPr>
        <w:ind w:left="0" w:right="0" w:firstLine="560"/>
        <w:spacing w:before="450" w:after="450" w:line="312" w:lineRule="auto"/>
      </w:pPr>
      <w:r>
        <w:rPr>
          <w:rFonts w:ascii="黑体" w:hAnsi="黑体" w:eastAsia="黑体" w:cs="黑体"/>
          <w:color w:val="000000"/>
          <w:sz w:val="34"/>
          <w:szCs w:val="34"/>
          <w:b w:val="1"/>
          <w:bCs w:val="1"/>
        </w:rPr>
        <w:t xml:space="preserve">老师家长会自我介绍篇三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感谢各位家长对幼儿园的理解与信任——选择了我们圣巴巴拉幼儿园并且把孩子交给了我们，这是对圣巴巴幼儿园及全体教师给予的最大鞭策与鼓励。</w:t>
      </w:r>
    </w:p>
    <w:p>
      <w:pPr>
        <w:ind w:left="0" w:right="0" w:firstLine="560"/>
        <w:spacing w:before="450" w:after="450" w:line="312" w:lineRule="auto"/>
      </w:pPr>
      <w:r>
        <w:rPr>
          <w:rFonts w:ascii="宋体" w:hAnsi="宋体" w:eastAsia="宋体" w:cs="宋体"/>
          <w:color w:val="000"/>
          <w:sz w:val="28"/>
          <w:szCs w:val="28"/>
        </w:rPr>
        <w:t xml:space="preserve">感谢各位家长对圣巴巴拉幼儿园各项工作的参与、支持与配合——在百忙的工作中，抽时间来园参加我们开学后的第一次新生家长会。你们给我们提出的建议与要求，是我们改进工作，不断进步的巨大动力。在此，我代表小朋友和教师们对您说声“谢谢”！你们是有“执照”的好家长。</w:t>
      </w:r>
    </w:p>
    <w:p>
      <w:pPr>
        <w:ind w:left="0" w:right="0" w:firstLine="560"/>
        <w:spacing w:before="450" w:after="450" w:line="312" w:lineRule="auto"/>
      </w:pPr>
      <w:r>
        <w:rPr>
          <w:rFonts w:ascii="宋体" w:hAnsi="宋体" w:eastAsia="宋体" w:cs="宋体"/>
          <w:color w:val="000"/>
          <w:sz w:val="28"/>
          <w:szCs w:val="28"/>
        </w:rPr>
        <w:t xml:space="preserve">本人姓张，大家叫我张老师就好。由于幼儿园的发展需要，为打造一流的服务、一流的教学质量、一流的品牌幼儿园，由区教育局推荐，圣巴巴拉教育集团邓总监特聃，原东西湖区机关幼儿园园长来到圣巴巴拉幼儿园，担任圣巴巴幼儿园园长，主管幼儿园教育教学工作。</w:t>
      </w:r>
    </w:p>
    <w:p>
      <w:pPr>
        <w:ind w:left="0" w:right="0" w:firstLine="560"/>
        <w:spacing w:before="450" w:after="450" w:line="312" w:lineRule="auto"/>
      </w:pPr>
      <w:r>
        <w:rPr>
          <w:rFonts w:ascii="宋体" w:hAnsi="宋体" w:eastAsia="宋体" w:cs="宋体"/>
          <w:color w:val="000"/>
          <w:sz w:val="28"/>
          <w:szCs w:val="28"/>
        </w:rPr>
        <w:t xml:space="preserve">我从事幼儿教育工作35年，而在教育教学管理岗位就有20多年。并且先后荣获武汉市首届“好园丁”、“优秀教师”等奖以及区级“十佳园长”等荣誉称号。</w:t>
      </w:r>
    </w:p>
    <w:p>
      <w:pPr>
        <w:ind w:left="0" w:right="0" w:firstLine="560"/>
        <w:spacing w:before="450" w:after="450" w:line="312" w:lineRule="auto"/>
      </w:pPr>
      <w:r>
        <w:rPr>
          <w:rFonts w:ascii="宋体" w:hAnsi="宋体" w:eastAsia="宋体" w:cs="宋体"/>
          <w:color w:val="000"/>
          <w:sz w:val="28"/>
          <w:szCs w:val="28"/>
        </w:rPr>
        <w:t xml:space="preserve">多年的管理工作经验，让我懂得“一个好的幼儿园园长，就是一所好的幼儿园，她担负着外树形象，内抓管理的重要责任。因此，我的管理秘诀：四句话“以广博的学识教育人；以深远的见识引导人。以博大的襟怀包容人，以仁爱之心善待人。</w:t>
      </w:r>
    </w:p>
    <w:p>
      <w:pPr>
        <w:ind w:left="0" w:right="0" w:firstLine="560"/>
        <w:spacing w:before="450" w:after="450" w:line="312" w:lineRule="auto"/>
      </w:pPr>
      <w:r>
        <w:rPr>
          <w:rFonts w:ascii="宋体" w:hAnsi="宋体" w:eastAsia="宋体" w:cs="宋体"/>
          <w:color w:val="000"/>
          <w:sz w:val="28"/>
          <w:szCs w:val="28"/>
        </w:rPr>
        <w:t xml:space="preserve">新的学期、新的起点、新的希望，我相信，有各位家长朋友的信任、理解、参与与支持，有圣巴巴拉幼儿园全体教师的不懈努力，在爱的阳光下，我们会与孩子们一起成长，明天的圣巴巴拉幼儿园将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老师家长会自我介绍篇四</w:t>
      </w:r>
    </w:p>
    <w:p>
      <w:pPr>
        <w:ind w:left="0" w:right="0" w:firstLine="560"/>
        <w:spacing w:before="450" w:after="450" w:line="312" w:lineRule="auto"/>
      </w:pPr>
      <w:r>
        <w:rPr>
          <w:rFonts w:ascii="宋体" w:hAnsi="宋体" w:eastAsia="宋体" w:cs="宋体"/>
          <w:color w:val="000"/>
          <w:sz w:val="28"/>
          <w:szCs w:val="28"/>
        </w:rPr>
        <w:t xml:space="preserve">今天感谢你们能抽空来参加我们班的家长会，这让我感受到了你们对我们工作的理解和支持，也是对你们孩子的无不关心。正是有了你们的信任、理解和支持，我们的工作才能顺利开展。</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首先，我自我介绍一下我是一名新来的老师——郑老师，。是来自山东的志愿者，毕业于山东聊城大学学前教育专业。由于是第一次开家长会，所以有不足之处，请家长们多多指正！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我们小红花幼儿园已经有半个月了，在这些日子里，孩子们带给我很多很多的快乐！在以后的日子我会慢慢了解孩子们的个体差异，在某些细节方面争取做得更好，在工作中不断的改进，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阅读，语言，社会，健康，弟子规，常规。孩子通过阅读在游戏中认识一些常用的简单的汉字，而不是机械简单的记忆，寓教育与游戏之中，让孩子体验学习的快乐，激起自我学习的兴趣。语言课程，本学期的目标是：通过阅读，鼓励幼儿大胆地、清楚地表达自己的想法和感受，促进幼儿的语言发展，养成注意倾听别人讲述的习惯。同时在阅读中延伸到我们生活中常见的\'标志，常识。通过学习健康，让孩子养成良好的卫生习惯，有了强壮的\'身体才能有前面我们所说的学习。这学期我们将继续学习《弟子规》是，《弟子规》是人们的生活规范，依据至圣先师孔子的教诲编写而成，教导学生为人处世的规范，做到与经典同行为友。《弟子规》是儒家的基础，人性的基础。</w:t>
      </w:r>
    </w:p>
    <w:p>
      <w:pPr>
        <w:ind w:left="0" w:right="0" w:firstLine="560"/>
        <w:spacing w:before="450" w:after="450" w:line="312" w:lineRule="auto"/>
      </w:pPr>
      <w:r>
        <w:rPr>
          <w:rFonts w:ascii="宋体" w:hAnsi="宋体" w:eastAsia="宋体" w:cs="宋体"/>
          <w:color w:val="000"/>
          <w:sz w:val="28"/>
          <w:szCs w:val="28"/>
        </w:rPr>
        <w:t xml:space="preserve">俗话说“没有规矩，不成方圆”，这里所指的“规矩”、“方圆”就是指良好的常规和行为习惯。良好的常规可以使幼儿生活具有节奏，促进身体健康，又能使幼儿积极愉快地参加各种活动，受到全面、合理的教育。</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当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老师家长会自我介绍篇五</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王，是中班的主任老师，已经从事幼教工作五年了。作为一名幼儿教育工作者，我和主任杨老师保教老师刘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两个月，我想放了一个暑假，有的孩子可能还不能很快的适应过来。相信开学的这两个月，孩子们已经明显地适应幼儿园生活。本学期又新增添几名新生，刚开学时这些孩子的情绪可能会不怎么稳定，经过一些时间的适应，我们已经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安全健康、科学以及儿歌识字汉字书写。</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授幼儿知识，希望家长回家及时进行辅导进行巩固。那样更能增强幼儿对学习内容的吸收。我们中班孩子的程度不是同等的存在有年龄上的大小差别，所以在进行汉字书写的学习过程中，有些幼儿相对掌握的比较快，而有些幼儿学起来则非常费劲，但是这些进度慢的家长不要图一时心急，宝宝年龄不同，接受知识传播的速度也不同，因此任何事都有个循序渐进，我希望家长回家后多辅导，多点耐心，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w:t>
      </w:r>
    </w:p>
    <w:p>
      <w:pPr>
        <w:ind w:left="0" w:right="0" w:firstLine="560"/>
        <w:spacing w:before="450" w:after="450" w:line="312" w:lineRule="auto"/>
      </w:pPr>
      <w:r>
        <w:rPr>
          <w:rFonts w:ascii="宋体" w:hAnsi="宋体" w:eastAsia="宋体" w:cs="宋体"/>
          <w:color w:val="000"/>
          <w:sz w:val="28"/>
          <w:szCs w:val="28"/>
        </w:rPr>
        <w:t xml:space="preserve">”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w:t>
      </w:r>
    </w:p>
    <w:p>
      <w:pPr>
        <w:ind w:left="0" w:right="0" w:firstLine="560"/>
        <w:spacing w:before="450" w:after="450" w:line="312" w:lineRule="auto"/>
      </w:pPr>
      <w:r>
        <w:rPr>
          <w:rFonts w:ascii="宋体" w:hAnsi="宋体" w:eastAsia="宋体" w:cs="宋体"/>
          <w:color w:val="000"/>
          <w:sz w:val="28"/>
          <w:szCs w:val="28"/>
        </w:rPr>
        <w:t xml:space="preserve">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特别是有时饭菜比较烫手的情况下有些调皮的孩子会故意去触摸或挪动，这时我们老师会对幼儿进行批评教育，但是有些调皮的孩子会借机说老师不让吃饭或其他之类的理由给家长汇报，这时作为我们老师就非常的委屈，不过这只是其少的现象，其实我们批评教育完全是为了保障孩子的安全。希望有些家长能够理解老师的良苦用心。在家里多给幼儿讲解安全小常识。</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w:t>
      </w:r>
    </w:p>
    <w:p>
      <w:pPr>
        <w:ind w:left="0" w:right="0" w:firstLine="560"/>
        <w:spacing w:before="450" w:after="450" w:line="312" w:lineRule="auto"/>
      </w:pPr>
      <w:r>
        <w:rPr>
          <w:rFonts w:ascii="宋体" w:hAnsi="宋体" w:eastAsia="宋体" w:cs="宋体"/>
          <w:color w:val="000"/>
          <w:sz w:val="28"/>
          <w:szCs w:val="28"/>
        </w:rPr>
        <w:t xml:space="preserve">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1.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2.献身教育事业。教师被誉为“蜡烛”，点燃了自己，照亮了别人，这是教师献身精神的真实写照。我，一位平凡的教师，要为教育事业添砖加瓦。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3.不断提高自身素质，努力成为一位优秀教师，学生喜欢的教师，社会满意的教师。争取在最短的工作学习中，提高自己的业务能力，丰富自己的教学经验。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给你一篇老师开家长会自我介绍的写作范例，你可以参考它的格式与写法，进行适当修改。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我叫xxx，即将担任xxx年级xxx班的班主任及xxx班、xxx班的数学教学工作。十二年前，我踏上了讲台。走向讲台，我骄傲，因为xxx小学是一片沃土，是它使我逐渐成熟，并使我尝到了耕耘收获后的喜悦！于xxxx年被评为“xxx十佳教师”、xxx年被评为区优秀青年教师，数学赛课曾分别获校、区、市赛课一等奖等。</w:t>
      </w:r>
    </w:p>
    <w:p>
      <w:pPr>
        <w:ind w:left="0" w:right="0" w:firstLine="560"/>
        <w:spacing w:before="450" w:after="450" w:line="312" w:lineRule="auto"/>
      </w:pPr>
      <w:r>
        <w:rPr>
          <w:rFonts w:ascii="宋体" w:hAnsi="宋体" w:eastAsia="宋体" w:cs="宋体"/>
          <w:color w:val="000"/>
          <w:sz w:val="28"/>
          <w:szCs w:val="28"/>
        </w:rPr>
        <w:t xml:space="preserve">此时此刻，站在这里，我的心是不平静的。因为，这里充满了学校对我的信任，能担任第一轮新课改实验的老师我感到荣幸，机遇、挑战又来到了眼前。同时，在这里也看到了各位家长期盼的目光，使我感到肩上责任的重大。面对今后的教育，我想说：我将以“三心（爱心、耐心、信心）育人”来要求自己，力争使我的学生学会做人、学会做事。教学方面，我很欣赏一位数学家曾说过的四个字“数学好玩”。</w:t>
      </w:r>
    </w:p>
    <w:p>
      <w:pPr>
        <w:ind w:left="0" w:right="0" w:firstLine="560"/>
        <w:spacing w:before="450" w:after="450" w:line="312" w:lineRule="auto"/>
      </w:pPr>
      <w:r>
        <w:rPr>
          <w:rFonts w:ascii="宋体" w:hAnsi="宋体" w:eastAsia="宋体" w:cs="宋体"/>
          <w:color w:val="000"/>
          <w:sz w:val="28"/>
          <w:szCs w:val="28"/>
        </w:rPr>
        <w:t xml:space="preserve">我将从一年级学生的兴趣入手让他们感到“数学好玩”，从个性和个体差异出发使他们能“玩好数学”！力争使班上的每个孩子都有所发展，做最好的自己！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2024-09-21T01:45:35+08:00</dcterms:created>
  <dcterms:modified xsi:type="dcterms:W3CDTF">2024-09-21T01:45:35+08:00</dcterms:modified>
</cp:coreProperties>
</file>

<file path=docProps/custom.xml><?xml version="1.0" encoding="utf-8"?>
<Properties xmlns="http://schemas.openxmlformats.org/officeDocument/2006/custom-properties" xmlns:vt="http://schemas.openxmlformats.org/officeDocument/2006/docPropsVTypes"/>
</file>