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2024年安全学习个人心得体会(8篇)</w:t>
      </w:r>
      <w:bookmarkEnd w:id="1"/>
    </w:p>
    <w:p>
      <w:pPr>
        <w:jc w:val="center"/>
        <w:spacing w:before="0" w:after="450"/>
      </w:pPr>
      <w:r>
        <w:rPr>
          <w:rFonts w:ascii="Arial" w:hAnsi="Arial" w:eastAsia="Arial" w:cs="Arial"/>
          <w:color w:val="999999"/>
          <w:sz w:val="20"/>
          <w:szCs w:val="20"/>
        </w:rPr>
        <w:t xml:space="preserve">来源：网络  作者：心上人间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安全学习个人心得体会篇一中小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安全学习个人心得体会篇一</w:t>
      </w:r>
    </w:p>
    <w:p>
      <w:pPr>
        <w:ind w:left="0" w:right="0" w:firstLine="560"/>
        <w:spacing w:before="450" w:after="450" w:line="312" w:lineRule="auto"/>
      </w:pPr>
      <w:r>
        <w:rPr>
          <w:rFonts w:ascii="宋体" w:hAnsi="宋体" w:eastAsia="宋体" w:cs="宋体"/>
          <w:color w:val="000"/>
          <w:sz w:val="28"/>
          <w:szCs w:val="28"/>
        </w:rPr>
        <w:t xml:space="preserve">中小学生是祖国的未来，透过加强中小学生公共安全教育，培养中小学生的安全意识、知识和技能，提高中小学生面临突发安全事件自救自护的应变潜力，对于提高我国整体国民的安全意识和自救、救护潜力必将产生深远的用心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安全学习个人心得体会篇二</w:t>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卫生工作显得尤其重要。学生的安全问题关系到千家万户，学校就必须把保护学生的安全放在首要地位。下面我就安全教育学习谈几点自己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安全教育讲座中重点谈到了“教师”这一部分，它涉及面较宽广，不但谈到了教师所应该具备的职业道德规范，学校的安全责任，而且谈到了教师必须应尽到的安全责任等方面。</w:t>
      </w:r>
    </w:p>
    <w:p>
      <w:pPr>
        <w:ind w:left="0" w:right="0" w:firstLine="560"/>
        <w:spacing w:before="450" w:after="450" w:line="312" w:lineRule="auto"/>
      </w:pPr>
      <w:r>
        <w:rPr>
          <w:rFonts w:ascii="宋体" w:hAnsi="宋体" w:eastAsia="宋体" w:cs="宋体"/>
          <w:color w:val="000"/>
          <w:sz w:val="28"/>
          <w:szCs w:val="28"/>
        </w:rPr>
        <w:t xml:space="preserve">我觉得安全教育讲座给我们广大教师提供了教书育人的行动指南。一名合格的农村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集体负责，对社会负责。在社会主义社会，教师职业态度的基本要求，就是树立积极主动的劳动态度，努力培养社会主义新人。教师必须有主人翁的安全责任感，必须具有从事教育劳动的光荣感与自豪感，必须有安全工作奉献精神。</w:t>
      </w:r>
    </w:p>
    <w:p>
      <w:pPr>
        <w:ind w:left="0" w:right="0" w:firstLine="560"/>
        <w:spacing w:before="450" w:after="450" w:line="312" w:lineRule="auto"/>
      </w:pPr>
      <w:r>
        <w:rPr>
          <w:rFonts w:ascii="宋体" w:hAnsi="宋体" w:eastAsia="宋体" w:cs="宋体"/>
          <w:color w:val="000"/>
          <w:sz w:val="28"/>
          <w:szCs w:val="28"/>
        </w:rPr>
        <w:t xml:space="preserve">二、抓好安全工作是学生接受良好教育的重要保证，是学校实施教育的重要保障。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是适龄儿童家长及监护人的责任和义务，更是国家和政府的义务。国家和政府必须采取各种有效措施确保每一个适龄儿童入学接受规定年限的学校安全教育，提供安全的教育教学设施。学生在校的安全更是学校的重要职责，让学生了解安全常识，掌握安全自我保护方法，这是学校义不容辞的责任。学校要充分利用升降旗仪式、广播、电视、班会、集会、板报等宣传阵地或聘请相关人员到校，认真开展安全知识宣传和讲解。利用多种形式认真开展安全活动，让每一位教师明确，让每一位学生知晓。学校要根据不同季节的特点，抓好安全卫生工作，学校要有安全提示牌、警示牌、人行横道线设置，学校要做到安全制度落实，人员到位，责任明确。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在中小学安全教育讲座中也明确了社会应该对教育履行的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定时播出提示中、小学生安全的宣传画面，特别是推出动画片等中、小学生喜欢的节目时，有意识地插播一些宣传教育公益广告，此种宣传方式长期坚持，久而久之将会收到事半功倍的效果。社会、家庭、学校联动抓好了安全工作，一个“和谐、文明、平安”的社会、家庭、学校将促使国家发展，国民素质提高，社会稳定，国家繁荣昌盛。</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让我感到生命如此地脆弱，如此地不堪一击。多一份小心，多一份关心，就会少一份灾难，少一份失望。珍惜生命，从我做起，为不再让亲友生离死别的场面再一次出现，不让交通事故无情地吞噬我们无辜的生命。从现在开始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毕竟，命大于天!</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晨会、班会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制定各种突发事件的应急预案，严格执行责任追究制度，对不负责任而造成重大安全事故的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安全学习个人心得体会篇三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w:t>
      </w:r>
    </w:p>
    <w:p>
      <w:pPr>
        <w:ind w:left="0" w:right="0" w:firstLine="560"/>
        <w:spacing w:before="450" w:after="450" w:line="312" w:lineRule="auto"/>
      </w:pPr>
      <w:r>
        <w:rPr>
          <w:rFonts w:ascii="宋体" w:hAnsi="宋体" w:eastAsia="宋体" w:cs="宋体"/>
          <w:color w:val="000"/>
          <w:sz w:val="28"/>
          <w:szCs w:val="28"/>
        </w:rPr>
        <w:t xml:space="preserve">首先，从国家面临的安全环境来看，当前我国面临的环境复杂多变，安全形势不容乐观，主要表现为境外敌对势力和间谍情报机构为达到分化、西化中国的目的，一方面利用各种渠道，以公开或秘密的方式，传播西方的政治和经济模式、价值观念以及腐朽的生活方式，培养和平演变的“内应力量”。另一方面采取金钱收买、物质利诱、色情勾引、出国担保等手段，或打着学术交流、参观访问、洽谈业务等幌子，刺探、套取、收买我国家和单位秘密。其次，大学生对国家安全也存在着种种模糊的认识。</w:t>
      </w:r>
    </w:p>
    <w:p>
      <w:pPr>
        <w:ind w:left="0" w:right="0" w:firstLine="560"/>
        <w:spacing w:before="450" w:after="450" w:line="312" w:lineRule="auto"/>
      </w:pPr>
      <w:r>
        <w:rPr>
          <w:rFonts w:ascii="宋体" w:hAnsi="宋体" w:eastAsia="宋体" w:cs="宋体"/>
          <w:color w:val="000"/>
          <w:sz w:val="28"/>
          <w:szCs w:val="28"/>
        </w:rPr>
        <w:t xml:space="preserve">一是大学生对国家安全还停留在军事、战争、国防、领土、情报、间谍这样一些传统的、局部的认识上。当前，国家安全既包括国土安全、主权安全、政治安全、经济安全、国防安全、国民安全等传统内容，也包括文化安全、科技安全、金融安全、信息安全等方面的新内容。因此，全方位理解国家安全有助于端正大学生的思想认识，增强国家安全意识。</w:t>
      </w:r>
    </w:p>
    <w:p>
      <w:pPr>
        <w:ind w:left="0" w:right="0" w:firstLine="560"/>
        <w:spacing w:before="450" w:after="450" w:line="312" w:lineRule="auto"/>
      </w:pPr>
      <w:r>
        <w:rPr>
          <w:rFonts w:ascii="宋体" w:hAnsi="宋体" w:eastAsia="宋体" w:cs="宋体"/>
          <w:color w:val="000"/>
          <w:sz w:val="28"/>
          <w:szCs w:val="28"/>
        </w:rPr>
        <w:t xml:space="preserve">二是讲国家安全，大学生会自然联想到美国的中央情报局、联邦调查局以及国家安全机关、军队、警察身上，这种把国家安全等同于情报间谍活动的片面认识，使大学生不能自觉地把维护国家安全与自身的责任联系起来，或多或少地、有意无意地认为“国家安全与己无关”。</w:t>
      </w:r>
    </w:p>
    <w:p>
      <w:pPr>
        <w:ind w:left="0" w:right="0" w:firstLine="560"/>
        <w:spacing w:before="450" w:after="450" w:line="312" w:lineRule="auto"/>
      </w:pPr>
      <w:r>
        <w:rPr>
          <w:rFonts w:ascii="宋体" w:hAnsi="宋体" w:eastAsia="宋体" w:cs="宋体"/>
          <w:color w:val="000"/>
          <w:sz w:val="28"/>
          <w:szCs w:val="28"/>
        </w:rPr>
        <w:t xml:space="preserve">三是随着我国经济发展、社会稳定、人民安居乐业，国际地位与日俱增，和平环境使大学生自觉不自觉地对国内外敌对势力的破坏活动放松了警惕，淡化了安全意识，认为“对外开放无密可保”，“和平期间无间谍”等等。由于思想麻痹，造成国家的一些机密被泄露，更有甚者，个别经不起金钱、美色等种种诱惑，不惜丧失国格人格，出卖情报，给国家安全和利益造成重大损失，教训极为惨痛深刻!</w:t>
      </w:r>
    </w:p>
    <w:p>
      <w:pPr>
        <w:ind w:left="0" w:right="0" w:firstLine="560"/>
        <w:spacing w:before="450" w:after="450" w:line="312" w:lineRule="auto"/>
      </w:pPr>
      <w:r>
        <w:rPr>
          <w:rFonts w:ascii="宋体" w:hAnsi="宋体" w:eastAsia="宋体" w:cs="宋体"/>
          <w:color w:val="000"/>
          <w:sz w:val="28"/>
          <w:szCs w:val="28"/>
        </w:rPr>
        <w:t xml:space="preserve">总之，我国面临着复杂严峻的安全形势，而大学生的国家安全意识又相对薄弱，这就迫切需要对大学生进行安全教育，培养国家安全知识，树立新的国家安全观，既是必要的，也是紧迫的。</w:t>
      </w:r>
    </w:p>
    <w:p>
      <w:pPr>
        <w:ind w:left="0" w:right="0" w:firstLine="560"/>
        <w:spacing w:before="450" w:after="450" w:line="312" w:lineRule="auto"/>
      </w:pPr>
      <w:r>
        <w:rPr>
          <w:rFonts w:ascii="宋体" w:hAnsi="宋体" w:eastAsia="宋体" w:cs="宋体"/>
          <w:color w:val="000"/>
          <w:sz w:val="28"/>
          <w:szCs w:val="28"/>
        </w:rPr>
        <w:t xml:space="preserve">朋友们，爱护自己的生命吧，别忘了：安全就是生命!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安全学习个人心得体会篇四</w:t>
      </w:r>
    </w:p>
    <w:p>
      <w:pPr>
        <w:ind w:left="0" w:right="0" w:firstLine="560"/>
        <w:spacing w:before="450" w:after="450" w:line="312" w:lineRule="auto"/>
      </w:pPr>
      <w:r>
        <w:rPr>
          <w:rFonts w:ascii="宋体" w:hAnsi="宋体" w:eastAsia="宋体" w:cs="宋体"/>
          <w:color w:val="000"/>
          <w:sz w:val="28"/>
          <w:szCs w:val="28"/>
        </w:rPr>
        <w:t xml:space="preserve">近一段时间，我学习了《山东省中小学幼儿园安全管理暂行办法》文件，它是学校管理的法规性文件，是第一个与新修订的《义务教育法》配套的法规性文件，主要表现在以下几个方面：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第一，校园周边安全管理。</w:t>
      </w:r>
    </w:p>
    <w:p>
      <w:pPr>
        <w:ind w:left="0" w:right="0" w:firstLine="560"/>
        <w:spacing w:before="450" w:after="450" w:line="312" w:lineRule="auto"/>
      </w:pPr>
      <w:r>
        <w:rPr>
          <w:rFonts w:ascii="宋体" w:hAnsi="宋体" w:eastAsia="宋体" w:cs="宋体"/>
          <w:color w:val="000"/>
          <w:sz w:val="28"/>
          <w:szCs w:val="28"/>
        </w:rPr>
        <w:t xml:space="preserve">《办法》专设“校园周边安全管理”一章，有针对性地对政府有关部门应当履行校园周边安全管理职责作出明确规定，有利于安全管理中依法管理、各负其责方针的落实。</w:t>
      </w:r>
    </w:p>
    <w:p>
      <w:pPr>
        <w:ind w:left="0" w:right="0" w:firstLine="560"/>
        <w:spacing w:before="450" w:after="450" w:line="312" w:lineRule="auto"/>
      </w:pPr>
      <w:r>
        <w:rPr>
          <w:rFonts w:ascii="宋体" w:hAnsi="宋体" w:eastAsia="宋体" w:cs="宋体"/>
          <w:color w:val="000"/>
          <w:sz w:val="28"/>
          <w:szCs w:val="28"/>
        </w:rPr>
        <w:t xml:space="preserve">第二，校内安全管理。</w:t>
      </w:r>
    </w:p>
    <w:p>
      <w:pPr>
        <w:ind w:left="0" w:right="0" w:firstLine="560"/>
        <w:spacing w:before="450" w:after="450" w:line="312" w:lineRule="auto"/>
      </w:pPr>
      <w:r>
        <w:rPr>
          <w:rFonts w:ascii="宋体" w:hAnsi="宋体" w:eastAsia="宋体" w:cs="宋体"/>
          <w:color w:val="000"/>
          <w:sz w:val="28"/>
          <w:szCs w:val="28"/>
        </w:rPr>
        <w:t xml:space="preserve">结合《义务教育法》24条第1款关于加强校内安全制度建设和安全管理、以及对学生进行安全教育等规定的精神与要求，《办法》以比较多地条款，对校内安全问题作出全面具体的规定，为落实关于校内安全法律规定提供了较好的工作基础。</w:t>
      </w:r>
    </w:p>
    <w:p>
      <w:pPr>
        <w:ind w:left="0" w:right="0" w:firstLine="560"/>
        <w:spacing w:before="450" w:after="450" w:line="312" w:lineRule="auto"/>
      </w:pPr>
      <w:r>
        <w:rPr>
          <w:rFonts w:ascii="宋体" w:hAnsi="宋体" w:eastAsia="宋体" w:cs="宋体"/>
          <w:color w:val="000"/>
          <w:sz w:val="28"/>
          <w:szCs w:val="28"/>
        </w:rPr>
        <w:t xml:space="preserve">第三，校舍安全管理。</w:t>
      </w:r>
    </w:p>
    <w:p>
      <w:pPr>
        <w:ind w:left="0" w:right="0" w:firstLine="560"/>
        <w:spacing w:before="450" w:after="450" w:line="312" w:lineRule="auto"/>
      </w:pPr>
      <w:r>
        <w:rPr>
          <w:rFonts w:ascii="宋体" w:hAnsi="宋体" w:eastAsia="宋体" w:cs="宋体"/>
          <w:color w:val="000"/>
          <w:sz w:val="28"/>
          <w:szCs w:val="28"/>
        </w:rPr>
        <w:t xml:space="preserve">校舍是保障义务教育实施的重要地、基本条件，校舍安全也是比较突出的实际问题。《义务教育法》24条第2款以及法律责任一章中第52条对政府保障校舍安全的义务作出了明确规定。《办法》则主要从学校加强安全工作角度，对进行校舍安全检查和危房报告作出了规定，有利于各有关义务主体全面贯彻落实法律的规定，共同保障校舍安全和师生生命安全。</w:t>
      </w:r>
    </w:p>
    <w:p>
      <w:pPr>
        <w:ind w:left="0" w:right="0" w:firstLine="560"/>
        <w:spacing w:before="450" w:after="450" w:line="312" w:lineRule="auto"/>
      </w:pPr>
      <w:r>
        <w:rPr>
          <w:rFonts w:ascii="宋体" w:hAnsi="宋体" w:eastAsia="宋体" w:cs="宋体"/>
          <w:color w:val="000"/>
          <w:sz w:val="28"/>
          <w:szCs w:val="28"/>
        </w:rPr>
        <w:t xml:space="preserve">作为一线教师我深感责任重大，在以后的教学和生活中我会依法履行自己的安全管理职责，保障孩子的安全，让家长放心。</w:t>
      </w:r>
    </w:p>
    <w:p>
      <w:pPr>
        <w:ind w:left="0" w:right="0" w:firstLine="560"/>
        <w:spacing w:before="450" w:after="450" w:line="312" w:lineRule="auto"/>
      </w:pPr>
      <w:r>
        <w:rPr>
          <w:rFonts w:ascii="黑体" w:hAnsi="黑体" w:eastAsia="黑体" w:cs="黑体"/>
          <w:color w:val="000000"/>
          <w:sz w:val="34"/>
          <w:szCs w:val="34"/>
          <w:b w:val="1"/>
          <w:bCs w:val="1"/>
        </w:rPr>
        <w:t xml:space="preserve">安全学习个人心得体会篇五</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 key)和私有密钥(private 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 authority )发行的文件。ca认证中心作为权威的、可信赖的、公正的第三方机构，专门负责为各种认证需求提供数字证书服务。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 socket ，安全套接层)是由netscape公司推出的一种安全通信协议，它能够对信用卡和个人信息提供较强的保护。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 electronic transaction，安全电子交易)是由visa和mastercard两大信用卡公司于1997年5月联合推出的规范，这个规范得到了ibm、netscape、microsoft、oracle, gte, verisign, saic, terisa等公司的支持。</w:t>
      </w:r>
    </w:p>
    <w:p>
      <w:pPr>
        <w:ind w:left="0" w:right="0" w:firstLine="560"/>
        <w:spacing w:before="450" w:after="450" w:line="312" w:lineRule="auto"/>
      </w:pPr>
      <w:r>
        <w:rPr>
          <w:rFonts w:ascii="黑体" w:hAnsi="黑体" w:eastAsia="黑体" w:cs="黑体"/>
          <w:color w:val="000000"/>
          <w:sz w:val="34"/>
          <w:szCs w:val="34"/>
          <w:b w:val="1"/>
          <w:bCs w:val="1"/>
        </w:rPr>
        <w:t xml:space="preserve">安全学习个人心得体会篇六</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20xx年，我们在中心的指导下，坚持以预防为主、防治结合、加强教育、群防群治为原则，通过安全学习，增强了我们的安全意识和自我防护能力。通过齐抓共管，营造了全体职工关心和支持中心安全工作的局面，从而切实安全生产，维护设备安全稳定运行。</w:t>
      </w:r>
    </w:p>
    <w:p>
      <w:pPr>
        <w:ind w:left="0" w:right="0" w:firstLine="560"/>
        <w:spacing w:before="450" w:after="450" w:line="312" w:lineRule="auto"/>
      </w:pPr>
      <w:r>
        <w:rPr>
          <w:rFonts w:ascii="宋体" w:hAnsi="宋体" w:eastAsia="宋体" w:cs="宋体"/>
          <w:color w:val="000"/>
          <w:sz w:val="28"/>
          <w:szCs w:val="28"/>
        </w:rPr>
        <w:t xml:space="preserve">对我们供电行业来说，安全就是生命、安全就是效益、安全是一切工作的重中之重！唯有安全生产这个环节不出差错，我们才能去争取更好的成绩！</w:t>
      </w:r>
    </w:p>
    <w:p>
      <w:pPr>
        <w:ind w:left="0" w:right="0" w:firstLine="560"/>
        <w:spacing w:before="450" w:after="450" w:line="312" w:lineRule="auto"/>
      </w:pPr>
      <w:r>
        <w:rPr>
          <w:rFonts w:ascii="宋体" w:hAnsi="宋体" w:eastAsia="宋体" w:cs="宋体"/>
          <w:color w:val="000"/>
          <w:sz w:val="28"/>
          <w:szCs w:val="28"/>
        </w:rPr>
        <w:t xml:space="preserve">所谓一失足，千古恨！当我们注视着设备的电压、频率的正常波动或流动时，我们是否想过，如果稍有疏忽、安全意识一刹那间离开我们的头脑，那可怕的瞬间，火光电闪之处，一切的美好，企业的兴旺甚至生命的珍贵………都将化为乌有！所以，居安思危、防患于未然，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我们每一个从业人员自踏入供电行业的大门，就开始接受安全教育。“安全第一，预防为主”，我们牢记在心，我们是时时讲、周周学，月月喊，《安全规程》翻破了一本又一本，安全学习记录是厚厚一大叠，那为什么一出事故进行分析，结果就是“违章”。我想不会有人对《安全规程》、《操作规程》、《规章制度》有任何怀疑，这些都是鲜血教训的经验凝结，每个人都对这些耳熟能详，它是每一个从业人员的三件法宝，我们要经常学习，在工作中认真落实。不要怀着侥幸心理，从心里头就要绷紧安全生产这根弦。</w:t>
      </w:r>
    </w:p>
    <w:p>
      <w:pPr>
        <w:ind w:left="0" w:right="0" w:firstLine="560"/>
        <w:spacing w:before="450" w:after="450" w:line="312" w:lineRule="auto"/>
      </w:pPr>
      <w:r>
        <w:rPr>
          <w:rFonts w:ascii="宋体" w:hAnsi="宋体" w:eastAsia="宋体" w:cs="宋体"/>
          <w:color w:val="000"/>
          <w:sz w:val="28"/>
          <w:szCs w:val="28"/>
        </w:rPr>
        <w:t xml:space="preserve">安全工作只有满分，没有九十九。比如说我们在进行倒闸操作接电力调度下达的每一条命令都必须清楚无误，哪怕只有一个字的口误，就会发生事故。一个小小的错误、一点小小的疏忽对于我们都是致命的。</w:t>
      </w:r>
    </w:p>
    <w:p>
      <w:pPr>
        <w:ind w:left="0" w:right="0" w:firstLine="560"/>
        <w:spacing w:before="450" w:after="450" w:line="312" w:lineRule="auto"/>
      </w:pPr>
      <w:r>
        <w:rPr>
          <w:rFonts w:ascii="宋体" w:hAnsi="宋体" w:eastAsia="宋体" w:cs="宋体"/>
          <w:color w:val="000"/>
          <w:sz w:val="28"/>
          <w:szCs w:val="28"/>
        </w:rPr>
        <w:t xml:space="preserve">一年来，坚持了每月至少一次且内容丰富的安全学习。学习事故通报；结合生产实际学习有关专业知识；带着问题了解设备情况；结合变电所实际搞模拟事故演练等等。这些都是我们学习的方向，在学习的同时提高了我们的技术水平和业务能力。</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操作规程》、《规章制度》。还多有几颗心：一是专心，学一行、专一行、爱一行，“即来之，则战之；即战之，则胜之”，不能“身在曹营心在汗”，工作的时候就应该专心工作，不要想工作以外的事情；二是细心，不管是长年在干的，还是第一次接触的工作都来不得半点马虎，粗心大意实在是安全生产的天敌；三是虚心，“谦虚使人进步，骄傲使人落后”，现场中相当一部分安全事故就是因为一些冒险家胆子太大，一知半解、不懂装懂、不计后果、冒险蛮干，不是怕丢面子羞于请教，就是自以为是瞧不起别人；四是责任心，要树立“局欣我荣，局衰我耻”的敬业精神，立足岗位、爱岗敬业，做到不违章违规，在安全生产工作中切实做到“严、细、实”。除了这些，还有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服从命令、遵守纪律是我们供电系统所有人员的天职，注重安全、安全生产应该是我们具有的基本职业道德之一。</w:t>
      </w:r>
    </w:p>
    <w:p>
      <w:pPr>
        <w:ind w:left="0" w:right="0" w:firstLine="560"/>
        <w:spacing w:before="450" w:after="450" w:line="312" w:lineRule="auto"/>
      </w:pPr>
      <w:r>
        <w:rPr>
          <w:rFonts w:ascii="黑体" w:hAnsi="黑体" w:eastAsia="黑体" w:cs="黑体"/>
          <w:color w:val="000000"/>
          <w:sz w:val="34"/>
          <w:szCs w:val="34"/>
          <w:b w:val="1"/>
          <w:bCs w:val="1"/>
        </w:rPr>
        <w:t xml:space="preserve">安全学习个人心得体会篇七</w:t>
      </w:r>
    </w:p>
    <w:p>
      <w:pPr>
        <w:ind w:left="0" w:right="0" w:firstLine="560"/>
        <w:spacing w:before="450" w:after="450" w:line="312" w:lineRule="auto"/>
      </w:pPr>
      <w:r>
        <w:rPr>
          <w:rFonts w:ascii="宋体" w:hAnsi="宋体" w:eastAsia="宋体" w:cs="宋体"/>
          <w:color w:val="000"/>
          <w:sz w:val="28"/>
          <w:szCs w:val="28"/>
        </w:rPr>
        <w:t xml:space="preserve">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安全学习个人心得体会篇八</w:t>
      </w:r>
    </w:p>
    <w:p>
      <w:pPr>
        <w:ind w:left="0" w:right="0" w:firstLine="560"/>
        <w:spacing w:before="450" w:after="450" w:line="312" w:lineRule="auto"/>
      </w:pPr>
      <w:r>
        <w:rPr>
          <w:rFonts w:ascii="宋体" w:hAnsi="宋体" w:eastAsia="宋体" w:cs="宋体"/>
          <w:color w:val="000"/>
          <w:sz w:val="28"/>
          <w:szCs w:val="28"/>
        </w:rPr>
        <w:t xml:space="preserve">近年来，医患矛盾越来越突出，医患关系越来越紧张，可以说已经达到一触即发的地步，为了一句话说得不当，一点小的失误，都会让患者及家属抓住不放，造成医疗纠纷。透过我院近期发生的医疗纠纷事件，我深刻体会到防范医疗纠纷或医疗事故非发生已迫在眉睫。</w:t>
      </w:r>
    </w:p>
    <w:p>
      <w:pPr>
        <w:ind w:left="0" w:right="0" w:firstLine="560"/>
        <w:spacing w:before="450" w:after="450" w:line="312" w:lineRule="auto"/>
      </w:pPr>
      <w:r>
        <w:rPr>
          <w:rFonts w:ascii="宋体" w:hAnsi="宋体" w:eastAsia="宋体" w:cs="宋体"/>
          <w:color w:val="000"/>
          <w:sz w:val="28"/>
          <w:szCs w:val="28"/>
        </w:rPr>
        <w:t xml:space="preserve">一、我认为医疗纠纷或医疗事故的发生究其原因不外乎有这么几点：</w:t>
      </w:r>
    </w:p>
    <w:p>
      <w:pPr>
        <w:ind w:left="0" w:right="0" w:firstLine="560"/>
        <w:spacing w:before="450" w:after="450" w:line="312" w:lineRule="auto"/>
      </w:pPr>
      <w:r>
        <w:rPr>
          <w:rFonts w:ascii="宋体" w:hAnsi="宋体" w:eastAsia="宋体" w:cs="宋体"/>
          <w:color w:val="000"/>
          <w:sz w:val="28"/>
          <w:szCs w:val="28"/>
        </w:rPr>
        <w:t xml:space="preserve">1、医德差：在诊疗过程中，医护人员对患者不负责任，马马虎虎，漫不经心，态度生硬，缺乏同情心。</w:t>
      </w:r>
    </w:p>
    <w:p>
      <w:pPr>
        <w:ind w:left="0" w:right="0" w:firstLine="560"/>
        <w:spacing w:before="450" w:after="450" w:line="312" w:lineRule="auto"/>
      </w:pPr>
      <w:r>
        <w:rPr>
          <w:rFonts w:ascii="宋体" w:hAnsi="宋体" w:eastAsia="宋体" w:cs="宋体"/>
          <w:color w:val="000"/>
          <w:sz w:val="28"/>
          <w:szCs w:val="28"/>
        </w:rPr>
        <w:t xml:space="preserve">2、工作失职：工作中玩忽职守或疏忽大意所造成的渎职情况。如用错药、打错针、输错血、开错刀、处置不及时或操作不当等。</w:t>
      </w:r>
    </w:p>
    <w:p>
      <w:pPr>
        <w:ind w:left="0" w:right="0" w:firstLine="560"/>
        <w:spacing w:before="450" w:after="450" w:line="312" w:lineRule="auto"/>
      </w:pPr>
      <w:r>
        <w:rPr>
          <w:rFonts w:ascii="宋体" w:hAnsi="宋体" w:eastAsia="宋体" w:cs="宋体"/>
          <w:color w:val="000"/>
          <w:sz w:val="28"/>
          <w:szCs w:val="28"/>
        </w:rPr>
        <w:t xml:space="preserve">3、技术原因：由于医生的医疗水平参差不齐，对某些疾病缺乏认识，不知道诊断方法导致误诊，造成治疗或处置的不当;或对某些疾病的严重性认识不足，未预见到病情会突然变化与死亡，因此未事先向家属作说明，家属缺乏思想上的准备，在这种情况下病人突然死亡会引起医疗纠纷，家属就会主观的认为是医疗事故。</w:t>
      </w:r>
    </w:p>
    <w:p>
      <w:pPr>
        <w:ind w:left="0" w:right="0" w:firstLine="560"/>
        <w:spacing w:before="450" w:after="450" w:line="312" w:lineRule="auto"/>
      </w:pPr>
      <w:r>
        <w:rPr>
          <w:rFonts w:ascii="宋体" w:hAnsi="宋体" w:eastAsia="宋体" w:cs="宋体"/>
          <w:color w:val="000"/>
          <w:sz w:val="28"/>
          <w:szCs w:val="28"/>
        </w:rPr>
        <w:t xml:space="preserve">4、意外情况：因为医疗过程是非常复杂的，在治疗过程中，有些情况和变化可以预防，但也有一些情况是可以预见，但难以控制的。如药物注射、诊断性检查或在医学专用过程中，有的病人会突然出现心搏、呼吸骤停而死亡。虽然用药的指征、剂量以及操作的方法等各方面都是符合原则和要求的，抢救也及时得力，但由于病人体质的特异，难免会发生意外。但是病人及家属由于缺乏医疗常识，认为是医生过错导致的。</w:t>
      </w:r>
    </w:p>
    <w:p>
      <w:pPr>
        <w:ind w:left="0" w:right="0" w:firstLine="560"/>
        <w:spacing w:before="450" w:after="450" w:line="312" w:lineRule="auto"/>
      </w:pPr>
      <w:r>
        <w:rPr>
          <w:rFonts w:ascii="宋体" w:hAnsi="宋体" w:eastAsia="宋体" w:cs="宋体"/>
          <w:color w:val="000"/>
          <w:sz w:val="28"/>
          <w:szCs w:val="28"/>
        </w:rPr>
        <w:t xml:space="preserve">5、家属另有所求：因家属另有需求，致使有些医疗纠纷并不是医疗事故，但是为了达到某些目的，聚集大批的家属，甚至是花钱雇佣社会上的不法分子围攻闹事，医院的声誉受到严重的影响，正常的工作秩序被严重干扰，来达到向医院要钱的目的，对医院的形象和当事医生的工作及心理造成恶劣的影响。</w:t>
      </w:r>
    </w:p>
    <w:p>
      <w:pPr>
        <w:ind w:left="0" w:right="0" w:firstLine="560"/>
        <w:spacing w:before="450" w:after="450" w:line="312" w:lineRule="auto"/>
      </w:pPr>
      <w:r>
        <w:rPr>
          <w:rFonts w:ascii="宋体" w:hAnsi="宋体" w:eastAsia="宋体" w:cs="宋体"/>
          <w:color w:val="000"/>
          <w:sz w:val="28"/>
          <w:szCs w:val="28"/>
        </w:rPr>
        <w:t xml:space="preserve">二、结合本科的工作实际，容易出现纠纷的情况：</w:t>
      </w:r>
    </w:p>
    <w:p>
      <w:pPr>
        <w:ind w:left="0" w:right="0" w:firstLine="560"/>
        <w:spacing w:before="450" w:after="450" w:line="312" w:lineRule="auto"/>
      </w:pPr>
      <w:r>
        <w:rPr>
          <w:rFonts w:ascii="宋体" w:hAnsi="宋体" w:eastAsia="宋体" w:cs="宋体"/>
          <w:color w:val="000"/>
          <w:sz w:val="28"/>
          <w:szCs w:val="28"/>
        </w:rPr>
        <w:t xml:space="preserve">1、态度生硬，对病人提出的疑问，没有做到耐心解释和沟通，态度恶劣，导致病人的不满，就会造成医疗纠纷的隐患。</w:t>
      </w:r>
    </w:p>
    <w:p>
      <w:pPr>
        <w:ind w:left="0" w:right="0" w:firstLine="560"/>
        <w:spacing w:before="450" w:after="450" w:line="312" w:lineRule="auto"/>
      </w:pPr>
      <w:r>
        <w:rPr>
          <w:rFonts w:ascii="宋体" w:hAnsi="宋体" w:eastAsia="宋体" w:cs="宋体"/>
          <w:color w:val="000"/>
          <w:sz w:val="28"/>
          <w:szCs w:val="28"/>
        </w:rPr>
        <w:t xml:space="preserve">2、没有做治疗前的宣教和沟通，该向病人或家属提前交代和说明的没有说明，容易导致病人或家属的误解，造成医疗纠纷的产生。</w:t>
      </w:r>
    </w:p>
    <w:p>
      <w:pPr>
        <w:ind w:left="0" w:right="0" w:firstLine="560"/>
        <w:spacing w:before="450" w:after="450" w:line="312" w:lineRule="auto"/>
      </w:pPr>
      <w:r>
        <w:rPr>
          <w:rFonts w:ascii="宋体" w:hAnsi="宋体" w:eastAsia="宋体" w:cs="宋体"/>
          <w:color w:val="000"/>
          <w:sz w:val="28"/>
          <w:szCs w:val="28"/>
        </w:rPr>
        <w:t xml:space="preserve">3、在给病人治疗时操作不规范或操作失误，致使和其他人的操作不一样，病人看在眼中，就会认为治疗有错误。</w:t>
      </w:r>
    </w:p>
    <w:p>
      <w:pPr>
        <w:ind w:left="0" w:right="0" w:firstLine="560"/>
        <w:spacing w:before="450" w:after="450" w:line="312" w:lineRule="auto"/>
      </w:pPr>
      <w:r>
        <w:rPr>
          <w:rFonts w:ascii="宋体" w:hAnsi="宋体" w:eastAsia="宋体" w:cs="宋体"/>
          <w:color w:val="000"/>
          <w:sz w:val="28"/>
          <w:szCs w:val="28"/>
        </w:rPr>
        <w:t xml:space="preserve">4、机器出现故障。如机器出现异常的声音，吓到病人;或机器的某个部件失灵，伤到患者;或机器出现故障后，无法及时给病人做治疗，导致病人的不满。</w:t>
      </w:r>
    </w:p>
    <w:p>
      <w:pPr>
        <w:ind w:left="0" w:right="0" w:firstLine="560"/>
        <w:spacing w:before="450" w:after="450" w:line="312" w:lineRule="auto"/>
      </w:pPr>
      <w:r>
        <w:rPr>
          <w:rFonts w:ascii="宋体" w:hAnsi="宋体" w:eastAsia="宋体" w:cs="宋体"/>
          <w:color w:val="000"/>
          <w:sz w:val="28"/>
          <w:szCs w:val="28"/>
        </w:rPr>
        <w:t xml:space="preserve">5、病人在排队治疗时，对治疗的顺序产生疑问或误解，导致纠纷的产生。</w:t>
      </w:r>
    </w:p>
    <w:p>
      <w:pPr>
        <w:ind w:left="0" w:right="0" w:firstLine="560"/>
        <w:spacing w:before="450" w:after="450" w:line="312" w:lineRule="auto"/>
      </w:pPr>
      <w:r>
        <w:rPr>
          <w:rFonts w:ascii="宋体" w:hAnsi="宋体" w:eastAsia="宋体" w:cs="宋体"/>
          <w:color w:val="000"/>
          <w:sz w:val="28"/>
          <w:szCs w:val="28"/>
        </w:rPr>
        <w:t xml:space="preserve">6、对于比较危重的病人，没有主管医生和家属的陪同，治疗过程中容易发生意外情况，导致医疗纠纷的发生。</w:t>
      </w:r>
    </w:p>
    <w:p>
      <w:pPr>
        <w:ind w:left="0" w:right="0" w:firstLine="560"/>
        <w:spacing w:before="450" w:after="450" w:line="312" w:lineRule="auto"/>
      </w:pPr>
      <w:r>
        <w:rPr>
          <w:rFonts w:ascii="宋体" w:hAnsi="宋体" w:eastAsia="宋体" w:cs="宋体"/>
          <w:color w:val="000"/>
          <w:sz w:val="28"/>
          <w:szCs w:val="28"/>
        </w:rPr>
        <w:t xml:space="preserve">7、工作不认真，责任心不强，治疗错误或不当，导致严重的后果，易造成医疗纠纷或医疗事故的发生。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2024-10-18T12:12:32+08:00</dcterms:created>
  <dcterms:modified xsi:type="dcterms:W3CDTF">2024-10-18T12:12:32+08:00</dcterms:modified>
</cp:coreProperties>
</file>

<file path=docProps/custom.xml><?xml version="1.0" encoding="utf-8"?>
<Properties xmlns="http://schemas.openxmlformats.org/officeDocument/2006/custom-properties" xmlns:vt="http://schemas.openxmlformats.org/officeDocument/2006/docPropsVTypes"/>
</file>